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59" w:rsidRPr="00947F67" w:rsidRDefault="00C55C27" w:rsidP="009C5B59">
      <w:pPr>
        <w:jc w:val="center"/>
        <w:rPr>
          <w:rFonts w:asciiTheme="majorHAnsi" w:hAnsiTheme="majorHAnsi"/>
          <w:color w:val="0D0D0D" w:themeColor="text1" w:themeTint="F2"/>
          <w:sz w:val="20"/>
          <w:szCs w:val="20"/>
        </w:rPr>
      </w:pPr>
      <w:r>
        <w:rPr>
          <w:rFonts w:asciiTheme="majorHAnsi" w:hAnsiTheme="majorHAnsi"/>
          <w:noProof/>
          <w:color w:val="0D0D0D" w:themeColor="text1" w:themeTint="F2"/>
          <w:sz w:val="20"/>
          <w:szCs w:val="20"/>
        </w:rPr>
        <w:pict>
          <v:rect id="Rectangle 2" o:spid="_x0000_s1026" style="position:absolute;left:0;text-align:left;margin-left:-20.25pt;margin-top:.75pt;width:531.75pt;height:77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" filled="f" strokeweight="2.25pt"/>
        </w:pict>
      </w:r>
    </w:p>
    <w:p w:rsidR="009C5B59" w:rsidRPr="00947F67" w:rsidRDefault="009C5B59" w:rsidP="009C5B59">
      <w:pPr>
        <w:jc w:val="center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100407" w:rsidRPr="00947F67" w:rsidRDefault="009C5B59" w:rsidP="009C5B59">
      <w:pPr>
        <w:jc w:val="center"/>
        <w:rPr>
          <w:rFonts w:asciiTheme="majorHAnsi" w:hAnsiTheme="majorHAnsi"/>
          <w:color w:val="0D0D0D" w:themeColor="text1" w:themeTint="F2"/>
          <w:sz w:val="20"/>
          <w:szCs w:val="20"/>
        </w:rPr>
      </w:pPr>
      <w:r w:rsidRPr="00324942">
        <w:rPr>
          <w:rFonts w:asciiTheme="majorHAnsi" w:hAnsiTheme="majorHAnsi"/>
          <w:noProof/>
          <w:color w:val="0D0D0D" w:themeColor="text1" w:themeTint="F2"/>
        </w:rPr>
        <w:drawing>
          <wp:inline distT="0" distB="0" distL="0" distR="0">
            <wp:extent cx="3507474" cy="2060491"/>
            <wp:effectExtent l="0" t="0" r="0" b="0"/>
            <wp:docPr id="1" name="Picture 1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271" cy="20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59" w:rsidRPr="00947F67" w:rsidRDefault="009C5B59" w:rsidP="009C5B59">
      <w:pPr>
        <w:jc w:val="center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9C5B59" w:rsidRPr="00324942" w:rsidRDefault="009C5B59" w:rsidP="009C5B59">
      <w:pPr>
        <w:jc w:val="center"/>
        <w:rPr>
          <w:rFonts w:cstheme="minorHAnsi"/>
          <w:b/>
          <w:color w:val="0D0D0D" w:themeColor="text1" w:themeTint="F2"/>
          <w:sz w:val="40"/>
          <w:szCs w:val="40"/>
        </w:rPr>
      </w:pPr>
      <w:r w:rsidRPr="00324942">
        <w:rPr>
          <w:rFonts w:cstheme="minorHAnsi"/>
          <w:b/>
          <w:color w:val="0D0D0D" w:themeColor="text1" w:themeTint="F2"/>
          <w:sz w:val="40"/>
          <w:szCs w:val="40"/>
        </w:rPr>
        <w:t xml:space="preserve">ROYAL SCHOOL OF </w:t>
      </w:r>
      <w:r w:rsidR="001068B0" w:rsidRPr="00324942">
        <w:rPr>
          <w:rFonts w:cstheme="minorHAnsi"/>
          <w:b/>
          <w:color w:val="0D0D0D" w:themeColor="text1" w:themeTint="F2"/>
          <w:sz w:val="40"/>
          <w:szCs w:val="40"/>
        </w:rPr>
        <w:t>ARCHITECTURE</w:t>
      </w:r>
    </w:p>
    <w:p w:rsidR="009C5B59" w:rsidRPr="00324942" w:rsidRDefault="001068B0" w:rsidP="009C5B59">
      <w:pPr>
        <w:jc w:val="center"/>
        <w:rPr>
          <w:rFonts w:cstheme="minorHAnsi"/>
          <w:b/>
          <w:color w:val="0D0D0D" w:themeColor="text1" w:themeTint="F2"/>
          <w:sz w:val="40"/>
          <w:szCs w:val="40"/>
        </w:rPr>
      </w:pPr>
      <w:r w:rsidRPr="00324942">
        <w:rPr>
          <w:rFonts w:cstheme="minorHAnsi"/>
          <w:b/>
          <w:color w:val="0D0D0D" w:themeColor="text1" w:themeTint="F2"/>
          <w:sz w:val="40"/>
          <w:szCs w:val="40"/>
        </w:rPr>
        <w:t>(RSA)</w:t>
      </w:r>
    </w:p>
    <w:p w:rsidR="009C5B59" w:rsidRPr="00324942" w:rsidRDefault="009C5B59" w:rsidP="009C5B59">
      <w:pPr>
        <w:jc w:val="center"/>
        <w:rPr>
          <w:rFonts w:cstheme="minorHAnsi"/>
          <w:color w:val="0D0D0D" w:themeColor="text1" w:themeTint="F2"/>
          <w:sz w:val="40"/>
          <w:szCs w:val="40"/>
        </w:rPr>
      </w:pPr>
    </w:p>
    <w:p w:rsidR="009C5B59" w:rsidRPr="00947F67" w:rsidRDefault="009C5B59" w:rsidP="009C5B59">
      <w:pPr>
        <w:jc w:val="center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9C5B59" w:rsidRPr="00947F67" w:rsidRDefault="009C5B59" w:rsidP="009C5B59">
      <w:pPr>
        <w:jc w:val="center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9C5B59" w:rsidRPr="00947F67" w:rsidRDefault="009C5B59" w:rsidP="009C5B59">
      <w:pPr>
        <w:jc w:val="center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883662" w:rsidRPr="00947F67" w:rsidRDefault="00883662" w:rsidP="009C5B59">
      <w:pPr>
        <w:jc w:val="center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883662" w:rsidRPr="00947F67" w:rsidRDefault="00883662" w:rsidP="009C5B59">
      <w:pPr>
        <w:jc w:val="center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883662" w:rsidRPr="00324942" w:rsidRDefault="00883662" w:rsidP="009C5B59">
      <w:pPr>
        <w:jc w:val="center"/>
        <w:rPr>
          <w:rFonts w:asciiTheme="majorHAnsi" w:hAnsiTheme="majorHAnsi"/>
          <w:b/>
          <w:color w:val="0D0D0D" w:themeColor="text1" w:themeTint="F2"/>
          <w:sz w:val="40"/>
          <w:szCs w:val="40"/>
        </w:rPr>
      </w:pPr>
    </w:p>
    <w:p w:rsidR="00883662" w:rsidRPr="00324942" w:rsidRDefault="00883662" w:rsidP="009C5B59">
      <w:pPr>
        <w:jc w:val="center"/>
        <w:rPr>
          <w:rFonts w:asciiTheme="majorHAnsi" w:hAnsiTheme="majorHAnsi"/>
          <w:b/>
          <w:color w:val="0D0D0D" w:themeColor="text1" w:themeTint="F2"/>
          <w:sz w:val="40"/>
          <w:szCs w:val="40"/>
        </w:rPr>
      </w:pPr>
      <w:r w:rsidRPr="00324942">
        <w:rPr>
          <w:rFonts w:asciiTheme="majorHAnsi" w:hAnsiTheme="majorHAnsi"/>
          <w:b/>
          <w:color w:val="0D0D0D" w:themeColor="text1" w:themeTint="F2"/>
          <w:sz w:val="40"/>
          <w:szCs w:val="40"/>
        </w:rPr>
        <w:t>SYLLABUS</w:t>
      </w:r>
    </w:p>
    <w:p w:rsidR="00883662" w:rsidRPr="00324942" w:rsidRDefault="00883662" w:rsidP="009C5B59">
      <w:pPr>
        <w:jc w:val="center"/>
        <w:rPr>
          <w:rFonts w:asciiTheme="majorHAnsi" w:hAnsiTheme="majorHAnsi"/>
          <w:b/>
          <w:color w:val="0D0D0D" w:themeColor="text1" w:themeTint="F2"/>
          <w:sz w:val="40"/>
          <w:szCs w:val="40"/>
        </w:rPr>
      </w:pPr>
      <w:r w:rsidRPr="00324942">
        <w:rPr>
          <w:rFonts w:asciiTheme="majorHAnsi" w:hAnsiTheme="majorHAnsi"/>
          <w:b/>
          <w:color w:val="0D0D0D" w:themeColor="text1" w:themeTint="F2"/>
          <w:sz w:val="40"/>
          <w:szCs w:val="40"/>
        </w:rPr>
        <w:t>&amp;</w:t>
      </w:r>
    </w:p>
    <w:p w:rsidR="009C5B59" w:rsidRPr="00324942" w:rsidRDefault="00D61886" w:rsidP="009C5B59">
      <w:pPr>
        <w:jc w:val="center"/>
        <w:rPr>
          <w:rFonts w:asciiTheme="majorHAnsi" w:hAnsiTheme="majorHAnsi"/>
          <w:b/>
          <w:color w:val="0D0D0D" w:themeColor="text1" w:themeTint="F2"/>
          <w:sz w:val="40"/>
          <w:szCs w:val="40"/>
        </w:rPr>
      </w:pPr>
      <w:r>
        <w:rPr>
          <w:rFonts w:asciiTheme="majorHAnsi" w:hAnsiTheme="majorHAnsi"/>
          <w:b/>
          <w:noProof/>
          <w:color w:val="0D0D0D" w:themeColor="text1" w:themeTint="F2"/>
          <w:sz w:val="40"/>
          <w:szCs w:val="40"/>
        </w:rPr>
        <w:pict>
          <v:rect id="Rectangle 3" o:spid="_x0000_s1079" style="position:absolute;left:0;text-align:left;margin-left:60.7pt;margin-top:35.65pt;width:365.85pt;height:36pt;z-index:-2516592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" filled="f" fillcolor="black [3213]"/>
        </w:pict>
      </w:r>
      <w:r w:rsidR="009C5B59" w:rsidRPr="00324942">
        <w:rPr>
          <w:rFonts w:asciiTheme="majorHAnsi" w:hAnsiTheme="majorHAnsi"/>
          <w:b/>
          <w:color w:val="0D0D0D" w:themeColor="text1" w:themeTint="F2"/>
          <w:sz w:val="40"/>
          <w:szCs w:val="40"/>
        </w:rPr>
        <w:t>COURSE</w:t>
      </w:r>
      <w:bookmarkStart w:id="0" w:name="_GoBack"/>
      <w:bookmarkEnd w:id="0"/>
      <w:r w:rsidR="009C5B59" w:rsidRPr="00324942">
        <w:rPr>
          <w:rFonts w:asciiTheme="majorHAnsi" w:hAnsiTheme="majorHAnsi"/>
          <w:b/>
          <w:color w:val="0D0D0D" w:themeColor="text1" w:themeTint="F2"/>
          <w:sz w:val="40"/>
          <w:szCs w:val="40"/>
        </w:rPr>
        <w:t xml:space="preserve"> STRUCTURE</w:t>
      </w:r>
    </w:p>
    <w:p w:rsidR="009C5B59" w:rsidRPr="00CA18FD" w:rsidRDefault="00CA18FD" w:rsidP="009C5B59">
      <w:pPr>
        <w:jc w:val="center"/>
        <w:rPr>
          <w:rFonts w:asciiTheme="majorHAnsi" w:hAnsiTheme="majorHAnsi"/>
          <w:b/>
          <w:color w:val="0D0D0D" w:themeColor="text1" w:themeTint="F2"/>
          <w:sz w:val="40"/>
          <w:szCs w:val="40"/>
        </w:rPr>
      </w:pPr>
      <w:r w:rsidRPr="00CA18FD">
        <w:rPr>
          <w:rFonts w:asciiTheme="majorHAnsi" w:hAnsiTheme="majorHAnsi"/>
          <w:b/>
          <w:color w:val="0D0D0D" w:themeColor="text1" w:themeTint="F2"/>
          <w:sz w:val="40"/>
          <w:szCs w:val="40"/>
        </w:rPr>
        <w:t>BACHELOR OF INTERIOR DESIGN</w:t>
      </w:r>
      <w:r w:rsidR="003876A5">
        <w:rPr>
          <w:rFonts w:asciiTheme="majorHAnsi" w:hAnsiTheme="majorHAnsi"/>
          <w:b/>
          <w:color w:val="0D0D0D" w:themeColor="text1" w:themeTint="F2"/>
          <w:sz w:val="40"/>
          <w:szCs w:val="40"/>
        </w:rPr>
        <w:t>, 2018</w:t>
      </w:r>
    </w:p>
    <w:p w:rsidR="001C5D93" w:rsidRDefault="009C5B59">
      <w:pPr>
        <w:rPr>
          <w:rFonts w:asciiTheme="majorHAnsi" w:hAnsiTheme="majorHAnsi"/>
          <w:color w:val="0D0D0D" w:themeColor="text1" w:themeTint="F2"/>
          <w:sz w:val="20"/>
          <w:szCs w:val="20"/>
        </w:rPr>
      </w:pPr>
      <w:r w:rsidRPr="00947F67">
        <w:rPr>
          <w:rFonts w:asciiTheme="majorHAnsi" w:hAnsiTheme="majorHAnsi"/>
          <w:color w:val="0D0D0D" w:themeColor="text1" w:themeTint="F2"/>
          <w:sz w:val="20"/>
          <w:szCs w:val="20"/>
        </w:rPr>
        <w:br w:type="page"/>
      </w:r>
    </w:p>
    <w:p w:rsidR="00F336F4" w:rsidRDefault="00F336F4">
      <w:pPr>
        <w:rPr>
          <w:rFonts w:asciiTheme="majorHAnsi" w:hAnsiTheme="majorHAnsi"/>
          <w:b/>
          <w:bCs/>
          <w:color w:val="0D0D0D" w:themeColor="text1" w:themeTint="F2"/>
          <w:sz w:val="20"/>
          <w:szCs w:val="20"/>
        </w:rPr>
        <w:sectPr w:rsidR="00F336F4" w:rsidSect="00300833">
          <w:footerReference w:type="default" r:id="rId9"/>
          <w:pgSz w:w="11909" w:h="16834" w:code="9"/>
          <w:pgMar w:top="630" w:right="1080" w:bottom="630" w:left="108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894"/>
        <w:gridCol w:w="1334"/>
        <w:gridCol w:w="887"/>
        <w:gridCol w:w="491"/>
        <w:gridCol w:w="849"/>
        <w:gridCol w:w="491"/>
        <w:gridCol w:w="1072"/>
        <w:gridCol w:w="491"/>
        <w:gridCol w:w="1034"/>
        <w:gridCol w:w="299"/>
        <w:gridCol w:w="300"/>
        <w:gridCol w:w="641"/>
        <w:gridCol w:w="537"/>
      </w:tblGrid>
      <w:tr w:rsidR="001C5D93" w:rsidRPr="001C5D93" w:rsidTr="00300833">
        <w:trPr>
          <w:trHeight w:val="390"/>
        </w:trPr>
        <w:tc>
          <w:tcPr>
            <w:tcW w:w="5100" w:type="dxa"/>
            <w:gridSpan w:val="6"/>
            <w:noWrap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ROYAL SCHOOL OF ARCHITECTURE     BID</w:t>
            </w:r>
          </w:p>
        </w:tc>
        <w:tc>
          <w:tcPr>
            <w:tcW w:w="3387" w:type="dxa"/>
            <w:gridSpan w:val="5"/>
            <w:noWrap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3"/>
            <w:noWrap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BID 2018 BATCH</w:t>
            </w:r>
          </w:p>
        </w:tc>
      </w:tr>
      <w:tr w:rsidR="00AB6E6E" w:rsidRPr="001C5D93" w:rsidTr="00300833">
        <w:trPr>
          <w:trHeight w:val="300"/>
        </w:trPr>
        <w:tc>
          <w:tcPr>
            <w:tcW w:w="645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 Semester</w:t>
            </w:r>
          </w:p>
        </w:tc>
        <w:tc>
          <w:tcPr>
            <w:tcW w:w="894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COURSE (14)</w:t>
            </w:r>
          </w:p>
        </w:tc>
        <w:tc>
          <w:tcPr>
            <w:tcW w:w="1334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credit</w:t>
            </w:r>
          </w:p>
        </w:tc>
        <w:tc>
          <w:tcPr>
            <w:tcW w:w="887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Ability Enhancement Compulsory course(AECC) (9)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credit</w:t>
            </w:r>
          </w:p>
        </w:tc>
        <w:tc>
          <w:tcPr>
            <w:tcW w:w="849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Ability Enhancement Elective Course (AEEC) (2) (Skill Based)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credit</w:t>
            </w:r>
          </w:p>
        </w:tc>
        <w:tc>
          <w:tcPr>
            <w:tcW w:w="1072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Elective:Discipline Specific DSE-4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credit</w:t>
            </w:r>
          </w:p>
        </w:tc>
        <w:tc>
          <w:tcPr>
            <w:tcW w:w="1034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Elective: Generic (GE) (8)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credit</w:t>
            </w:r>
          </w:p>
        </w:tc>
        <w:tc>
          <w:tcPr>
            <w:tcW w:w="64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No of papers each semester</w:t>
            </w:r>
          </w:p>
        </w:tc>
        <w:tc>
          <w:tcPr>
            <w:tcW w:w="537" w:type="dxa"/>
            <w:vMerge w:val="restart"/>
            <w:noWrap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Total credits</w:t>
            </w:r>
          </w:p>
        </w:tc>
      </w:tr>
      <w:tr w:rsidR="00AB6E6E" w:rsidRPr="001C5D93" w:rsidTr="00300833">
        <w:trPr>
          <w:trHeight w:val="300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00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00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00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00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00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77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00"/>
        </w:trPr>
        <w:tc>
          <w:tcPr>
            <w:tcW w:w="645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</w:t>
            </w:r>
          </w:p>
        </w:tc>
        <w:tc>
          <w:tcPr>
            <w:tcW w:w="894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Core 1 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="006D4AA7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Interior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Design I</w:t>
            </w:r>
          </w:p>
        </w:tc>
        <w:tc>
          <w:tcPr>
            <w:tcW w:w="1334" w:type="dxa"/>
            <w:vMerge w:val="restart"/>
            <w:hideMark/>
          </w:tcPr>
          <w:p w:rsidR="001C5D93" w:rsidRPr="001C5D93" w:rsidRDefault="00CA52A4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87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Communicative English – I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9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4" w:type="dxa"/>
            <w:vMerge w:val="restart"/>
            <w:hideMark/>
          </w:tcPr>
          <w:p w:rsidR="001C5D93" w:rsidRPr="001C5D93" w:rsidRDefault="00CA52A4" w:rsidP="00CA52A4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 -1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Elements o</w:t>
            </w:r>
            <w:r w:rsidR="001C5D93"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f Des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ign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41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37" w:type="dxa"/>
            <w:vMerge w:val="restart"/>
            <w:noWrap/>
            <w:hideMark/>
          </w:tcPr>
          <w:p w:rsidR="001C5D93" w:rsidRPr="001C5D93" w:rsidRDefault="00410F2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25</w:t>
            </w:r>
          </w:p>
        </w:tc>
      </w:tr>
      <w:tr w:rsidR="00AB6E6E" w:rsidRPr="001C5D93" w:rsidTr="00300833">
        <w:trPr>
          <w:trHeight w:val="300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900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1C5D93" w:rsidRPr="001C5D93" w:rsidRDefault="001C5D93" w:rsidP="001021C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2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 w:rsidR="001021C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History &amp; Theory of Interior Design</w:t>
            </w:r>
            <w:r w:rsidR="004A385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I</w:t>
            </w:r>
          </w:p>
        </w:tc>
        <w:tc>
          <w:tcPr>
            <w:tcW w:w="1334" w:type="dxa"/>
            <w:hideMark/>
          </w:tcPr>
          <w:p w:rsidR="001C5D93" w:rsidRPr="001C5D93" w:rsidRDefault="009D175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87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Behavioural Science-I *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hideMark/>
          </w:tcPr>
          <w:p w:rsidR="001C5D93" w:rsidRPr="001C5D93" w:rsidRDefault="00684E5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GE-2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Workshop I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915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1C5D93" w:rsidRPr="001C5D93" w:rsidRDefault="001C5D93" w:rsidP="001021C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3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 w:rsidR="009D1751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Design Rendering and Digital Representation Technique</w:t>
            </w:r>
            <w:r w:rsidR="004A385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I</w:t>
            </w:r>
          </w:p>
        </w:tc>
        <w:tc>
          <w:tcPr>
            <w:tcW w:w="1334" w:type="dxa"/>
            <w:hideMark/>
          </w:tcPr>
          <w:p w:rsidR="001C5D93" w:rsidRPr="001C5D93" w:rsidRDefault="009D175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1200"/>
        </w:trPr>
        <w:tc>
          <w:tcPr>
            <w:tcW w:w="645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II</w:t>
            </w:r>
          </w:p>
        </w:tc>
        <w:tc>
          <w:tcPr>
            <w:tcW w:w="894" w:type="dxa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4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="006D4AA7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Interior </w:t>
            </w:r>
            <w:r w:rsidR="006D4AA7"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Design I</w:t>
            </w:r>
            <w:r w:rsidR="00A174D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I </w:t>
            </w:r>
            <w:r w:rsidR="006D4AA7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(Residential)</w:t>
            </w:r>
          </w:p>
        </w:tc>
        <w:tc>
          <w:tcPr>
            <w:tcW w:w="1334" w:type="dxa"/>
            <w:hideMark/>
          </w:tcPr>
          <w:p w:rsidR="001C5D93" w:rsidRPr="001C5D93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87" w:type="dxa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Communicative English – II</w:t>
            </w:r>
          </w:p>
        </w:tc>
        <w:tc>
          <w:tcPr>
            <w:tcW w:w="491" w:type="dxa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9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4" w:type="dxa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 </w:t>
            </w:r>
            <w:r w:rsidR="004A385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– 1 Design Rendering and Digital Representation Technique II</w:t>
            </w:r>
          </w:p>
        </w:tc>
        <w:tc>
          <w:tcPr>
            <w:tcW w:w="599" w:type="dxa"/>
            <w:gridSpan w:val="2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41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537" w:type="dxa"/>
            <w:vMerge w:val="restart"/>
            <w:noWrap/>
            <w:hideMark/>
          </w:tcPr>
          <w:p w:rsidR="001C5D93" w:rsidRPr="001C5D93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25</w:t>
            </w:r>
          </w:p>
        </w:tc>
      </w:tr>
      <w:tr w:rsidR="00AB6E6E" w:rsidRPr="001C5D93" w:rsidTr="00300833">
        <w:trPr>
          <w:trHeight w:val="855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1C5D93" w:rsidRDefault="001C5D93" w:rsidP="004A385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5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="004A385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Building Construction &amp; Material I</w:t>
            </w:r>
          </w:p>
          <w:p w:rsidR="004A385C" w:rsidRDefault="004A385C" w:rsidP="004A385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Default="004A385C" w:rsidP="004A385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Default="004A385C" w:rsidP="004A385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Default="004A385C" w:rsidP="004A385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Pr="001C5D93" w:rsidRDefault="004A385C" w:rsidP="004A385C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4" w:type="dxa"/>
            <w:hideMark/>
          </w:tcPr>
          <w:p w:rsidR="001C5D93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  <w:p w:rsidR="004A385C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4A385C" w:rsidRPr="001C5D93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Behavioural Science-II *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 -2  Workshop </w:t>
            </w:r>
            <w:r w:rsidR="004A385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II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855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Core 6 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="004A385C" w:rsidRPr="004A385C">
              <w:rPr>
                <w:rFonts w:asciiTheme="majorHAnsi" w:hAnsiTheme="majorHAnsi"/>
                <w:bCs/>
                <w:color w:val="0D0D0D" w:themeColor="text1" w:themeTint="F2"/>
                <w:sz w:val="20"/>
                <w:szCs w:val="20"/>
              </w:rPr>
              <w:t xml:space="preserve">History and Theory </w:t>
            </w:r>
            <w:r w:rsidR="004A385C" w:rsidRPr="004A385C">
              <w:rPr>
                <w:rFonts w:asciiTheme="majorHAnsi" w:hAnsiTheme="majorHAnsi"/>
                <w:bCs/>
                <w:color w:val="0D0D0D" w:themeColor="text1" w:themeTint="F2"/>
                <w:sz w:val="20"/>
                <w:szCs w:val="20"/>
              </w:rPr>
              <w:lastRenderedPageBreak/>
              <w:t>of Interior Design II</w:t>
            </w:r>
          </w:p>
        </w:tc>
        <w:tc>
          <w:tcPr>
            <w:tcW w:w="1334" w:type="dxa"/>
            <w:hideMark/>
          </w:tcPr>
          <w:p w:rsidR="001C5D93" w:rsidRPr="001C5D93" w:rsidRDefault="004A385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lastRenderedPageBreak/>
              <w:t>2</w:t>
            </w: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1500"/>
        </w:trPr>
        <w:tc>
          <w:tcPr>
            <w:tcW w:w="645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1C5D93" w:rsidRPr="001C5D93" w:rsidRDefault="001C5D93" w:rsidP="004A385C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Core7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="004A385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 Dimensional Graphics</w:t>
            </w:r>
          </w:p>
        </w:tc>
        <w:tc>
          <w:tcPr>
            <w:tcW w:w="1334" w:type="dxa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8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1275"/>
        </w:trPr>
        <w:tc>
          <w:tcPr>
            <w:tcW w:w="645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III</w:t>
            </w:r>
          </w:p>
        </w:tc>
        <w:tc>
          <w:tcPr>
            <w:tcW w:w="894" w:type="dxa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8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Int</w:t>
            </w:r>
            <w:r w:rsidR="00042F0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erior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Design III(Office)</w:t>
            </w:r>
          </w:p>
        </w:tc>
        <w:tc>
          <w:tcPr>
            <w:tcW w:w="1334" w:type="dxa"/>
            <w:hideMark/>
          </w:tcPr>
          <w:p w:rsidR="001C5D93" w:rsidRPr="001C5D93" w:rsidRDefault="00042F0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87" w:type="dxa"/>
            <w:hideMark/>
          </w:tcPr>
          <w:p w:rsidR="001C5D93" w:rsidRPr="001C5D93" w:rsidRDefault="00643C2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Communicative English – III</w:t>
            </w:r>
          </w:p>
        </w:tc>
        <w:tc>
          <w:tcPr>
            <w:tcW w:w="491" w:type="dxa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9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AEEC/SEC/-1*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4" w:type="dxa"/>
            <w:hideMark/>
          </w:tcPr>
          <w:p w:rsidR="001C5D93" w:rsidRPr="001C5D93" w:rsidRDefault="001C5D93" w:rsidP="00643C2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 -1 </w:t>
            </w:r>
            <w:r w:rsidR="00643C2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Measured Drawing</w:t>
            </w:r>
          </w:p>
        </w:tc>
        <w:tc>
          <w:tcPr>
            <w:tcW w:w="599" w:type="dxa"/>
            <w:gridSpan w:val="2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41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537" w:type="dxa"/>
            <w:vMerge w:val="restart"/>
            <w:noWrap/>
            <w:hideMark/>
          </w:tcPr>
          <w:p w:rsidR="001C5D93" w:rsidRPr="001C5D93" w:rsidRDefault="00F9727C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26</w:t>
            </w:r>
          </w:p>
        </w:tc>
      </w:tr>
      <w:tr w:rsidR="00EE7E40" w:rsidRPr="001C5D93" w:rsidTr="00300833">
        <w:trPr>
          <w:trHeight w:val="945"/>
        </w:trPr>
        <w:tc>
          <w:tcPr>
            <w:tcW w:w="645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Core 9 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Building Construction &amp; Material II</w:t>
            </w:r>
          </w:p>
        </w:tc>
        <w:tc>
          <w:tcPr>
            <w:tcW w:w="1334" w:type="dxa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87" w:type="dxa"/>
            <w:vMerge w:val="restart"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Environmental Science</w:t>
            </w:r>
          </w:p>
          <w:p w:rsidR="00EE7E40" w:rsidRPr="001C5D93" w:rsidRDefault="00EE7E4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  <w:p w:rsidR="00EE7E40" w:rsidRPr="001C5D93" w:rsidRDefault="00EE7E4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849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GE-2 Furniture Design-1</w:t>
            </w:r>
          </w:p>
          <w:p w:rsidR="00EE7E40" w:rsidRPr="001C5D93" w:rsidRDefault="00EE7E4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  <w:p w:rsidR="00EE7E40" w:rsidRPr="001C5D93" w:rsidRDefault="00EE7E4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41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EE7E40" w:rsidRPr="001C5D93" w:rsidTr="00300833">
        <w:trPr>
          <w:trHeight w:val="645"/>
        </w:trPr>
        <w:tc>
          <w:tcPr>
            <w:tcW w:w="645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10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Ergonomics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&amp; Human Behaviour</w:t>
            </w:r>
          </w:p>
        </w:tc>
        <w:tc>
          <w:tcPr>
            <w:tcW w:w="1334" w:type="dxa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87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EE7E40" w:rsidRPr="001C5D93" w:rsidTr="00300833">
        <w:trPr>
          <w:trHeight w:val="1200"/>
        </w:trPr>
        <w:tc>
          <w:tcPr>
            <w:tcW w:w="645" w:type="dxa"/>
            <w:vMerge w:val="restart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IV</w:t>
            </w:r>
          </w:p>
        </w:tc>
        <w:tc>
          <w:tcPr>
            <w:tcW w:w="894" w:type="dxa"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11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 xml:space="preserve"> Int</w:t>
            </w:r>
            <w:r w:rsidR="000D36B2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erior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Design IV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 xml:space="preserve">( Commercial) </w:t>
            </w:r>
          </w:p>
        </w:tc>
        <w:tc>
          <w:tcPr>
            <w:tcW w:w="1334" w:type="dxa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87" w:type="dxa"/>
            <w:vMerge w:val="restart"/>
            <w:hideMark/>
          </w:tcPr>
          <w:p w:rsidR="00EE7E40" w:rsidRPr="001C5D93" w:rsidRDefault="00EE7E4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Communicative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Eng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lish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-IV</w:t>
            </w:r>
          </w:p>
          <w:p w:rsidR="00EE7E40" w:rsidRPr="001C5D93" w:rsidRDefault="00EE7E4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hideMark/>
          </w:tcPr>
          <w:p w:rsidR="00EE7E40" w:rsidRPr="001C5D93" w:rsidRDefault="00EE7E40" w:rsidP="00F87E1A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9" w:type="dxa"/>
            <w:vMerge w:val="restart"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AEEC/SEC/-2*</w:t>
            </w:r>
          </w:p>
        </w:tc>
        <w:tc>
          <w:tcPr>
            <w:tcW w:w="491" w:type="dxa"/>
            <w:vMerge w:val="restart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DSE 1 </w:t>
            </w:r>
          </w:p>
          <w:p w:rsidR="00EE7E40" w:rsidRPr="001C5D93" w:rsidRDefault="00EE7E4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  <w:p w:rsidR="00EE7E40" w:rsidRPr="001C5D93" w:rsidRDefault="00EE7E4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4" w:type="dxa"/>
            <w:hideMark/>
          </w:tcPr>
          <w:p w:rsidR="00EE7E40" w:rsidRPr="001C5D93" w:rsidRDefault="00EE7E40" w:rsidP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 -1 Model making Workshop / List of Electives (Compulsory)</w:t>
            </w:r>
          </w:p>
        </w:tc>
        <w:tc>
          <w:tcPr>
            <w:tcW w:w="599" w:type="dxa"/>
            <w:gridSpan w:val="2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41" w:type="dxa"/>
            <w:vMerge w:val="restart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37" w:type="dxa"/>
            <w:vMerge w:val="restart"/>
            <w:noWrap/>
            <w:hideMark/>
          </w:tcPr>
          <w:p w:rsidR="00EE7E40" w:rsidRPr="001C5D93" w:rsidRDefault="00D973DB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EE7E40" w:rsidRPr="001C5D93" w:rsidTr="00300833">
        <w:trPr>
          <w:trHeight w:val="960"/>
        </w:trPr>
        <w:tc>
          <w:tcPr>
            <w:tcW w:w="645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Core 12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Building Construction &amp; Material III</w:t>
            </w:r>
          </w:p>
        </w:tc>
        <w:tc>
          <w:tcPr>
            <w:tcW w:w="1334" w:type="dxa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87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GE-2 Furniture Design-II</w:t>
            </w:r>
          </w:p>
        </w:tc>
        <w:tc>
          <w:tcPr>
            <w:tcW w:w="599" w:type="dxa"/>
            <w:gridSpan w:val="2"/>
            <w:hideMark/>
          </w:tcPr>
          <w:p w:rsidR="00EE7E40" w:rsidRPr="001C5D93" w:rsidRDefault="00EE7E4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41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EE7E40" w:rsidRPr="001C5D93" w:rsidRDefault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900"/>
        </w:trPr>
        <w:tc>
          <w:tcPr>
            <w:tcW w:w="645" w:type="dxa"/>
            <w:vMerge w:val="restart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</w:t>
            </w:r>
          </w:p>
        </w:tc>
        <w:tc>
          <w:tcPr>
            <w:tcW w:w="894" w:type="dxa"/>
            <w:hideMark/>
          </w:tcPr>
          <w:p w:rsidR="00F959FE" w:rsidRPr="001C5D93" w:rsidRDefault="00F959FE" w:rsidP="000D36B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13</w:t>
            </w:r>
            <w:r w:rsidR="000D36B2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 xml:space="preserve"> Interior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Design  </w:t>
            </w:r>
            <w:r w:rsidR="000D36B2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(5 star Hotels)</w:t>
            </w:r>
          </w:p>
        </w:tc>
        <w:tc>
          <w:tcPr>
            <w:tcW w:w="1334" w:type="dxa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87" w:type="dxa"/>
            <w:vMerge w:val="restart"/>
            <w:hideMark/>
          </w:tcPr>
          <w:p w:rsidR="000D36B2" w:rsidRPr="001C5D93" w:rsidRDefault="000D36B2" w:rsidP="000D36B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Communicative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Eng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lish-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</w:t>
            </w:r>
          </w:p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9" w:type="dxa"/>
            <w:vMerge w:val="restart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DSE-2</w:t>
            </w:r>
          </w:p>
        </w:tc>
        <w:tc>
          <w:tcPr>
            <w:tcW w:w="491" w:type="dxa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034" w:type="dxa"/>
            <w:hideMark/>
          </w:tcPr>
          <w:p w:rsidR="00F959FE" w:rsidRPr="001C5D93" w:rsidRDefault="00F959FE" w:rsidP="00812A1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GE-1 Case study of Serv</w:t>
            </w:r>
            <w:r w:rsidR="00812A1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ices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&amp;</w:t>
            </w:r>
            <w:r w:rsidR="00812A1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Group Project</w:t>
            </w:r>
          </w:p>
        </w:tc>
        <w:tc>
          <w:tcPr>
            <w:tcW w:w="599" w:type="dxa"/>
            <w:gridSpan w:val="2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41" w:type="dxa"/>
            <w:vMerge w:val="restart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37" w:type="dxa"/>
            <w:vMerge w:val="restart"/>
            <w:noWrap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AB6E6E" w:rsidRPr="001C5D93" w:rsidTr="00300833">
        <w:trPr>
          <w:trHeight w:val="1500"/>
        </w:trPr>
        <w:tc>
          <w:tcPr>
            <w:tcW w:w="645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Core 14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Building Construction &amp; Material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IV</w:t>
            </w:r>
          </w:p>
        </w:tc>
        <w:tc>
          <w:tcPr>
            <w:tcW w:w="1334" w:type="dxa"/>
            <w:hideMark/>
          </w:tcPr>
          <w:p w:rsidR="00AB6E6E" w:rsidRPr="001C5D93" w:rsidRDefault="00AB6E6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87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AB6E6E" w:rsidRPr="001C5D93" w:rsidRDefault="00AB6E6E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AB6E6E" w:rsidRPr="001C5D93" w:rsidRDefault="00AB6E6E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4" w:type="dxa"/>
            <w:vMerge w:val="restart"/>
            <w:hideMark/>
          </w:tcPr>
          <w:p w:rsidR="00AB6E6E" w:rsidRPr="001C5D93" w:rsidRDefault="00AB6E6E" w:rsidP="004F616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GE-2 Colour Apperception /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List of Electives (Compulsory)</w:t>
            </w:r>
          </w:p>
          <w:p w:rsidR="00AB6E6E" w:rsidRPr="001C5D93" w:rsidRDefault="00AB6E6E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AB6E6E" w:rsidRPr="001C5D93" w:rsidRDefault="00AB6E6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lastRenderedPageBreak/>
              <w:t>3</w:t>
            </w:r>
          </w:p>
          <w:p w:rsidR="00AB6E6E" w:rsidRPr="001C5D93" w:rsidRDefault="00AB6E6E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41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915"/>
        </w:trPr>
        <w:tc>
          <w:tcPr>
            <w:tcW w:w="645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AB6E6E" w:rsidRPr="001C5D93" w:rsidRDefault="00AB6E6E" w:rsidP="00812A1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15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Building Services I (water supply and sanitation)</w:t>
            </w:r>
          </w:p>
        </w:tc>
        <w:tc>
          <w:tcPr>
            <w:tcW w:w="1334" w:type="dxa"/>
            <w:hideMark/>
          </w:tcPr>
          <w:p w:rsidR="00AB6E6E" w:rsidRPr="001C5D93" w:rsidRDefault="00AB6E6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87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AB6E6E" w:rsidRPr="001C5D93" w:rsidRDefault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7D4C41" w:rsidRPr="001C5D93" w:rsidTr="00300833">
        <w:trPr>
          <w:trHeight w:val="1200"/>
        </w:trPr>
        <w:tc>
          <w:tcPr>
            <w:tcW w:w="645" w:type="dxa"/>
            <w:vMerge w:val="restart"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VI</w:t>
            </w:r>
          </w:p>
        </w:tc>
        <w:tc>
          <w:tcPr>
            <w:tcW w:w="894" w:type="dxa"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16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Int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erior  Des VI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(Auditorium/ theatre)</w:t>
            </w:r>
          </w:p>
        </w:tc>
        <w:tc>
          <w:tcPr>
            <w:tcW w:w="1334" w:type="dxa"/>
            <w:hideMark/>
          </w:tcPr>
          <w:p w:rsidR="007D4C41" w:rsidRPr="001C5D93" w:rsidRDefault="007D4C4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87" w:type="dxa"/>
            <w:vMerge w:val="restart"/>
            <w:hideMark/>
          </w:tcPr>
          <w:p w:rsidR="007D4C41" w:rsidRPr="001C5D93" w:rsidRDefault="007D4C41" w:rsidP="00F7008F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Communicative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Eng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lish-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</w:t>
            </w:r>
          </w:p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hideMark/>
          </w:tcPr>
          <w:p w:rsidR="007D4C41" w:rsidRPr="001C5D93" w:rsidRDefault="007D4C4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9" w:type="dxa"/>
            <w:vMerge w:val="restart"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vMerge w:val="restart"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DSE-3</w:t>
            </w:r>
          </w:p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7D4C41" w:rsidRPr="001C5D93" w:rsidRDefault="007D4C41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7D4C41" w:rsidRPr="001C5D93" w:rsidRDefault="007D4C4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7D4C41" w:rsidRPr="001C5D93" w:rsidRDefault="007D4C41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4" w:type="dxa"/>
            <w:hideMark/>
          </w:tcPr>
          <w:p w:rsidR="007D4C41" w:rsidRPr="001C5D93" w:rsidRDefault="007D4C41" w:rsidP="00301A3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GE1- Project Management/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List of Electives (Open)</w:t>
            </w:r>
          </w:p>
        </w:tc>
        <w:tc>
          <w:tcPr>
            <w:tcW w:w="599" w:type="dxa"/>
            <w:gridSpan w:val="2"/>
            <w:hideMark/>
          </w:tcPr>
          <w:p w:rsidR="007D4C41" w:rsidRPr="001C5D93" w:rsidRDefault="007D4C4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41" w:type="dxa"/>
            <w:vMerge w:val="restart"/>
            <w:hideMark/>
          </w:tcPr>
          <w:p w:rsidR="007D4C41" w:rsidRPr="001C5D93" w:rsidRDefault="007D4C4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37" w:type="dxa"/>
            <w:vMerge w:val="restart"/>
            <w:noWrap/>
            <w:hideMark/>
          </w:tcPr>
          <w:p w:rsidR="007D4C41" w:rsidRPr="001C5D93" w:rsidRDefault="007D4C4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7D4C41" w:rsidRPr="001C5D93" w:rsidTr="00300833">
        <w:trPr>
          <w:trHeight w:val="600"/>
        </w:trPr>
        <w:tc>
          <w:tcPr>
            <w:tcW w:w="645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7D4C41" w:rsidRPr="001C5D93" w:rsidRDefault="007D4C41" w:rsidP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Core17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Working Drawing</w:t>
            </w:r>
          </w:p>
        </w:tc>
        <w:tc>
          <w:tcPr>
            <w:tcW w:w="1334" w:type="dxa"/>
            <w:hideMark/>
          </w:tcPr>
          <w:p w:rsidR="007D4C41" w:rsidRPr="001C5D93" w:rsidRDefault="007D4C4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87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7D4C41" w:rsidRPr="001C5D93" w:rsidRDefault="007D4C41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7D4C41" w:rsidRPr="001C5D93" w:rsidRDefault="007D4C41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 2- Acoustics</w:t>
            </w:r>
          </w:p>
          <w:p w:rsidR="007D4C41" w:rsidRPr="001C5D93" w:rsidRDefault="007D4C41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7D4C41" w:rsidRPr="001C5D93" w:rsidRDefault="007D4C4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  <w:p w:rsidR="007D4C41" w:rsidRPr="001C5D93" w:rsidRDefault="007D4C41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41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7D4C41" w:rsidRPr="001C5D93" w:rsidTr="00300833">
        <w:trPr>
          <w:trHeight w:val="1215"/>
        </w:trPr>
        <w:tc>
          <w:tcPr>
            <w:tcW w:w="645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18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Building Services II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( Electrical, Lifts &amp; Elevators</w:t>
            </w:r>
          </w:p>
        </w:tc>
        <w:tc>
          <w:tcPr>
            <w:tcW w:w="1334" w:type="dxa"/>
            <w:hideMark/>
          </w:tcPr>
          <w:p w:rsidR="007D4C41" w:rsidRPr="001C5D93" w:rsidRDefault="007D4C41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87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7D4C41" w:rsidRPr="001C5D93" w:rsidRDefault="007D4C4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883EF0" w:rsidRPr="001C5D93" w:rsidTr="00300833">
        <w:trPr>
          <w:trHeight w:val="1800"/>
        </w:trPr>
        <w:tc>
          <w:tcPr>
            <w:tcW w:w="645" w:type="dxa"/>
            <w:vMerge w:val="restart"/>
            <w:hideMark/>
          </w:tcPr>
          <w:p w:rsidR="00883EF0" w:rsidRPr="001C5D93" w:rsidRDefault="00883EF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VII</w:t>
            </w:r>
          </w:p>
        </w:tc>
        <w:tc>
          <w:tcPr>
            <w:tcW w:w="894" w:type="dxa"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19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 xml:space="preserve">Interior Design VII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(Health Care)</w:t>
            </w:r>
          </w:p>
        </w:tc>
        <w:tc>
          <w:tcPr>
            <w:tcW w:w="1334" w:type="dxa"/>
            <w:hideMark/>
          </w:tcPr>
          <w:p w:rsidR="00883EF0" w:rsidRPr="001C5D93" w:rsidRDefault="00883EF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87" w:type="dxa"/>
            <w:vMerge w:val="restart"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vMerge w:val="restart"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DSE-4</w:t>
            </w:r>
          </w:p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883EF0" w:rsidRPr="001C5D93" w:rsidRDefault="00883EF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4" w:type="dxa"/>
            <w:hideMark/>
          </w:tcPr>
          <w:p w:rsidR="00883EF0" w:rsidRPr="001C5D93" w:rsidRDefault="00883EF0" w:rsidP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GE-1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 w:rsidR="001940DF"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Start-up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ventures &amp; Entrepreneurship/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List of Electives (open)</w:t>
            </w:r>
          </w:p>
        </w:tc>
        <w:tc>
          <w:tcPr>
            <w:tcW w:w="599" w:type="dxa"/>
            <w:gridSpan w:val="2"/>
            <w:hideMark/>
          </w:tcPr>
          <w:p w:rsidR="00883EF0" w:rsidRPr="001C5D93" w:rsidRDefault="00883EF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41" w:type="dxa"/>
            <w:vMerge w:val="restart"/>
            <w:hideMark/>
          </w:tcPr>
          <w:p w:rsidR="00883EF0" w:rsidRPr="001C5D93" w:rsidRDefault="00AC3B65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537" w:type="dxa"/>
            <w:vMerge w:val="restart"/>
            <w:noWrap/>
            <w:hideMark/>
          </w:tcPr>
          <w:p w:rsidR="00883EF0" w:rsidRPr="001C5D93" w:rsidRDefault="00883EF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883EF0" w:rsidRPr="001C5D93" w:rsidTr="00300833">
        <w:trPr>
          <w:trHeight w:val="1200"/>
        </w:trPr>
        <w:tc>
          <w:tcPr>
            <w:tcW w:w="645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883EF0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20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Building Services III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(HVAC</w:t>
            </w:r>
          </w:p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and fire fighting)</w:t>
            </w:r>
          </w:p>
        </w:tc>
        <w:tc>
          <w:tcPr>
            <w:tcW w:w="1334" w:type="dxa"/>
            <w:hideMark/>
          </w:tcPr>
          <w:p w:rsidR="00883EF0" w:rsidRPr="001C5D93" w:rsidRDefault="00883EF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87" w:type="dxa"/>
            <w:vMerge/>
            <w:hideMark/>
          </w:tcPr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GE-2 Pre Thesis</w:t>
            </w:r>
          </w:p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883EF0" w:rsidRPr="001C5D93" w:rsidRDefault="00883EF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  <w:p w:rsidR="00883EF0" w:rsidRPr="001C5D93" w:rsidRDefault="00883EF0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41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883EF0" w:rsidRPr="001C5D93" w:rsidTr="00300833">
        <w:trPr>
          <w:trHeight w:val="1215"/>
        </w:trPr>
        <w:tc>
          <w:tcPr>
            <w:tcW w:w="645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21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Estimation &amp; Costing &amp; Tendering</w:t>
            </w:r>
          </w:p>
        </w:tc>
        <w:tc>
          <w:tcPr>
            <w:tcW w:w="1334" w:type="dxa"/>
            <w:hideMark/>
          </w:tcPr>
          <w:p w:rsidR="00883EF0" w:rsidRPr="001C5D93" w:rsidRDefault="00883EF0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87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883EF0" w:rsidRPr="001C5D93" w:rsidRDefault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0D3459" w:rsidRPr="001C5D93" w:rsidTr="00300833">
        <w:trPr>
          <w:trHeight w:val="600"/>
        </w:trPr>
        <w:tc>
          <w:tcPr>
            <w:tcW w:w="645" w:type="dxa"/>
            <w:vMerge w:val="restart"/>
            <w:hideMark/>
          </w:tcPr>
          <w:p w:rsidR="000D3459" w:rsidRPr="001C5D93" w:rsidRDefault="000D345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lastRenderedPageBreak/>
              <w:t>VIII</w:t>
            </w:r>
          </w:p>
        </w:tc>
        <w:tc>
          <w:tcPr>
            <w:tcW w:w="894" w:type="dxa"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22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Thesis</w:t>
            </w:r>
          </w:p>
        </w:tc>
        <w:tc>
          <w:tcPr>
            <w:tcW w:w="1334" w:type="dxa"/>
            <w:hideMark/>
          </w:tcPr>
          <w:p w:rsidR="000D3459" w:rsidRPr="001C5D93" w:rsidRDefault="000D345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887" w:type="dxa"/>
            <w:vMerge w:val="restart"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0D3459" w:rsidRPr="001C5D93" w:rsidRDefault="000D3459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0D3459" w:rsidRPr="001C5D93" w:rsidRDefault="000D3459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0D3459" w:rsidRPr="001C5D93" w:rsidRDefault="000D3459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0D3459" w:rsidRPr="001C5D93" w:rsidRDefault="000D3459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2" w:type="dxa"/>
            <w:vMerge w:val="restart"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0D3459" w:rsidRPr="001C5D93" w:rsidRDefault="000D3459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0D3459" w:rsidRPr="001C5D93" w:rsidRDefault="000D3459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4" w:type="dxa"/>
            <w:vMerge w:val="restart"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0D3459" w:rsidRPr="001C5D93" w:rsidRDefault="000D3459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vMerge w:val="restart"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0D3459" w:rsidRPr="001C5D93" w:rsidRDefault="000D3459" w:rsidP="00F87E1A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641" w:type="dxa"/>
            <w:vMerge w:val="restart"/>
            <w:hideMark/>
          </w:tcPr>
          <w:p w:rsidR="000D3459" w:rsidRPr="001C5D93" w:rsidRDefault="000D345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37" w:type="dxa"/>
            <w:vMerge w:val="restart"/>
            <w:noWrap/>
            <w:hideMark/>
          </w:tcPr>
          <w:p w:rsidR="000D3459" w:rsidRPr="001C5D93" w:rsidRDefault="000D345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19</w:t>
            </w:r>
          </w:p>
        </w:tc>
      </w:tr>
      <w:tr w:rsidR="000D3459" w:rsidRPr="001C5D93" w:rsidTr="00300833">
        <w:trPr>
          <w:trHeight w:val="1200"/>
        </w:trPr>
        <w:tc>
          <w:tcPr>
            <w:tcW w:w="645" w:type="dxa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23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Pro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fessional training- Report Submission</w:t>
            </w:r>
          </w:p>
        </w:tc>
        <w:tc>
          <w:tcPr>
            <w:tcW w:w="1334" w:type="dxa"/>
            <w:hideMark/>
          </w:tcPr>
          <w:p w:rsidR="000D3459" w:rsidRPr="001C5D93" w:rsidRDefault="000D345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87" w:type="dxa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1" w:type="dxa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7" w:type="dxa"/>
            <w:vMerge/>
            <w:hideMark/>
          </w:tcPr>
          <w:p w:rsidR="000D3459" w:rsidRPr="001C5D93" w:rsidRDefault="000D345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00"/>
        </w:trPr>
        <w:tc>
          <w:tcPr>
            <w:tcW w:w="645" w:type="dxa"/>
            <w:hideMark/>
          </w:tcPr>
          <w:p w:rsidR="00F959FE" w:rsidRPr="000D3459" w:rsidRDefault="00F959FE">
            <w:pP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Total</w:t>
            </w:r>
          </w:p>
        </w:tc>
        <w:tc>
          <w:tcPr>
            <w:tcW w:w="894" w:type="dxa"/>
            <w:hideMark/>
          </w:tcPr>
          <w:p w:rsidR="00F959FE" w:rsidRPr="000D3459" w:rsidRDefault="00F959FE">
            <w:pP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34" w:type="dxa"/>
            <w:hideMark/>
          </w:tcPr>
          <w:p w:rsidR="00F959FE" w:rsidRPr="000D3459" w:rsidRDefault="00A3387D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125</w:t>
            </w:r>
          </w:p>
        </w:tc>
        <w:tc>
          <w:tcPr>
            <w:tcW w:w="887" w:type="dxa"/>
            <w:hideMark/>
          </w:tcPr>
          <w:p w:rsidR="00F959FE" w:rsidRPr="000D3459" w:rsidRDefault="00F959FE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hideMark/>
          </w:tcPr>
          <w:p w:rsidR="00F959FE" w:rsidRPr="000D3459" w:rsidRDefault="00F959FE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49" w:type="dxa"/>
            <w:hideMark/>
          </w:tcPr>
          <w:p w:rsidR="00F959FE" w:rsidRPr="000D3459" w:rsidRDefault="00F959FE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hideMark/>
          </w:tcPr>
          <w:p w:rsidR="00F959FE" w:rsidRPr="000D3459" w:rsidRDefault="00F959FE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072" w:type="dxa"/>
            <w:hideMark/>
          </w:tcPr>
          <w:p w:rsidR="00F959FE" w:rsidRPr="000D3459" w:rsidRDefault="00F959FE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hideMark/>
          </w:tcPr>
          <w:p w:rsidR="00F959FE" w:rsidRPr="000D3459" w:rsidRDefault="00F959FE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034" w:type="dxa"/>
            <w:hideMark/>
          </w:tcPr>
          <w:p w:rsidR="00F959FE" w:rsidRPr="000D3459" w:rsidRDefault="00F959FE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hideMark/>
          </w:tcPr>
          <w:p w:rsidR="00F959FE" w:rsidRPr="000D3459" w:rsidRDefault="00F959FE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641" w:type="dxa"/>
            <w:hideMark/>
          </w:tcPr>
          <w:p w:rsidR="00F959FE" w:rsidRPr="000D3459" w:rsidRDefault="000D3459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52</w:t>
            </w:r>
          </w:p>
        </w:tc>
        <w:tc>
          <w:tcPr>
            <w:tcW w:w="537" w:type="dxa"/>
            <w:noWrap/>
            <w:hideMark/>
          </w:tcPr>
          <w:p w:rsidR="00F959FE" w:rsidRPr="000D3459" w:rsidRDefault="00BE1C20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191</w:t>
            </w:r>
          </w:p>
        </w:tc>
      </w:tr>
      <w:tr w:rsidR="00F959FE" w:rsidRPr="001C5D93" w:rsidTr="00300833">
        <w:trPr>
          <w:trHeight w:val="315"/>
        </w:trPr>
        <w:tc>
          <w:tcPr>
            <w:tcW w:w="8487" w:type="dxa"/>
            <w:gridSpan w:val="11"/>
            <w:noWrap/>
            <w:hideMark/>
          </w:tcPr>
          <w:p w:rsidR="00F959FE" w:rsidRPr="00D7277B" w:rsidRDefault="00F959FE">
            <w:pP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Note: Internship of 2 Months</w:t>
            </w:r>
            <w:r w:rsidRPr="00D7277B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/8 weeks to be completed within vacation period after 6th Semester.</w:t>
            </w:r>
          </w:p>
        </w:tc>
        <w:tc>
          <w:tcPr>
            <w:tcW w:w="1478" w:type="dxa"/>
            <w:gridSpan w:val="3"/>
            <w:noWrap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A7096D" w:rsidRPr="001C5D93" w:rsidTr="00F87E1A">
        <w:trPr>
          <w:trHeight w:val="315"/>
        </w:trPr>
        <w:tc>
          <w:tcPr>
            <w:tcW w:w="9965" w:type="dxa"/>
            <w:gridSpan w:val="14"/>
            <w:noWrap/>
            <w:hideMark/>
          </w:tcPr>
          <w:p w:rsidR="00A7096D" w:rsidRPr="001C5D93" w:rsidRDefault="00A7096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870"/>
        </w:trPr>
        <w:tc>
          <w:tcPr>
            <w:tcW w:w="645" w:type="dxa"/>
            <w:vMerge w:val="restart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89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AEEC/SEC-1 (in third semester)</w:t>
            </w:r>
          </w:p>
        </w:tc>
        <w:tc>
          <w:tcPr>
            <w:tcW w:w="133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AEEC/SEC-2( in fourth semester)</w:t>
            </w:r>
          </w:p>
        </w:tc>
        <w:tc>
          <w:tcPr>
            <w:tcW w:w="887" w:type="dxa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noWrap/>
            <w:hideMark/>
          </w:tcPr>
          <w:p w:rsidR="00F959FE" w:rsidRPr="00A7096D" w:rsidRDefault="00F959FE">
            <w:pP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A7096D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DSE-1</w:t>
            </w:r>
          </w:p>
        </w:tc>
        <w:tc>
          <w:tcPr>
            <w:tcW w:w="1824" w:type="dxa"/>
            <w:gridSpan w:val="3"/>
            <w:noWrap/>
            <w:hideMark/>
          </w:tcPr>
          <w:p w:rsidR="00F959FE" w:rsidRPr="00A7096D" w:rsidRDefault="00F959FE">
            <w:pP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A7096D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DSE-2</w:t>
            </w:r>
          </w:p>
        </w:tc>
        <w:tc>
          <w:tcPr>
            <w:tcW w:w="1478" w:type="dxa"/>
            <w:gridSpan w:val="3"/>
            <w:vMerge w:val="restart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2340"/>
        </w:trPr>
        <w:tc>
          <w:tcPr>
            <w:tcW w:w="645" w:type="dxa"/>
            <w:vMerge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(Choose any one)</w:t>
            </w:r>
          </w:p>
        </w:tc>
        <w:tc>
          <w:tcPr>
            <w:tcW w:w="133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(Choose any one)</w:t>
            </w:r>
          </w:p>
        </w:tc>
        <w:tc>
          <w:tcPr>
            <w:tcW w:w="887" w:type="dxa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hideMark/>
          </w:tcPr>
          <w:p w:rsidR="00F959FE" w:rsidRPr="001C5D93" w:rsidRDefault="00F959FE" w:rsidP="00C61FD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1. Interior Landscape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2. Photoshop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3. Photography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4.  Illustrator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</w:p>
        </w:tc>
        <w:tc>
          <w:tcPr>
            <w:tcW w:w="1824" w:type="dxa"/>
            <w:gridSpan w:val="3"/>
            <w:hideMark/>
          </w:tcPr>
          <w:p w:rsidR="00F959FE" w:rsidRPr="001C5D93" w:rsidRDefault="00F959FE" w:rsidP="00C61FD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1.Materials  Documentation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2 Vastu in Interiors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3. Green Buildings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4. Vernacular Design Studies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</w:p>
        </w:tc>
        <w:tc>
          <w:tcPr>
            <w:tcW w:w="1478" w:type="dxa"/>
            <w:gridSpan w:val="3"/>
            <w:vMerge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870"/>
        </w:trPr>
        <w:tc>
          <w:tcPr>
            <w:tcW w:w="645" w:type="dxa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9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Autocad</w:t>
            </w:r>
          </w:p>
        </w:tc>
        <w:tc>
          <w:tcPr>
            <w:tcW w:w="133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REVIT/ArchiCad/Sketch up</w:t>
            </w:r>
          </w:p>
        </w:tc>
        <w:tc>
          <w:tcPr>
            <w:tcW w:w="887" w:type="dxa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DSE -3</w:t>
            </w:r>
          </w:p>
        </w:tc>
        <w:tc>
          <w:tcPr>
            <w:tcW w:w="1824" w:type="dxa"/>
            <w:gridSpan w:val="3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DSE 4</w:t>
            </w:r>
          </w:p>
        </w:tc>
        <w:tc>
          <w:tcPr>
            <w:tcW w:w="1478" w:type="dxa"/>
            <w:gridSpan w:val="3"/>
            <w:noWrap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15"/>
        </w:trPr>
        <w:tc>
          <w:tcPr>
            <w:tcW w:w="645" w:type="dxa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9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ILD-1</w:t>
            </w:r>
          </w:p>
        </w:tc>
        <w:tc>
          <w:tcPr>
            <w:tcW w:w="133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ILD-2</w:t>
            </w:r>
          </w:p>
        </w:tc>
        <w:tc>
          <w:tcPr>
            <w:tcW w:w="887" w:type="dxa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1. Design Journalism</w:t>
            </w:r>
          </w:p>
        </w:tc>
        <w:tc>
          <w:tcPr>
            <w:tcW w:w="1824" w:type="dxa"/>
            <w:gridSpan w:val="3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1. In design</w:t>
            </w:r>
          </w:p>
        </w:tc>
        <w:tc>
          <w:tcPr>
            <w:tcW w:w="1478" w:type="dxa"/>
            <w:gridSpan w:val="3"/>
            <w:noWrap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15"/>
        </w:trPr>
        <w:tc>
          <w:tcPr>
            <w:tcW w:w="645" w:type="dxa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9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FRENCH-1</w:t>
            </w:r>
          </w:p>
        </w:tc>
        <w:tc>
          <w:tcPr>
            <w:tcW w:w="133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FRENCH-2</w:t>
            </w:r>
          </w:p>
        </w:tc>
        <w:tc>
          <w:tcPr>
            <w:tcW w:w="887" w:type="dxa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2. Affordable Design/ Cost Effective Sol.</w:t>
            </w:r>
          </w:p>
        </w:tc>
        <w:tc>
          <w:tcPr>
            <w:tcW w:w="1824" w:type="dxa"/>
            <w:gridSpan w:val="3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2. 3d Max</w:t>
            </w:r>
          </w:p>
        </w:tc>
        <w:tc>
          <w:tcPr>
            <w:tcW w:w="1478" w:type="dxa"/>
            <w:gridSpan w:val="3"/>
            <w:noWrap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315"/>
        </w:trPr>
        <w:tc>
          <w:tcPr>
            <w:tcW w:w="645" w:type="dxa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9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C++</w:t>
            </w:r>
          </w:p>
        </w:tc>
        <w:tc>
          <w:tcPr>
            <w:tcW w:w="133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LATEX</w:t>
            </w:r>
          </w:p>
        </w:tc>
        <w:tc>
          <w:tcPr>
            <w:tcW w:w="887" w:type="dxa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3. Industrial Design / Product Design</w:t>
            </w:r>
          </w:p>
        </w:tc>
        <w:tc>
          <w:tcPr>
            <w:tcW w:w="1824" w:type="dxa"/>
            <w:gridSpan w:val="3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3. Rhino</w:t>
            </w:r>
          </w:p>
        </w:tc>
        <w:tc>
          <w:tcPr>
            <w:tcW w:w="1478" w:type="dxa"/>
            <w:gridSpan w:val="3"/>
            <w:noWrap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300833">
        <w:trPr>
          <w:trHeight w:val="2415"/>
        </w:trPr>
        <w:tc>
          <w:tcPr>
            <w:tcW w:w="645" w:type="dxa"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9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Any other course offered by other schools of RGU and opted by Student</w:t>
            </w:r>
          </w:p>
        </w:tc>
        <w:tc>
          <w:tcPr>
            <w:tcW w:w="1334" w:type="dxa"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Any other course offered by other schools of RGU and opted by Student</w:t>
            </w:r>
          </w:p>
        </w:tc>
        <w:tc>
          <w:tcPr>
            <w:tcW w:w="887" w:type="dxa"/>
            <w:noWrap/>
            <w:hideMark/>
          </w:tcPr>
          <w:p w:rsidR="00F959FE" w:rsidRPr="001C5D93" w:rsidRDefault="00F959F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903" w:type="dxa"/>
            <w:gridSpan w:val="4"/>
            <w:hideMark/>
          </w:tcPr>
          <w:p w:rsidR="00F959FE" w:rsidRPr="001C5D93" w:rsidRDefault="00F959FE" w:rsidP="00C61FD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4. Study on illumination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 w:rsidR="00B20D12"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5. Culture Studies</w:t>
            </w:r>
          </w:p>
        </w:tc>
        <w:tc>
          <w:tcPr>
            <w:tcW w:w="1824" w:type="dxa"/>
            <w:gridSpan w:val="3"/>
            <w:hideMark/>
          </w:tcPr>
          <w:p w:rsidR="00F959FE" w:rsidRPr="001C5D93" w:rsidRDefault="00F959FE" w:rsidP="00B20D1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4. Grasshoppe</w:t>
            </w:r>
            <w:r w:rsidR="00B20D12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r</w:t>
            </w:r>
            <w:r w:rsidR="00B20D12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5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.Lumion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</w:p>
        </w:tc>
        <w:tc>
          <w:tcPr>
            <w:tcW w:w="1478" w:type="dxa"/>
            <w:gridSpan w:val="3"/>
            <w:noWrap/>
            <w:hideMark/>
          </w:tcPr>
          <w:p w:rsidR="00F959FE" w:rsidRPr="001C5D93" w:rsidRDefault="00F959FE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1C5D93" w:rsidRDefault="001C5D93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E54B22" w:rsidRDefault="00E54B22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F336F4" w:rsidRDefault="00F336F4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E54B22" w:rsidRPr="00947F67" w:rsidRDefault="00E54B22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9C5B59" w:rsidRPr="002776B9" w:rsidRDefault="00C55C27" w:rsidP="009C5B59">
      <w:pPr>
        <w:jc w:val="center"/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noProof/>
          <w:color w:val="0D0D0D" w:themeColor="text1" w:themeTint="F2"/>
          <w:sz w:val="32"/>
          <w:szCs w:val="32"/>
        </w:rPr>
        <w:lastRenderedPageBreak/>
        <w:pict>
          <v:rect id="Rectangle 4" o:spid="_x0000_s1078" style="position:absolute;left:0;text-align:left;margin-left:-23pt;margin-top:.6pt;width:530.4pt;height:21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" filled="f" fillcolor="black [3213]"/>
        </w:pict>
      </w:r>
      <w:r w:rsidR="00CA18FD">
        <w:rPr>
          <w:rFonts w:asciiTheme="majorHAnsi" w:hAnsiTheme="majorHAnsi"/>
          <w:b/>
          <w:color w:val="0D0D0D" w:themeColor="text1" w:themeTint="F2"/>
          <w:sz w:val="32"/>
          <w:szCs w:val="32"/>
        </w:rPr>
        <w:t>Bachelor of Interior Design</w:t>
      </w:r>
    </w:p>
    <w:p w:rsidR="004A5E09" w:rsidRPr="00B87298" w:rsidRDefault="00C55C27" w:rsidP="00B87298">
      <w:pPr>
        <w:jc w:val="center"/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pict>
          <v:rect id="Rectangle 6" o:spid="_x0000_s1077" style="position:absolute;left:0;text-align:left;margin-left:-23pt;margin-top:2.5pt;width:530.4pt;height:19.0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" filled="f" fillcolor="black [3213]"/>
        </w:pict>
      </w:r>
      <w:r w:rsidR="00BB7121" w:rsidRPr="002776B9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Programme Structure</w:t>
      </w:r>
    </w:p>
    <w:tbl>
      <w:tblPr>
        <w:tblW w:w="9760" w:type="dxa"/>
        <w:tblInd w:w="118" w:type="dxa"/>
        <w:tblLook w:val="04A0" w:firstRow="1" w:lastRow="0" w:firstColumn="1" w:lastColumn="0" w:noHBand="0" w:noVBand="1"/>
      </w:tblPr>
      <w:tblGrid>
        <w:gridCol w:w="644"/>
        <w:gridCol w:w="201"/>
        <w:gridCol w:w="75"/>
        <w:gridCol w:w="1607"/>
        <w:gridCol w:w="8"/>
        <w:gridCol w:w="13"/>
        <w:gridCol w:w="137"/>
        <w:gridCol w:w="11"/>
        <w:gridCol w:w="8"/>
        <w:gridCol w:w="3466"/>
        <w:gridCol w:w="234"/>
        <w:gridCol w:w="69"/>
        <w:gridCol w:w="48"/>
        <w:gridCol w:w="39"/>
        <w:gridCol w:w="34"/>
        <w:gridCol w:w="36"/>
        <w:gridCol w:w="76"/>
        <w:gridCol w:w="42"/>
        <w:gridCol w:w="117"/>
        <w:gridCol w:w="82"/>
        <w:gridCol w:w="33"/>
        <w:gridCol w:w="28"/>
        <w:gridCol w:w="59"/>
        <w:gridCol w:w="85"/>
        <w:gridCol w:w="43"/>
        <w:gridCol w:w="10"/>
        <w:gridCol w:w="191"/>
        <w:gridCol w:w="56"/>
        <w:gridCol w:w="19"/>
        <w:gridCol w:w="36"/>
        <w:gridCol w:w="41"/>
        <w:gridCol w:w="84"/>
        <w:gridCol w:w="48"/>
        <w:gridCol w:w="76"/>
        <w:gridCol w:w="292"/>
        <w:gridCol w:w="50"/>
        <w:gridCol w:w="56"/>
        <w:gridCol w:w="38"/>
        <w:gridCol w:w="8"/>
        <w:gridCol w:w="47"/>
        <w:gridCol w:w="137"/>
        <w:gridCol w:w="412"/>
        <w:gridCol w:w="58"/>
        <w:gridCol w:w="37"/>
        <w:gridCol w:w="35"/>
        <w:gridCol w:w="15"/>
        <w:gridCol w:w="42"/>
        <w:gridCol w:w="19"/>
        <w:gridCol w:w="758"/>
      </w:tblGrid>
      <w:tr w:rsidR="0048352A" w:rsidRPr="0048352A" w:rsidTr="0048352A">
        <w:trPr>
          <w:trHeight w:val="495"/>
        </w:trPr>
        <w:tc>
          <w:tcPr>
            <w:tcW w:w="9760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semester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03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2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8010E5">
        <w:trPr>
          <w:trHeight w:val="233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S/P</w:t>
            </w:r>
          </w:p>
        </w:tc>
        <w:tc>
          <w:tcPr>
            <w:tcW w:w="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6158B8">
        <w:trPr>
          <w:trHeight w:val="7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61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 Design I</w:t>
            </w:r>
          </w:p>
        </w:tc>
        <w:tc>
          <w:tcPr>
            <w:tcW w:w="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352A" w:rsidRPr="0048352A" w:rsidTr="006158B8">
        <w:trPr>
          <w:trHeight w:val="6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61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Elements of Design</w:t>
            </w:r>
          </w:p>
        </w:tc>
        <w:tc>
          <w:tcPr>
            <w:tcW w:w="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6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61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</w:t>
            </w:r>
            <w:r w:rsidR="00B05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Theory of  Interior Design  -I</w:t>
            </w:r>
          </w:p>
        </w:tc>
        <w:tc>
          <w:tcPr>
            <w:tcW w:w="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52A" w:rsidRPr="0048352A" w:rsidTr="006158B8">
        <w:trPr>
          <w:trHeight w:val="9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62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3465FB" w:rsidP="00CE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="00CE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esign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Rendering &amp;</w:t>
            </w:r>
            <w:r w:rsidR="00CE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Digital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Representation Technique </w:t>
            </w:r>
            <w:r w:rsidR="00CE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Art, Graphics, Photography)</w:t>
            </w:r>
          </w:p>
        </w:tc>
        <w:tc>
          <w:tcPr>
            <w:tcW w:w="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C5EF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C5EF3" w:rsidP="00BC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1D043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352A" w:rsidRPr="0048352A" w:rsidTr="006158B8">
        <w:trPr>
          <w:trHeight w:val="73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9E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Workshop</w:t>
            </w:r>
            <w:r w:rsidR="00BF5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B49" w:rsidRPr="0048352A" w:rsidTr="008010E5">
        <w:trPr>
          <w:trHeight w:val="269"/>
        </w:trPr>
        <w:tc>
          <w:tcPr>
            <w:tcW w:w="9760" w:type="dxa"/>
            <w:gridSpan w:val="4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5B49" w:rsidRPr="0048352A" w:rsidRDefault="00B85B49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D0D0D" w:themeColor="text1" w:themeTint="F2"/>
                <w:sz w:val="24"/>
                <w:szCs w:val="20"/>
              </w:rPr>
              <w:t>Ability Enhancement Compulsory Courses (AECC) *</w:t>
            </w:r>
          </w:p>
        </w:tc>
      </w:tr>
      <w:tr w:rsidR="0048352A" w:rsidRPr="0048352A" w:rsidTr="00E93C45">
        <w:trPr>
          <w:trHeight w:val="39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F70FE4" w:rsidRDefault="00F70FE4" w:rsidP="00F70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CEN982A101</w:t>
            </w:r>
          </w:p>
        </w:tc>
        <w:tc>
          <w:tcPr>
            <w:tcW w:w="40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English - I</w:t>
            </w:r>
          </w:p>
        </w:tc>
        <w:tc>
          <w:tcPr>
            <w:tcW w:w="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52A" w:rsidRPr="0048352A" w:rsidTr="00E93C45">
        <w:trPr>
          <w:trHeight w:val="3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F70FE4" w:rsidRDefault="00F70FE4" w:rsidP="00F70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BHS982A104</w:t>
            </w:r>
          </w:p>
        </w:tc>
        <w:tc>
          <w:tcPr>
            <w:tcW w:w="40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7CF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Behavioral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Science - I</w:t>
            </w:r>
          </w:p>
        </w:tc>
        <w:tc>
          <w:tcPr>
            <w:tcW w:w="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52A" w:rsidRPr="0048352A" w:rsidTr="006158B8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E93C45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1D043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52A" w:rsidRPr="0048352A" w:rsidTr="0048352A">
        <w:trPr>
          <w:trHeight w:val="495"/>
        </w:trPr>
        <w:tc>
          <w:tcPr>
            <w:tcW w:w="9760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 semester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7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35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52502E">
        <w:trPr>
          <w:trHeight w:val="161"/>
        </w:trPr>
        <w:tc>
          <w:tcPr>
            <w:tcW w:w="9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S/P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52502E">
        <w:trPr>
          <w:trHeight w:val="269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C6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E2EAC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 Design II (Residential)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52A" w:rsidRPr="0048352A" w:rsidTr="0052502E">
        <w:trPr>
          <w:trHeight w:val="26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B4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FF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897BF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Building  Construct</w:t>
            </w:r>
            <w:r w:rsidR="006E4FA4" w:rsidRPr="006E4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ion &amp; Materials I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63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B4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C20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</w:t>
            </w:r>
            <w:r w:rsidR="00A9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Theory of  Interior Design  -II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52A" w:rsidRPr="0048352A" w:rsidTr="006158B8">
        <w:trPr>
          <w:trHeight w:val="94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C1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CE4B19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Rendering 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Digital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Representation Technique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II(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Photoshop</w:t>
            </w:r>
            <w:r w:rsidR="00285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Cad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Soft skills)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52A" w:rsidRPr="0048352A" w:rsidTr="0052502E">
        <w:trPr>
          <w:trHeight w:val="206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2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Dimensional Graphics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5595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5595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52A" w:rsidRPr="0048352A" w:rsidTr="0052502E">
        <w:trPr>
          <w:trHeight w:val="197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2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F5458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 II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B49" w:rsidRPr="0048352A" w:rsidTr="008010E5">
        <w:trPr>
          <w:trHeight w:val="188"/>
        </w:trPr>
        <w:tc>
          <w:tcPr>
            <w:tcW w:w="9760" w:type="dxa"/>
            <w:gridSpan w:val="4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5B49" w:rsidRPr="0048352A" w:rsidRDefault="00B85B49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D0D0D" w:themeColor="text1" w:themeTint="F2"/>
                <w:sz w:val="24"/>
                <w:szCs w:val="20"/>
              </w:rPr>
              <w:t>Ability Enhancement Compulsory Courses (AECC) *</w:t>
            </w:r>
          </w:p>
        </w:tc>
      </w:tr>
      <w:tr w:rsidR="0048352A" w:rsidRPr="0048352A" w:rsidTr="0052502E">
        <w:trPr>
          <w:trHeight w:val="197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F70FE4" w:rsidRDefault="00F70FE4" w:rsidP="00F70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CEN982A201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English - II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52A" w:rsidRPr="0048352A" w:rsidTr="0052502E">
        <w:trPr>
          <w:trHeight w:val="26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F117E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F70FE4" w:rsidRDefault="00F70FE4" w:rsidP="00F70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BHS982A204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7CF4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Behavioral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Science - II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52A" w:rsidRPr="0048352A" w:rsidTr="006158B8">
        <w:trPr>
          <w:trHeight w:val="33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52502E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0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532D9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8352A" w:rsidRPr="0048352A" w:rsidTr="0048352A">
        <w:trPr>
          <w:trHeight w:val="495"/>
        </w:trPr>
        <w:tc>
          <w:tcPr>
            <w:tcW w:w="9760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 semester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Sl. 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No.</w:t>
            </w:r>
          </w:p>
        </w:tc>
        <w:tc>
          <w:tcPr>
            <w:tcW w:w="18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Subject Code</w:t>
            </w:r>
          </w:p>
        </w:tc>
        <w:tc>
          <w:tcPr>
            <w:tcW w:w="409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13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6158B8">
        <w:trPr>
          <w:trHeight w:val="63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S/P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6158B8">
        <w:trPr>
          <w:trHeight w:val="6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35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0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 Design III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5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A5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952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35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0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1415E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</w:t>
            </w:r>
            <w:r w:rsidR="00AC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Materials II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35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0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AEEC/SEC-1</w:t>
            </w:r>
            <w:r w:rsidR="00F51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52A" w:rsidRPr="0048352A" w:rsidTr="0052502E">
        <w:trPr>
          <w:trHeight w:val="7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7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0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7CF4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 Drawing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52A" w:rsidRPr="0048352A" w:rsidTr="0052502E">
        <w:trPr>
          <w:trHeight w:val="23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C0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0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Ergonomics &amp; Human behavior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7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09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942E5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Furniture Design-I</w:t>
            </w:r>
          </w:p>
        </w:tc>
        <w:tc>
          <w:tcPr>
            <w:tcW w:w="43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5B49" w:rsidRPr="0048352A" w:rsidTr="006158B8">
        <w:trPr>
          <w:trHeight w:val="31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B49" w:rsidRPr="0048352A" w:rsidRDefault="00B85B49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B49" w:rsidRPr="0048352A" w:rsidRDefault="00B85B49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B49" w:rsidRDefault="00B85B49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B49" w:rsidRDefault="00B85B49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B49" w:rsidRPr="0048352A" w:rsidRDefault="00B85B49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B49" w:rsidRDefault="00B85B49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B49" w:rsidRPr="0048352A" w:rsidRDefault="00B85B49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5B49" w:rsidRDefault="00B85B49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52A" w:rsidRPr="0048352A" w:rsidTr="008010E5">
        <w:trPr>
          <w:trHeight w:val="276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B49" w:rsidRPr="0048352A" w:rsidTr="00D80655">
        <w:trPr>
          <w:trHeight w:val="352"/>
        </w:trPr>
        <w:tc>
          <w:tcPr>
            <w:tcW w:w="9760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B49" w:rsidRPr="0048352A" w:rsidRDefault="00B85B49" w:rsidP="00B8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D0D0D" w:themeColor="text1" w:themeTint="F2"/>
                <w:sz w:val="24"/>
                <w:szCs w:val="20"/>
              </w:rPr>
              <w:t>Ability Enhancement Compulsory Courses (AECC) *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F70FE4" w:rsidRDefault="00F70FE4" w:rsidP="00F70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CEN982A301</w:t>
            </w:r>
          </w:p>
        </w:tc>
        <w:tc>
          <w:tcPr>
            <w:tcW w:w="40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English - I</w:t>
            </w:r>
            <w:r w:rsidR="00A9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52A" w:rsidRPr="0048352A" w:rsidTr="006158B8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1C5D9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F70FE4" w:rsidRDefault="00F70FE4" w:rsidP="00F70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EVS982A303</w:t>
            </w:r>
          </w:p>
        </w:tc>
        <w:tc>
          <w:tcPr>
            <w:tcW w:w="40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 Science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52502E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0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2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2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2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8352A" w:rsidRPr="0048352A" w:rsidTr="0048352A">
        <w:trPr>
          <w:trHeight w:val="495"/>
        </w:trPr>
        <w:tc>
          <w:tcPr>
            <w:tcW w:w="9760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4th semester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7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287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8010E5">
        <w:trPr>
          <w:trHeight w:val="107"/>
        </w:trPr>
        <w:tc>
          <w:tcPr>
            <w:tcW w:w="9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6158B8">
        <w:trPr>
          <w:trHeight w:val="63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63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 Design IV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C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Commercial</w:t>
            </w:r>
            <w:r w:rsidR="000C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63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0C394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uction &amp; Materials III</w:t>
            </w: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63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AEEC/SEC-2</w:t>
            </w:r>
            <w:r w:rsidR="0020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52A" w:rsidRPr="0048352A" w:rsidTr="006158B8">
        <w:trPr>
          <w:trHeight w:val="63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</w:t>
            </w:r>
            <w:r w:rsidR="004D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FF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making workshop</w:t>
            </w:r>
          </w:p>
          <w:p w:rsidR="0048352A" w:rsidRPr="0048352A" w:rsidRDefault="00A6657E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List of Electives (Compulsory)</w:t>
            </w: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515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515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515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63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12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B4D53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Furniture Design-II</w:t>
            </w: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B4D5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B4D5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B4D5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12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DSE-1</w:t>
            </w: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093DF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093DF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093DF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337E" w:rsidRPr="0048352A" w:rsidTr="005C0299">
        <w:trPr>
          <w:trHeight w:val="315"/>
        </w:trPr>
        <w:tc>
          <w:tcPr>
            <w:tcW w:w="9760" w:type="dxa"/>
            <w:gridSpan w:val="4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337E" w:rsidRDefault="00CC337E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D0D0D" w:themeColor="text1" w:themeTint="F2"/>
                <w:sz w:val="24"/>
                <w:szCs w:val="20"/>
              </w:rPr>
              <w:t>Ability Enhancement Compulsory Courses (AECC) *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F70FE4" w:rsidRDefault="00F70FE4" w:rsidP="00F70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CEN982A401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English - I</w:t>
            </w:r>
            <w:r w:rsidR="00A9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52A" w:rsidRPr="0048352A" w:rsidTr="006158B8">
        <w:trPr>
          <w:trHeight w:val="33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8010E5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8010E5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4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D5B1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D5B1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D5B1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DD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52A" w:rsidRPr="0048352A" w:rsidTr="0048352A">
        <w:trPr>
          <w:trHeight w:val="510"/>
        </w:trPr>
        <w:tc>
          <w:tcPr>
            <w:tcW w:w="9760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5th semester</w:t>
            </w:r>
          </w:p>
        </w:tc>
      </w:tr>
      <w:tr w:rsidR="0048352A" w:rsidRPr="0048352A" w:rsidTr="008010E5">
        <w:trPr>
          <w:trHeight w:val="197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9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15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05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8010E5">
        <w:trPr>
          <w:trHeight w:val="77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6158B8">
        <w:trPr>
          <w:trHeight w:val="97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1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 Design V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9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S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 Hotels</w:t>
            </w:r>
            <w:r w:rsidR="00A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52A" w:rsidRPr="0048352A" w:rsidTr="006158B8">
        <w:trPr>
          <w:trHeight w:val="51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1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7136F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uction &amp; Materials 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9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1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Building Services1 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(Water supply &amp; Sanitary)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52A" w:rsidRPr="0048352A" w:rsidTr="006158B8">
        <w:trPr>
          <w:trHeight w:val="6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1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 of Services and Group Project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1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 Apperception</w:t>
            </w:r>
            <w:r w:rsidR="0026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List of Electives (Compulsory)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1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DSE-II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6CD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6CD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6CD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337E" w:rsidRPr="0048352A" w:rsidTr="00732684">
        <w:trPr>
          <w:trHeight w:val="315"/>
        </w:trPr>
        <w:tc>
          <w:tcPr>
            <w:tcW w:w="9760" w:type="dxa"/>
            <w:gridSpan w:val="4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337E" w:rsidRDefault="00CC337E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D0D0D" w:themeColor="text1" w:themeTint="F2"/>
                <w:sz w:val="24"/>
                <w:szCs w:val="20"/>
              </w:rPr>
              <w:t>Ability Enhancement Compulsory Courses (AECC) *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F70FE4" w:rsidRDefault="00F70FE4" w:rsidP="00F70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CEN982A401</w:t>
            </w:r>
          </w:p>
        </w:tc>
        <w:tc>
          <w:tcPr>
            <w:tcW w:w="41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942E5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English - V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52A" w:rsidRPr="0048352A" w:rsidTr="00E93C45">
        <w:trPr>
          <w:trHeight w:val="2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8010E5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8010E5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DC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8352A" w:rsidRPr="0048352A" w:rsidTr="0048352A">
        <w:trPr>
          <w:trHeight w:val="510"/>
        </w:trPr>
        <w:tc>
          <w:tcPr>
            <w:tcW w:w="9760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6th semester</w:t>
            </w:r>
          </w:p>
        </w:tc>
      </w:tr>
      <w:tr w:rsidR="0048352A" w:rsidRPr="0048352A" w:rsidTr="006158B8">
        <w:trPr>
          <w:trHeight w:val="510"/>
        </w:trPr>
        <w:tc>
          <w:tcPr>
            <w:tcW w:w="9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7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8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23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6158B8">
        <w:trPr>
          <w:trHeight w:val="97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943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 Design VI</w:t>
            </w:r>
          </w:p>
          <w:p w:rsidR="0048352A" w:rsidRPr="0048352A" w:rsidRDefault="00EE1943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uditorium/ Theatre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52A" w:rsidRPr="0048352A" w:rsidTr="006158B8">
        <w:trPr>
          <w:trHeight w:val="51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Drawing</w:t>
            </w:r>
          </w:p>
        </w:tc>
        <w:tc>
          <w:tcPr>
            <w:tcW w:w="4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E7CE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E7CE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52A" w:rsidRPr="0048352A" w:rsidTr="006158B8">
        <w:trPr>
          <w:trHeight w:val="674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52A" w:rsidRPr="0048352A" w:rsidRDefault="00A942E5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 Services II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(Electrical </w:t>
            </w:r>
            <w:r w:rsidR="008F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Lifts &amp; Escalators)</w:t>
            </w:r>
          </w:p>
        </w:tc>
        <w:tc>
          <w:tcPr>
            <w:tcW w:w="4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52A" w:rsidRPr="0048352A" w:rsidTr="006158B8">
        <w:trPr>
          <w:trHeight w:val="60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F62D89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roject Managem</w:t>
            </w:r>
            <w:r w:rsidR="00AC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nt/ </w:t>
            </w:r>
            <w:r w:rsidR="0027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Electives (Open)</w:t>
            </w:r>
          </w:p>
        </w:tc>
        <w:tc>
          <w:tcPr>
            <w:tcW w:w="4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7CF4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Acoustics</w:t>
            </w:r>
          </w:p>
        </w:tc>
        <w:tc>
          <w:tcPr>
            <w:tcW w:w="4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DSE-III</w:t>
            </w:r>
          </w:p>
        </w:tc>
        <w:tc>
          <w:tcPr>
            <w:tcW w:w="4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A370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A370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A370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337E" w:rsidRPr="0048352A" w:rsidTr="005F5689">
        <w:trPr>
          <w:trHeight w:val="315"/>
        </w:trPr>
        <w:tc>
          <w:tcPr>
            <w:tcW w:w="9760" w:type="dxa"/>
            <w:gridSpan w:val="4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337E" w:rsidRDefault="00CC337E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D0D0D" w:themeColor="text1" w:themeTint="F2"/>
                <w:sz w:val="24"/>
                <w:szCs w:val="20"/>
              </w:rPr>
              <w:t>Ability Enhancement Compulsory Courses (AECC) *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F70FE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CEN982A401</w:t>
            </w:r>
          </w:p>
        </w:tc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942E5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English - VI</w:t>
            </w:r>
          </w:p>
        </w:tc>
        <w:tc>
          <w:tcPr>
            <w:tcW w:w="4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52A" w:rsidRPr="0048352A" w:rsidTr="00E93C45">
        <w:trPr>
          <w:trHeight w:val="278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2A" w:rsidRPr="008010E5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8010E5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4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E7CE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925CB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E7CE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158B8" w:rsidRPr="0048352A" w:rsidTr="009D1751">
        <w:trPr>
          <w:trHeight w:val="630"/>
        </w:trPr>
        <w:tc>
          <w:tcPr>
            <w:tcW w:w="9760" w:type="dxa"/>
            <w:gridSpan w:val="4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8B8" w:rsidRPr="008D6091" w:rsidRDefault="006158B8" w:rsidP="003B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40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Note: </w:t>
            </w:r>
            <w:r w:rsidR="00C717D0" w:rsidRPr="001940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Internship of 2 Months </w:t>
            </w:r>
            <w:r w:rsidR="003B11FB" w:rsidRPr="001940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/8 weeks to be completed within vacation period after 6th Semester.</w:t>
            </w:r>
          </w:p>
        </w:tc>
      </w:tr>
      <w:tr w:rsidR="0048352A" w:rsidRPr="0048352A" w:rsidTr="00E93C45">
        <w:trPr>
          <w:trHeight w:val="269"/>
        </w:trPr>
        <w:tc>
          <w:tcPr>
            <w:tcW w:w="9760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7th semester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9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200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01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8010E5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8010E5">
        <w:trPr>
          <w:trHeight w:val="33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 Design VII (Health Care)</w:t>
            </w:r>
          </w:p>
        </w:tc>
        <w:tc>
          <w:tcPr>
            <w:tcW w:w="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352A" w:rsidRPr="0048352A" w:rsidTr="008010E5">
        <w:trPr>
          <w:trHeight w:val="44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52A" w:rsidRPr="0048352A" w:rsidRDefault="003A307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 Services III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(HVAC and </w:t>
            </w:r>
            <w:r w:rsidR="00AC7CF4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firefighting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52A" w:rsidRPr="0048352A" w:rsidTr="008010E5">
        <w:trPr>
          <w:trHeight w:val="30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3A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Estimating </w:t>
            </w:r>
            <w:r w:rsidR="003A3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Costing </w:t>
            </w:r>
            <w:r w:rsidR="003A3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Tendering</w:t>
            </w:r>
          </w:p>
        </w:tc>
        <w:tc>
          <w:tcPr>
            <w:tcW w:w="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52A" w:rsidRPr="0048352A" w:rsidTr="008010E5">
        <w:trPr>
          <w:trHeight w:val="5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0B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Startup Ventures and </w:t>
            </w:r>
            <w:r w:rsidR="00AC7CF4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Entrepreneurship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0B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Electives (Open)</w:t>
            </w:r>
          </w:p>
        </w:tc>
        <w:tc>
          <w:tcPr>
            <w:tcW w:w="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52A" w:rsidRPr="0048352A" w:rsidTr="008010E5">
        <w:trPr>
          <w:trHeight w:val="35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 Thesis</w:t>
            </w:r>
          </w:p>
        </w:tc>
        <w:tc>
          <w:tcPr>
            <w:tcW w:w="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52A" w:rsidRPr="0048352A" w:rsidTr="008010E5">
        <w:trPr>
          <w:trHeight w:val="3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AC7CF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AC7CF4" w:rsidP="00AC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2619C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DSE-IV</w:t>
            </w:r>
          </w:p>
        </w:tc>
        <w:tc>
          <w:tcPr>
            <w:tcW w:w="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2619C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2619C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2619C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352A" w:rsidRPr="0048352A" w:rsidTr="00E93C45">
        <w:trPr>
          <w:trHeight w:val="27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8010E5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45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3C7E9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3C7E9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52A" w:rsidRPr="0048352A" w:rsidTr="00E93C45">
        <w:trPr>
          <w:trHeight w:val="160"/>
        </w:trPr>
        <w:tc>
          <w:tcPr>
            <w:tcW w:w="9760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8th semester</w:t>
            </w:r>
          </w:p>
        </w:tc>
      </w:tr>
      <w:tr w:rsidR="0048352A" w:rsidRPr="0048352A" w:rsidTr="006158B8">
        <w:trPr>
          <w:trHeight w:val="315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7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2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59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8010E5">
        <w:trPr>
          <w:trHeight w:val="350"/>
        </w:trPr>
        <w:tc>
          <w:tcPr>
            <w:tcW w:w="8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6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7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8010E5">
        <w:trPr>
          <w:trHeight w:val="251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30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3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Thesis</w:t>
            </w:r>
          </w:p>
        </w:tc>
        <w:tc>
          <w:tcPr>
            <w:tcW w:w="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352A" w:rsidRPr="0048352A" w:rsidTr="008010E5">
        <w:trPr>
          <w:trHeight w:val="458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30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r w:rsidR="002D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ofessional Training- Report Submission</w:t>
            </w:r>
          </w:p>
        </w:tc>
        <w:tc>
          <w:tcPr>
            <w:tcW w:w="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4197B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4197B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352A" w:rsidRPr="0048352A" w:rsidTr="008010E5">
        <w:trPr>
          <w:trHeight w:val="314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8010E5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42B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42B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4197B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42BC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62E8" w:rsidRPr="0048352A" w:rsidTr="00E41E19">
        <w:trPr>
          <w:trHeight w:val="376"/>
        </w:trPr>
        <w:tc>
          <w:tcPr>
            <w:tcW w:w="617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062E8" w:rsidRPr="00B062E8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42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062E8" w:rsidRPr="0048352A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062E8" w:rsidRPr="0048352A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062E8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062E8" w:rsidRPr="00B062E8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7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:rsidR="00B062E8" w:rsidRPr="00B062E8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226</w:t>
            </w:r>
          </w:p>
        </w:tc>
      </w:tr>
    </w:tbl>
    <w:p w:rsidR="0048352A" w:rsidRDefault="0048352A" w:rsidP="00C51348">
      <w:pPr>
        <w:rPr>
          <w:rFonts w:asciiTheme="majorHAnsi" w:hAnsiTheme="majorHAnsi"/>
          <w:b/>
          <w:noProof/>
          <w:color w:val="0D0D0D" w:themeColor="text1" w:themeTint="F2"/>
          <w:sz w:val="24"/>
          <w:szCs w:val="24"/>
        </w:rPr>
      </w:pPr>
    </w:p>
    <w:p w:rsidR="006158B8" w:rsidRPr="0048352A" w:rsidRDefault="006158B8" w:rsidP="00C51348">
      <w:pPr>
        <w:rPr>
          <w:rFonts w:asciiTheme="majorHAnsi" w:hAnsiTheme="majorHAnsi"/>
          <w:b/>
          <w:noProof/>
          <w:color w:val="0D0D0D" w:themeColor="text1" w:themeTint="F2"/>
          <w:sz w:val="24"/>
          <w:szCs w:val="24"/>
        </w:rPr>
      </w:pPr>
    </w:p>
    <w:p w:rsidR="007D7068" w:rsidRPr="00F216BC" w:rsidRDefault="00C55C27" w:rsidP="00F216BC">
      <w:pPr>
        <w:jc w:val="center"/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pict>
          <v:rect id="Rectangle 8" o:spid="_x0000_s1076" style="position:absolute;left:0;text-align:left;margin-left:-6.75pt;margin-top:.05pt;width:501.75pt;height:19.0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" filled="f" fillcolor="black [3213]"/>
        </w:pict>
      </w:r>
      <w:r w:rsidR="007D7068" w:rsidRPr="00F216B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SYLLABUS (1</w:t>
      </w:r>
      <w:r w:rsidR="007D7068" w:rsidRPr="00F216BC">
        <w:rPr>
          <w:rFonts w:asciiTheme="majorHAnsi" w:hAnsiTheme="majorHAnsi"/>
          <w:b/>
          <w:noProof/>
          <w:color w:val="0D0D0D" w:themeColor="text1" w:themeTint="F2"/>
          <w:sz w:val="32"/>
          <w:szCs w:val="32"/>
          <w:vertAlign w:val="superscript"/>
        </w:rPr>
        <w:t>ST</w:t>
      </w:r>
      <w:r w:rsidR="007D7068" w:rsidRPr="00F216B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 xml:space="preserve"> SEMESTER)</w:t>
      </w:r>
    </w:p>
    <w:p w:rsidR="00E50AD4" w:rsidRDefault="00C55C27" w:rsidP="00E50AD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rect id="_x0000_s1075" style="position:absolute;margin-left:-7.95pt;margin-top:.6pt;width:219.35pt;height:97.05pt;z-index:-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" filled="f" fillcolor="black [3213]"/>
        </w:pict>
      </w: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74" type="#_x0000_t202" style="position:absolute;margin-left:302.65pt;margin-top:.55pt;width:193.4pt;height:97.1pt;z-index:25169510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">
            <v:textbox>
              <w:txbxContent>
                <w:p w:rsidR="002153F9" w:rsidRPr="00236490" w:rsidRDefault="002153F9" w:rsidP="00C67F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C67FFD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Portfolio  30%</w:t>
                  </w:r>
                </w:p>
                <w:p w:rsidR="002153F9" w:rsidRPr="00236490" w:rsidRDefault="002153F9" w:rsidP="00C67FF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C67FF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50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%</w:t>
                  </w:r>
                </w:p>
                <w:p w:rsidR="002153F9" w:rsidRDefault="002153F9" w:rsidP="00C67FFD"/>
              </w:txbxContent>
            </v:textbox>
            <w10:wrap type="square"/>
          </v:shape>
        </w:pict>
      </w:r>
      <w:r w:rsidR="00E50AD4"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Paper I:</w:t>
      </w:r>
      <w:r w:rsidR="00E50AD4" w:rsidRPr="004D7F42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Interior Design</w:t>
      </w:r>
      <w:r w:rsidR="00E50AD4"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 xml:space="preserve"> I </w:t>
      </w:r>
    </w:p>
    <w:p w:rsidR="009C11D0" w:rsidRDefault="00200F29" w:rsidP="00E50AD4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Subject Code: </w:t>
      </w:r>
      <w:r w:rsidR="00684F2C" w:rsidRPr="00F00AA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</w:t>
      </w:r>
      <w:r w:rsidR="006B2BDF" w:rsidRPr="00F00AA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C</w:t>
      </w:r>
      <w:r w:rsidR="00684F2C" w:rsidRPr="00F00AA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1</w:t>
      </w:r>
      <w:r w:rsidR="00E50AD4" w:rsidRPr="00F00AA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11</w:t>
      </w:r>
    </w:p>
    <w:p w:rsidR="00E50AD4" w:rsidRPr="009C11D0" w:rsidRDefault="00E50AD4" w:rsidP="00E50AD4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 w:rsidR="00E54B22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08                      L-T-P-C</w:t>
      </w:r>
      <w:r w:rsidR="00E54B22"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:0-0-8-8</w:t>
      </w:r>
    </w:p>
    <w:p w:rsidR="00E50AD4" w:rsidRDefault="00E50AD4" w:rsidP="00E50AD4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E54B22" w:rsidRPr="001940DF" w:rsidRDefault="00E54B22" w:rsidP="001940DF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E50AD4" w:rsidRPr="001940DF" w:rsidRDefault="00E50AD4" w:rsidP="00E50AD4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</w:pPr>
      <w:r w:rsidRPr="001940DF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  <w:t xml:space="preserve">Objective: </w:t>
      </w:r>
    </w:p>
    <w:p w:rsidR="00E50AD4" w:rsidRDefault="00E50AD4" w:rsidP="00391254">
      <w:pPr>
        <w:pStyle w:val="ListParagraph"/>
        <w:numPr>
          <w:ilvl w:val="0"/>
          <w:numId w:val="23"/>
        </w:numPr>
        <w:jc w:val="left"/>
        <w:rPr>
          <w:rFonts w:asciiTheme="majorHAnsi" w:hAnsiTheme="majorHAnsi"/>
          <w:color w:val="0D0D0D" w:themeColor="text1" w:themeTint="F2"/>
          <w:sz w:val="20"/>
          <w:szCs w:val="20"/>
        </w:rPr>
      </w:pPr>
      <w:r w:rsidRPr="001940DF">
        <w:rPr>
          <w:rFonts w:asciiTheme="majorHAnsi" w:hAnsiTheme="majorHAnsi"/>
          <w:color w:val="0D0D0D" w:themeColor="text1" w:themeTint="F2"/>
          <w:sz w:val="20"/>
          <w:szCs w:val="20"/>
        </w:rPr>
        <w:t>To translate knowledge of design principles through enhancement of thought process into a workable design</w:t>
      </w:r>
      <w:r w:rsidR="00684F2C" w:rsidRPr="001940DF">
        <w:rPr>
          <w:rFonts w:asciiTheme="majorHAnsi" w:hAnsiTheme="majorHAnsi"/>
          <w:color w:val="0D0D0D" w:themeColor="text1" w:themeTint="F2"/>
          <w:sz w:val="20"/>
          <w:szCs w:val="20"/>
        </w:rPr>
        <w:t>.</w:t>
      </w:r>
    </w:p>
    <w:p w:rsidR="001940DF" w:rsidRPr="001940DF" w:rsidRDefault="001940DF" w:rsidP="001940DF">
      <w:pPr>
        <w:pStyle w:val="ListParagraph"/>
        <w:jc w:val="left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E50AD4" w:rsidRPr="001940DF" w:rsidRDefault="00E50AD4" w:rsidP="00E50AD4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</w:pPr>
      <w:r w:rsidRPr="001940DF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  <w:t>Detailed Syllabus:</w:t>
      </w:r>
    </w:p>
    <w:tbl>
      <w:tblPr>
        <w:tblStyle w:val="TableGrid"/>
        <w:tblW w:w="10365" w:type="dxa"/>
        <w:jc w:val="center"/>
        <w:tblLook w:val="04A0" w:firstRow="1" w:lastRow="0" w:firstColumn="1" w:lastColumn="0" w:noHBand="0" w:noVBand="1"/>
      </w:tblPr>
      <w:tblGrid>
        <w:gridCol w:w="1207"/>
        <w:gridCol w:w="2201"/>
        <w:gridCol w:w="4804"/>
        <w:gridCol w:w="2153"/>
      </w:tblGrid>
      <w:tr w:rsidR="00E50AD4" w:rsidRPr="00E936B8" w:rsidTr="009C11D0">
        <w:trPr>
          <w:trHeight w:val="559"/>
          <w:jc w:val="center"/>
        </w:trPr>
        <w:tc>
          <w:tcPr>
            <w:tcW w:w="1207" w:type="dxa"/>
            <w:vAlign w:val="center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201" w:type="dxa"/>
            <w:vAlign w:val="center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804" w:type="dxa"/>
            <w:vAlign w:val="center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2153" w:type="dxa"/>
            <w:vAlign w:val="center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Periods</w:t>
            </w:r>
          </w:p>
        </w:tc>
      </w:tr>
      <w:tr w:rsidR="00E50AD4" w:rsidRPr="00E936B8" w:rsidTr="009C11D0">
        <w:trPr>
          <w:trHeight w:val="1172"/>
          <w:jc w:val="center"/>
        </w:trPr>
        <w:tc>
          <w:tcPr>
            <w:tcW w:w="1207" w:type="dxa"/>
            <w:vAlign w:val="center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2201" w:type="dxa"/>
            <w:vAlign w:val="center"/>
          </w:tcPr>
          <w:p w:rsidR="00E50AD4" w:rsidRPr="00E936B8" w:rsidRDefault="00E50AD4" w:rsidP="00E50AD4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 xml:space="preserve">Design of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small space-</w:t>
            </w:r>
            <w:r w:rsidR="00DB441F"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DB441F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4804" w:type="dxa"/>
            <w:vAlign w:val="center"/>
          </w:tcPr>
          <w:p w:rsidR="00E50AD4" w:rsidRPr="00E936B8" w:rsidRDefault="00E50AD4" w:rsidP="009C11D0">
            <w:pPr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E936B8">
              <w:rPr>
                <w:rFonts w:asciiTheme="majorHAnsi" w:hAnsiTheme="majorHAnsi" w:cs="Calibri"/>
                <w:sz w:val="20"/>
                <w:szCs w:val="20"/>
              </w:rPr>
              <w:t>Basic human functions and their implications for space requirements.</w:t>
            </w:r>
            <w:r w:rsidR="009C11D0">
              <w:rPr>
                <w:rFonts w:asciiTheme="majorHAnsi" w:hAnsiTheme="majorHAnsi" w:cs="Calibri"/>
                <w:sz w:val="20"/>
                <w:szCs w:val="20"/>
              </w:rPr>
              <w:t xml:space="preserve"> Minimum and optimum areas </w:t>
            </w:r>
            <w:r w:rsidRPr="00E936B8">
              <w:rPr>
                <w:rFonts w:asciiTheme="majorHAnsi" w:hAnsiTheme="majorHAnsi" w:cs="Calibri"/>
                <w:sz w:val="20"/>
                <w:szCs w:val="20"/>
              </w:rPr>
              <w:t>for mono functions. User’s data. Movement and circulation diagrams.</w:t>
            </w:r>
          </w:p>
          <w:p w:rsidR="00E50AD4" w:rsidRPr="00E936B8" w:rsidRDefault="00E50AD4" w:rsidP="009C11D0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50AD4" w:rsidRPr="00E936B8" w:rsidRDefault="00684F2C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50AD4" w:rsidRPr="00E936B8" w:rsidTr="009C11D0">
        <w:trPr>
          <w:trHeight w:val="1161"/>
          <w:jc w:val="center"/>
        </w:trPr>
        <w:tc>
          <w:tcPr>
            <w:tcW w:w="1207" w:type="dxa"/>
            <w:vAlign w:val="center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II.</w:t>
            </w:r>
          </w:p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E50AD4" w:rsidRPr="00E936B8" w:rsidRDefault="00E50AD4" w:rsidP="00E50AD4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Design of small space (2).</w:t>
            </w:r>
          </w:p>
        </w:tc>
        <w:tc>
          <w:tcPr>
            <w:tcW w:w="4804" w:type="dxa"/>
            <w:vAlign w:val="center"/>
          </w:tcPr>
          <w:p w:rsidR="00E50AD4" w:rsidRPr="00E936B8" w:rsidRDefault="00E50AD4" w:rsidP="009C11D0">
            <w:pPr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E936B8">
              <w:rPr>
                <w:rFonts w:asciiTheme="majorHAnsi" w:hAnsiTheme="majorHAnsi" w:cs="Calibri"/>
                <w:sz w:val="20"/>
                <w:szCs w:val="20"/>
              </w:rPr>
              <w:t>Basic human functions and their implications for space requirements.</w:t>
            </w:r>
            <w:r w:rsidR="009C11D0">
              <w:rPr>
                <w:rFonts w:asciiTheme="majorHAnsi" w:hAnsiTheme="majorHAnsi" w:cs="Calibri"/>
                <w:sz w:val="20"/>
                <w:szCs w:val="20"/>
              </w:rPr>
              <w:t xml:space="preserve"> Minimum and optimum areas </w:t>
            </w:r>
            <w:r w:rsidRPr="00E936B8">
              <w:rPr>
                <w:rFonts w:asciiTheme="majorHAnsi" w:hAnsiTheme="majorHAnsi" w:cs="Calibri"/>
                <w:sz w:val="20"/>
                <w:szCs w:val="20"/>
              </w:rPr>
              <w:t>for mono functions. User’s data. Movement and circulation diagrams.</w:t>
            </w:r>
          </w:p>
          <w:p w:rsidR="00E50AD4" w:rsidRPr="00E936B8" w:rsidRDefault="00E50AD4" w:rsidP="009C11D0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50AD4" w:rsidRPr="00E936B8" w:rsidRDefault="00684F2C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50AD4" w:rsidRPr="00E936B8" w:rsidTr="009C11D0">
        <w:trPr>
          <w:trHeight w:val="1043"/>
          <w:jc w:val="center"/>
        </w:trPr>
        <w:tc>
          <w:tcPr>
            <w:tcW w:w="1207" w:type="dxa"/>
            <w:vAlign w:val="center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2201" w:type="dxa"/>
            <w:vAlign w:val="center"/>
          </w:tcPr>
          <w:p w:rsidR="00E50AD4" w:rsidRPr="00E936B8" w:rsidRDefault="00E50AD4" w:rsidP="00E50AD4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Design of small space (3).</w:t>
            </w:r>
          </w:p>
        </w:tc>
        <w:tc>
          <w:tcPr>
            <w:tcW w:w="4804" w:type="dxa"/>
            <w:vAlign w:val="center"/>
          </w:tcPr>
          <w:p w:rsidR="00E50AD4" w:rsidRPr="00E936B8" w:rsidRDefault="00E50AD4" w:rsidP="009C11D0">
            <w:pPr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E936B8">
              <w:rPr>
                <w:rFonts w:asciiTheme="majorHAnsi" w:hAnsiTheme="majorHAnsi" w:cs="Calibri"/>
                <w:sz w:val="20"/>
                <w:szCs w:val="20"/>
              </w:rPr>
              <w:t>Basic human functions and their implications for space requirements.</w:t>
            </w:r>
            <w:r w:rsidR="009C11D0">
              <w:rPr>
                <w:rFonts w:asciiTheme="majorHAnsi" w:hAnsiTheme="majorHAnsi" w:cs="Calibri"/>
                <w:sz w:val="20"/>
                <w:szCs w:val="20"/>
              </w:rPr>
              <w:t xml:space="preserve"> Minimum and optimum areas </w:t>
            </w:r>
            <w:r w:rsidRPr="00E936B8">
              <w:rPr>
                <w:rFonts w:asciiTheme="majorHAnsi" w:hAnsiTheme="majorHAnsi" w:cs="Calibri"/>
                <w:sz w:val="20"/>
                <w:szCs w:val="20"/>
              </w:rPr>
              <w:t>for mono functions. User’s data. Movement and circulation diagrams.</w:t>
            </w:r>
          </w:p>
          <w:p w:rsidR="00E50AD4" w:rsidRPr="00E936B8" w:rsidRDefault="00E50AD4" w:rsidP="009C11D0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E50AD4" w:rsidRPr="00E936B8" w:rsidRDefault="00684F2C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50AD4" w:rsidRPr="00E936B8" w:rsidTr="009C11D0">
        <w:trPr>
          <w:trHeight w:val="872"/>
          <w:jc w:val="center"/>
        </w:trPr>
        <w:tc>
          <w:tcPr>
            <w:tcW w:w="1207" w:type="dxa"/>
            <w:vAlign w:val="center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2201" w:type="dxa"/>
            <w:vAlign w:val="center"/>
          </w:tcPr>
          <w:p w:rsidR="00E50AD4" w:rsidRPr="00E936B8" w:rsidRDefault="00E50AD4" w:rsidP="00E50AD4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Design of  small space (4).</w:t>
            </w:r>
          </w:p>
        </w:tc>
        <w:tc>
          <w:tcPr>
            <w:tcW w:w="4804" w:type="dxa"/>
            <w:vAlign w:val="center"/>
          </w:tcPr>
          <w:p w:rsidR="00E50AD4" w:rsidRPr="00E936B8" w:rsidRDefault="00E50AD4" w:rsidP="009C11D0">
            <w:pPr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E936B8">
              <w:rPr>
                <w:rFonts w:asciiTheme="majorHAnsi" w:hAnsiTheme="majorHAnsi" w:cs="Calibri"/>
                <w:sz w:val="20"/>
                <w:szCs w:val="20"/>
              </w:rPr>
              <w:t>Basic human functions and their implications for space requirements.</w:t>
            </w:r>
            <w:r w:rsidR="009C11D0">
              <w:rPr>
                <w:rFonts w:asciiTheme="majorHAnsi" w:hAnsiTheme="majorHAnsi" w:cs="Calibri"/>
                <w:sz w:val="20"/>
                <w:szCs w:val="20"/>
              </w:rPr>
              <w:t xml:space="preserve"> Minimum and optimum areas </w:t>
            </w:r>
            <w:r w:rsidRPr="00E936B8">
              <w:rPr>
                <w:rFonts w:asciiTheme="majorHAnsi" w:hAnsiTheme="majorHAnsi" w:cs="Calibri"/>
                <w:sz w:val="20"/>
                <w:szCs w:val="20"/>
              </w:rPr>
              <w:t>for mono functions. User’s data. Movement and circulation diagrams.</w:t>
            </w:r>
          </w:p>
          <w:p w:rsidR="00E50AD4" w:rsidRPr="00E936B8" w:rsidRDefault="00E50AD4" w:rsidP="009C11D0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E50AD4" w:rsidRPr="00E936B8" w:rsidRDefault="00684F2C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50AD4" w:rsidRPr="00E936B8" w:rsidTr="009C11D0">
        <w:trPr>
          <w:trHeight w:val="343"/>
          <w:jc w:val="center"/>
        </w:trPr>
        <w:tc>
          <w:tcPr>
            <w:tcW w:w="8211" w:type="dxa"/>
            <w:gridSpan w:val="3"/>
          </w:tcPr>
          <w:p w:rsidR="00E50AD4" w:rsidRPr="00E936B8" w:rsidRDefault="00E50AD4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153" w:type="dxa"/>
            <w:vAlign w:val="center"/>
          </w:tcPr>
          <w:p w:rsidR="00E50AD4" w:rsidRPr="00E936B8" w:rsidRDefault="00684F2C" w:rsidP="009C11D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128</w:t>
            </w:r>
          </w:p>
        </w:tc>
      </w:tr>
    </w:tbl>
    <w:p w:rsidR="00E50AD4" w:rsidRPr="00947F67" w:rsidRDefault="00E50AD4" w:rsidP="00E50AD4">
      <w:pPr>
        <w:spacing w:after="0"/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E50AD4" w:rsidRPr="001940DF" w:rsidRDefault="00E50AD4" w:rsidP="00E50AD4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  <w:u w:val="single"/>
        </w:rPr>
      </w:pPr>
      <w:r w:rsidRPr="001940DF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  <w:u w:val="single"/>
        </w:rPr>
        <w:t xml:space="preserve">Text Books: </w:t>
      </w:r>
    </w:p>
    <w:p w:rsidR="00E50AD4" w:rsidRDefault="00E50AD4" w:rsidP="00E50AD4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1940DF" w:rsidRPr="001940DF" w:rsidRDefault="001940DF" w:rsidP="0039125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67D5E">
        <w:rPr>
          <w:rFonts w:ascii="Times New Roman" w:hAnsi="Times New Roman" w:cs="Times New Roman"/>
          <w:i/>
          <w:color w:val="0D0D0D" w:themeColor="text1" w:themeTint="F2"/>
          <w:szCs w:val="24"/>
        </w:rPr>
        <w:t>Time saver standards for building types</w:t>
      </w:r>
      <w:r w:rsidRPr="00B67D5E">
        <w:rPr>
          <w:rFonts w:ascii="Times New Roman" w:hAnsi="Times New Roman" w:cs="Times New Roman"/>
          <w:color w:val="0D0D0D" w:themeColor="text1" w:themeTint="F2"/>
          <w:szCs w:val="24"/>
        </w:rPr>
        <w:t>;</w:t>
      </w:r>
      <w:r w:rsidR="00E50AD4" w:rsidRPr="00B67D5E">
        <w:rPr>
          <w:rFonts w:ascii="Times New Roman" w:hAnsi="Times New Roman" w:cs="Times New Roman"/>
          <w:color w:val="0D0D0D" w:themeColor="text1" w:themeTint="F2"/>
          <w:szCs w:val="24"/>
        </w:rPr>
        <w:t>De Chiara,</w:t>
      </w:r>
      <w:r w:rsidRPr="00B67D5E">
        <w:rPr>
          <w:rFonts w:ascii="Times New Roman" w:hAnsi="Times New Roman" w:cs="Times New Roman"/>
          <w:color w:val="0D0D0D" w:themeColor="text1" w:themeTint="F2"/>
          <w:szCs w:val="24"/>
        </w:rPr>
        <w:t xml:space="preserve"> Joseph and Crosbie, Michael J.</w:t>
      </w:r>
      <w:r w:rsidR="00E50AD4" w:rsidRPr="00B67D5E">
        <w:rPr>
          <w:rFonts w:ascii="Times New Roman" w:hAnsi="Times New Roman" w:cs="Times New Roman"/>
          <w:i/>
          <w:color w:val="0D0D0D" w:themeColor="text1" w:themeTint="F2"/>
          <w:szCs w:val="24"/>
        </w:rPr>
        <w:t>;</w:t>
      </w:r>
      <w:r w:rsidR="00E50AD4" w:rsidRPr="00B67D5E">
        <w:rPr>
          <w:rFonts w:ascii="Times New Roman" w:hAnsi="Times New Roman" w:cs="Times New Roman"/>
          <w:color w:val="0D0D0D" w:themeColor="text1" w:themeTint="F2"/>
          <w:szCs w:val="24"/>
        </w:rPr>
        <w:t xml:space="preserve"> 2</w:t>
      </w:r>
      <w:r w:rsidR="00E50AD4" w:rsidRPr="00B67D5E">
        <w:rPr>
          <w:rFonts w:ascii="Times New Roman" w:hAnsi="Times New Roman" w:cs="Times New Roman"/>
          <w:color w:val="0D0D0D" w:themeColor="text1" w:themeTint="F2"/>
          <w:szCs w:val="24"/>
          <w:vertAlign w:val="superscript"/>
        </w:rPr>
        <w:t xml:space="preserve">nd </w:t>
      </w:r>
      <w:r w:rsidR="00E50AD4" w:rsidRPr="00B67D5E">
        <w:rPr>
          <w:rFonts w:ascii="Times New Roman" w:hAnsi="Times New Roman" w:cs="Times New Roman"/>
          <w:color w:val="0D0D0D" w:themeColor="text1" w:themeTint="F2"/>
          <w:szCs w:val="24"/>
        </w:rPr>
        <w:t>Ed.; 2011; Tata McGraw Hill; New Delhi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940DF" w:rsidRPr="001940DF" w:rsidRDefault="001940DF" w:rsidP="001940DF">
      <w:pPr>
        <w:rPr>
          <w:rFonts w:ascii="Times New Roman" w:hAnsi="Times New Roman" w:cs="Times New Roman"/>
          <w:sz w:val="24"/>
          <w:szCs w:val="24"/>
        </w:rPr>
      </w:pPr>
      <w:r w:rsidRPr="001940DF">
        <w:rPr>
          <w:rFonts w:ascii="Times New Roman" w:hAnsi="Times New Roman" w:cs="Times New Roman"/>
          <w:b/>
          <w:szCs w:val="24"/>
          <w:u w:val="single"/>
        </w:rPr>
        <w:t>Reference Book:</w:t>
      </w:r>
    </w:p>
    <w:p w:rsidR="00E50AD4" w:rsidRPr="00B67D5E" w:rsidRDefault="00E50AD4" w:rsidP="00391254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B67D5E">
        <w:rPr>
          <w:rFonts w:ascii="Times New Roman" w:hAnsi="Times New Roman" w:cs="Times New Roman"/>
          <w:color w:val="0D0D0D" w:themeColor="text1" w:themeTint="F2"/>
          <w:szCs w:val="24"/>
        </w:rPr>
        <w:t xml:space="preserve">Neufert, Peter; </w:t>
      </w:r>
      <w:r w:rsidRPr="00B67D5E">
        <w:rPr>
          <w:rFonts w:ascii="Times New Roman" w:hAnsi="Times New Roman" w:cs="Times New Roman"/>
          <w:i/>
          <w:color w:val="0D0D0D" w:themeColor="text1" w:themeTint="F2"/>
          <w:szCs w:val="24"/>
        </w:rPr>
        <w:t xml:space="preserve">Neufert’s architects' data; </w:t>
      </w:r>
      <w:r w:rsidRPr="00B67D5E">
        <w:rPr>
          <w:rFonts w:ascii="Times New Roman" w:hAnsi="Times New Roman" w:cs="Times New Roman"/>
          <w:color w:val="0D0D0D" w:themeColor="text1" w:themeTint="F2"/>
          <w:szCs w:val="24"/>
        </w:rPr>
        <w:t>4</w:t>
      </w:r>
      <w:r w:rsidRPr="00B67D5E">
        <w:rPr>
          <w:rFonts w:ascii="Times New Roman" w:hAnsi="Times New Roman" w:cs="Times New Roman"/>
          <w:color w:val="0D0D0D" w:themeColor="text1" w:themeTint="F2"/>
          <w:szCs w:val="24"/>
          <w:vertAlign w:val="superscript"/>
        </w:rPr>
        <w:t xml:space="preserve">th </w:t>
      </w:r>
      <w:r w:rsidRPr="00B67D5E">
        <w:rPr>
          <w:rFonts w:ascii="Times New Roman" w:hAnsi="Times New Roman" w:cs="Times New Roman"/>
          <w:color w:val="0D0D0D" w:themeColor="text1" w:themeTint="F2"/>
          <w:szCs w:val="24"/>
        </w:rPr>
        <w:t>Ed.; 2012; John Wiley; New Delhi</w:t>
      </w:r>
    </w:p>
    <w:p w:rsidR="00E50AD4" w:rsidRPr="00B67D5E" w:rsidRDefault="00E50AD4" w:rsidP="00391254">
      <w:pPr>
        <w:pStyle w:val="ListParagraph"/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 w:cs="Times New Roman"/>
          <w:szCs w:val="24"/>
        </w:rPr>
      </w:pPr>
      <w:r w:rsidRPr="00B67D5E">
        <w:rPr>
          <w:rFonts w:ascii="Times New Roman" w:hAnsi="Times New Roman" w:cs="Times New Roman"/>
          <w:szCs w:val="24"/>
        </w:rPr>
        <w:t xml:space="preserve">Ramsay and Sleeper; </w:t>
      </w:r>
      <w:r w:rsidRPr="00B67D5E">
        <w:rPr>
          <w:rFonts w:ascii="Times New Roman" w:hAnsi="Times New Roman" w:cs="Times New Roman"/>
          <w:i/>
          <w:szCs w:val="24"/>
        </w:rPr>
        <w:t xml:space="preserve">Architectural graphic standard; </w:t>
      </w:r>
      <w:r w:rsidRPr="00B67D5E">
        <w:rPr>
          <w:rFonts w:ascii="Times New Roman" w:hAnsi="Times New Roman" w:cs="Times New Roman"/>
          <w:szCs w:val="24"/>
        </w:rPr>
        <w:t>11</w:t>
      </w:r>
      <w:r w:rsidRPr="00B67D5E">
        <w:rPr>
          <w:rFonts w:ascii="Times New Roman" w:hAnsi="Times New Roman" w:cs="Times New Roman"/>
          <w:szCs w:val="24"/>
          <w:vertAlign w:val="superscript"/>
        </w:rPr>
        <w:t xml:space="preserve">th </w:t>
      </w:r>
      <w:r w:rsidRPr="00B67D5E">
        <w:rPr>
          <w:rFonts w:ascii="Times New Roman" w:hAnsi="Times New Roman" w:cs="Times New Roman"/>
          <w:szCs w:val="24"/>
        </w:rPr>
        <w:t>Ed.; 2008; John Wiley; New York</w:t>
      </w:r>
    </w:p>
    <w:p w:rsidR="00E50AD4" w:rsidRPr="001940DF" w:rsidRDefault="00E50AD4" w:rsidP="00E50AD4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  <w:u w:val="single"/>
        </w:rPr>
      </w:pPr>
      <w:r w:rsidRPr="001940DF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  <w:t xml:space="preserve">Course outcomes: </w:t>
      </w:r>
    </w:p>
    <w:p w:rsidR="00E50AD4" w:rsidRPr="00E936B8" w:rsidRDefault="00E50AD4" w:rsidP="00E50AD4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E936B8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The students will</w:t>
      </w:r>
    </w:p>
    <w:p w:rsidR="00E50AD4" w:rsidRPr="00E936B8" w:rsidRDefault="00E50AD4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lastRenderedPageBreak/>
        <w:t>be able to critically analyze a space with a design eye and come up with strategic design solutions</w:t>
      </w:r>
    </w:p>
    <w:p w:rsidR="00E50AD4" w:rsidRPr="00E936B8" w:rsidRDefault="001940DF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Develop a sense of aesthetics</w:t>
      </w:r>
      <w:r>
        <w:rPr>
          <w:rFonts w:asciiTheme="majorHAnsi" w:eastAsia="Times New Roman" w:hAnsiTheme="majorHAnsi" w:cs="Times New Roman"/>
          <w:sz w:val="20"/>
          <w:szCs w:val="20"/>
          <w:lang w:val="en-US"/>
        </w:rPr>
        <w:t>.</w:t>
      </w:r>
    </w:p>
    <w:p w:rsidR="00E50AD4" w:rsidRPr="00F336F4" w:rsidRDefault="001940DF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Understand the importance of presentation drawings</w:t>
      </w:r>
      <w:r>
        <w:rPr>
          <w:rFonts w:asciiTheme="majorHAnsi" w:eastAsia="Times New Roman" w:hAnsiTheme="majorHAnsi" w:cs="Times New Roman"/>
          <w:sz w:val="20"/>
          <w:szCs w:val="20"/>
          <w:lang w:val="en-US"/>
        </w:rPr>
        <w:t>.</w:t>
      </w:r>
    </w:p>
    <w:p w:rsidR="000259E4" w:rsidRDefault="000259E4" w:rsidP="00071834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0259E4" w:rsidRPr="00E20173" w:rsidRDefault="00C55C27" w:rsidP="00071834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noProof/>
          <w:color w:val="0D0D0D" w:themeColor="text1" w:themeTint="F2"/>
          <w:sz w:val="20"/>
          <w:szCs w:val="20"/>
        </w:rPr>
        <w:pict>
          <v:shape id="_x0000_s1027" type="#_x0000_t202" style="position:absolute;margin-left:301.5pt;margin-top:1.15pt;width:193.4pt;height:98.45pt;z-index:25168691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XgLAIAAFk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">
            <v:textbox>
              <w:txbxContent>
                <w:p w:rsidR="002153F9" w:rsidRPr="00236490" w:rsidRDefault="002153F9" w:rsidP="008D1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8D1084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8D108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8D108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8D1084"/>
              </w:txbxContent>
            </v:textbox>
            <w10:wrap type="square"/>
          </v:shape>
        </w:pict>
      </w:r>
      <w:r>
        <w:rPr>
          <w:rFonts w:asciiTheme="majorHAnsi" w:eastAsia="Times New Roman" w:hAnsiTheme="majorHAnsi" w:cs="Times New Roman"/>
          <w:b/>
          <w:noProof/>
          <w:color w:val="0D0D0D" w:themeColor="text1" w:themeTint="F2"/>
          <w:sz w:val="20"/>
          <w:szCs w:val="20"/>
        </w:rPr>
        <w:pict>
          <v:rect id="Rectangle 9" o:spid="_x0000_s1073" style="position:absolute;margin-left:-6.75pt;margin-top:1.15pt;width:239.7pt;height:98.8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" filled="f" fillcolor="black [3213]"/>
        </w:pict>
      </w:r>
    </w:p>
    <w:p w:rsidR="004E4E4E" w:rsidRPr="00E20173" w:rsidRDefault="00071834" w:rsidP="00071834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Paper </w:t>
      </w:r>
      <w:r w:rsidR="00200F29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I</w:t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I: </w:t>
      </w:r>
      <w:r w:rsidR="004E4E4E" w:rsidRPr="00E20173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Elements of Design</w:t>
      </w:r>
    </w:p>
    <w:p w:rsidR="004E4E4E" w:rsidRPr="00E20173" w:rsidRDefault="004E4E4E" w:rsidP="00071834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200F29" w:rsidRDefault="00F62DEC" w:rsidP="00071834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Subject</w:t>
      </w:r>
      <w:r w:rsidR="00071834"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 Code:</w:t>
      </w:r>
      <w:r w:rsidR="00071834"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  <w:r w:rsidR="00200F29" w:rsidRPr="00F00AA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</w:t>
      </w:r>
      <w:r w:rsidR="009263BE" w:rsidRPr="00F00AA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G</w:t>
      </w:r>
      <w:r w:rsidR="00200F29" w:rsidRPr="00F00AA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112</w:t>
      </w:r>
    </w:p>
    <w:p w:rsidR="00200F29" w:rsidRDefault="00200F29" w:rsidP="00071834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265822" w:rsidRDefault="00265822" w:rsidP="000718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</w:pPr>
    </w:p>
    <w:p w:rsidR="00F00AA3" w:rsidRPr="009C11D0" w:rsidRDefault="00F00AA3" w:rsidP="00F00AA3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 w:rsidR="00B67D5E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04                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        L-T-P-C</w:t>
      </w:r>
      <w:r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 xml:space="preserve"> 0-0-4-4</w:t>
      </w:r>
    </w:p>
    <w:p w:rsidR="00F00AA3" w:rsidRDefault="00F00AA3" w:rsidP="000718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</w:pPr>
    </w:p>
    <w:p w:rsidR="00265822" w:rsidRPr="00E20173" w:rsidRDefault="00265822" w:rsidP="00071834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071834" w:rsidRPr="001940DF" w:rsidRDefault="00071834" w:rsidP="00071834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</w:pPr>
      <w:r w:rsidRPr="001940DF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  <w:t xml:space="preserve">Course Objective: </w:t>
      </w:r>
    </w:p>
    <w:p w:rsidR="00071834" w:rsidRPr="00E20173" w:rsidRDefault="00071834" w:rsidP="00071834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2643F2" w:rsidRPr="00E20173" w:rsidRDefault="004E4E4E" w:rsidP="0039125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</w:rPr>
      </w:pPr>
      <w:r w:rsidRPr="00E20173">
        <w:rPr>
          <w:rFonts w:asciiTheme="majorHAnsi" w:hAnsiTheme="majorHAnsi" w:cs="Calibri"/>
          <w:sz w:val="20"/>
          <w:szCs w:val="20"/>
        </w:rPr>
        <w:t>To develop an understanding of elements of design in abstract and application of Principles of Design.</w:t>
      </w:r>
    </w:p>
    <w:p w:rsidR="00071834" w:rsidRPr="00E20173" w:rsidRDefault="00071834" w:rsidP="00071834">
      <w:pPr>
        <w:spacing w:after="0" w:line="240" w:lineRule="auto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</w:p>
    <w:p w:rsidR="004E4E4E" w:rsidRPr="001940DF" w:rsidRDefault="004E4E4E" w:rsidP="00071834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</w:pPr>
      <w:r w:rsidRPr="001940DF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  <w:t>Detailed Syllabus:</w:t>
      </w:r>
    </w:p>
    <w:tbl>
      <w:tblPr>
        <w:tblStyle w:val="TableGrid"/>
        <w:tblW w:w="10511" w:type="dxa"/>
        <w:jc w:val="center"/>
        <w:tblLook w:val="04A0" w:firstRow="1" w:lastRow="0" w:firstColumn="1" w:lastColumn="0" w:noHBand="0" w:noVBand="1"/>
      </w:tblPr>
      <w:tblGrid>
        <w:gridCol w:w="1277"/>
        <w:gridCol w:w="2339"/>
        <w:gridCol w:w="5101"/>
        <w:gridCol w:w="1794"/>
      </w:tblGrid>
      <w:tr w:rsidR="00C51348" w:rsidRPr="00E20173" w:rsidTr="00C51348">
        <w:trPr>
          <w:trHeight w:val="529"/>
          <w:jc w:val="center"/>
        </w:trPr>
        <w:tc>
          <w:tcPr>
            <w:tcW w:w="1277" w:type="dxa"/>
            <w:vAlign w:val="center"/>
          </w:tcPr>
          <w:p w:rsidR="008D1084" w:rsidRPr="00E20173" w:rsidRDefault="008D1084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Modules</w:t>
            </w:r>
          </w:p>
        </w:tc>
        <w:tc>
          <w:tcPr>
            <w:tcW w:w="2339" w:type="dxa"/>
            <w:vAlign w:val="center"/>
          </w:tcPr>
          <w:p w:rsidR="008D1084" w:rsidRPr="00E20173" w:rsidRDefault="008D1084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Topics</w:t>
            </w:r>
          </w:p>
        </w:tc>
        <w:tc>
          <w:tcPr>
            <w:tcW w:w="5100" w:type="dxa"/>
            <w:vAlign w:val="center"/>
          </w:tcPr>
          <w:p w:rsidR="008D1084" w:rsidRPr="00E20173" w:rsidRDefault="008D1084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Course content</w:t>
            </w:r>
          </w:p>
        </w:tc>
        <w:tc>
          <w:tcPr>
            <w:tcW w:w="1794" w:type="dxa"/>
            <w:vAlign w:val="center"/>
          </w:tcPr>
          <w:p w:rsidR="008D1084" w:rsidRPr="00E20173" w:rsidRDefault="008D1084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Periods</w:t>
            </w:r>
          </w:p>
        </w:tc>
      </w:tr>
      <w:tr w:rsidR="00C51348" w:rsidRPr="00E20173" w:rsidTr="00E00DF8">
        <w:trPr>
          <w:trHeight w:hRule="exact" w:val="1063"/>
          <w:jc w:val="center"/>
        </w:trPr>
        <w:tc>
          <w:tcPr>
            <w:tcW w:w="1277" w:type="dxa"/>
            <w:vAlign w:val="center"/>
          </w:tcPr>
          <w:p w:rsidR="008D1084" w:rsidRPr="00E20173" w:rsidRDefault="008D1084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I.</w:t>
            </w:r>
          </w:p>
        </w:tc>
        <w:tc>
          <w:tcPr>
            <w:tcW w:w="2339" w:type="dxa"/>
            <w:vAlign w:val="center"/>
          </w:tcPr>
          <w:p w:rsidR="008D1084" w:rsidRPr="008777CC" w:rsidRDefault="004E4E4E" w:rsidP="00B67D5E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Design Elements</w:t>
            </w:r>
          </w:p>
        </w:tc>
        <w:tc>
          <w:tcPr>
            <w:tcW w:w="5100" w:type="dxa"/>
            <w:vAlign w:val="center"/>
          </w:tcPr>
          <w:p w:rsidR="004E4E4E" w:rsidRPr="00E20173" w:rsidRDefault="004E4E4E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Lines: properties and nature of lines along with usage</w:t>
            </w:r>
          </w:p>
          <w:p w:rsidR="004E4E4E" w:rsidRPr="00E20173" w:rsidRDefault="004E4E4E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 xml:space="preserve">SHAPE AND FORMS: organic/ geometric shapes and understanding their role w.r.t space (positive/negative)      </w:t>
            </w:r>
          </w:p>
          <w:p w:rsidR="008D1084" w:rsidRPr="00E20173" w:rsidRDefault="008D1084" w:rsidP="002643F2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8D1084" w:rsidRPr="00E20173" w:rsidRDefault="00200F29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16</w:t>
            </w:r>
          </w:p>
        </w:tc>
      </w:tr>
      <w:tr w:rsidR="00C51348" w:rsidRPr="00E20173" w:rsidTr="00E00DF8">
        <w:trPr>
          <w:trHeight w:hRule="exact" w:val="1081"/>
          <w:jc w:val="center"/>
        </w:trPr>
        <w:tc>
          <w:tcPr>
            <w:tcW w:w="1277" w:type="dxa"/>
            <w:vAlign w:val="center"/>
          </w:tcPr>
          <w:p w:rsidR="008D1084" w:rsidRPr="00E20173" w:rsidRDefault="008D1084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II.</w:t>
            </w:r>
          </w:p>
          <w:p w:rsidR="008D1084" w:rsidRPr="00E20173" w:rsidRDefault="008D1084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4E4E4E" w:rsidRPr="008777CC" w:rsidRDefault="004E4E4E" w:rsidP="00B67D5E">
            <w:pPr>
              <w:jc w:val="left"/>
              <w:rPr>
                <w:rFonts w:asciiTheme="majorHAnsi" w:eastAsia="Times New Roman" w:hAnsiTheme="majorHAnsi" w:cs="Times New Roman"/>
                <w:color w:val="00000A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Texture and colour</w:t>
            </w:r>
          </w:p>
          <w:p w:rsidR="008D1084" w:rsidRPr="008777CC" w:rsidRDefault="008D1084" w:rsidP="00B67D5E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00" w:type="dxa"/>
            <w:vAlign w:val="center"/>
          </w:tcPr>
          <w:p w:rsidR="004E4E4E" w:rsidRPr="00E20173" w:rsidRDefault="004E4E4E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 xml:space="preserve">Textures: tactile texture, visual texture and how they are implied </w:t>
            </w: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ab/>
            </w:r>
          </w:p>
          <w:p w:rsidR="004E4E4E" w:rsidRPr="00E20173" w:rsidRDefault="004E4E4E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Colour: HUE-SATURATION, VALUE, INTENSITY nature of Colour, implications</w:t>
            </w:r>
          </w:p>
          <w:p w:rsidR="008D1084" w:rsidRPr="00E20173" w:rsidRDefault="008D1084" w:rsidP="002643F2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8D1084" w:rsidRPr="00E20173" w:rsidRDefault="004E4E4E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16</w:t>
            </w:r>
          </w:p>
        </w:tc>
      </w:tr>
      <w:tr w:rsidR="00C51348" w:rsidRPr="00E20173" w:rsidTr="00E00DF8">
        <w:trPr>
          <w:trHeight w:val="1601"/>
          <w:jc w:val="center"/>
        </w:trPr>
        <w:tc>
          <w:tcPr>
            <w:tcW w:w="1277" w:type="dxa"/>
            <w:vAlign w:val="center"/>
          </w:tcPr>
          <w:p w:rsidR="008D1084" w:rsidRPr="00E20173" w:rsidRDefault="008D1084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III.</w:t>
            </w:r>
          </w:p>
        </w:tc>
        <w:tc>
          <w:tcPr>
            <w:tcW w:w="2339" w:type="dxa"/>
            <w:vAlign w:val="center"/>
          </w:tcPr>
          <w:p w:rsidR="008D1084" w:rsidRPr="008777CC" w:rsidRDefault="004E4E4E" w:rsidP="00B67D5E">
            <w:pPr>
              <w:jc w:val="left"/>
              <w:rPr>
                <w:rFonts w:asciiTheme="majorHAnsi" w:hAnsiTheme="majorHAnsi" w:cs="Times New Roman"/>
                <w:bCs/>
                <w:color w:val="0D0D0D" w:themeColor="text1" w:themeTint="F2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Design principles</w:t>
            </w:r>
          </w:p>
        </w:tc>
        <w:tc>
          <w:tcPr>
            <w:tcW w:w="5100" w:type="dxa"/>
            <w:vAlign w:val="center"/>
          </w:tcPr>
          <w:p w:rsidR="004E4E4E" w:rsidRPr="00E20173" w:rsidRDefault="004E4E4E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Balance (symmetrical/asymmetrical)</w:t>
            </w:r>
          </w:p>
          <w:p w:rsidR="004E4E4E" w:rsidRPr="00E20173" w:rsidRDefault="004E4E4E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Contrast (anomaly,emphasis,subordination)</w:t>
            </w:r>
          </w:p>
          <w:p w:rsidR="004E4E4E" w:rsidRPr="00E20173" w:rsidRDefault="004E4E4E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Rhythm/ repetition</w:t>
            </w:r>
          </w:p>
          <w:p w:rsidR="004E4E4E" w:rsidRPr="00E20173" w:rsidRDefault="004E4E4E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Proportion/scale</w:t>
            </w:r>
          </w:p>
          <w:p w:rsidR="004E4E4E" w:rsidRPr="00E20173" w:rsidRDefault="004E4E4E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Harmony and unity.</w:t>
            </w:r>
          </w:p>
          <w:p w:rsidR="004E4E4E" w:rsidRPr="00E20173" w:rsidRDefault="004E4E4E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Variety</w:t>
            </w:r>
          </w:p>
          <w:p w:rsidR="008D1084" w:rsidRPr="00E00DF8" w:rsidRDefault="004E4E4E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Radiation</w:t>
            </w:r>
          </w:p>
        </w:tc>
        <w:tc>
          <w:tcPr>
            <w:tcW w:w="1794" w:type="dxa"/>
            <w:vAlign w:val="center"/>
          </w:tcPr>
          <w:p w:rsidR="008D1084" w:rsidRPr="00E20173" w:rsidRDefault="00200F29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16</w:t>
            </w:r>
          </w:p>
        </w:tc>
      </w:tr>
      <w:tr w:rsidR="00C51348" w:rsidRPr="00E20173" w:rsidTr="00E00DF8">
        <w:trPr>
          <w:trHeight w:hRule="exact" w:val="712"/>
          <w:jc w:val="center"/>
        </w:trPr>
        <w:tc>
          <w:tcPr>
            <w:tcW w:w="1277" w:type="dxa"/>
            <w:vAlign w:val="center"/>
          </w:tcPr>
          <w:p w:rsidR="008D1084" w:rsidRPr="00E20173" w:rsidRDefault="008D1084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IV.</w:t>
            </w:r>
          </w:p>
        </w:tc>
        <w:tc>
          <w:tcPr>
            <w:tcW w:w="2339" w:type="dxa"/>
            <w:vAlign w:val="center"/>
          </w:tcPr>
          <w:p w:rsidR="00BD041D" w:rsidRPr="008777CC" w:rsidRDefault="00BD041D" w:rsidP="00B67D5E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Basics of</w:t>
            </w:r>
          </w:p>
          <w:p w:rsidR="008D1084" w:rsidRPr="008777CC" w:rsidRDefault="00BD041D" w:rsidP="00B67D5E">
            <w:pPr>
              <w:jc w:val="left"/>
              <w:rPr>
                <w:rFonts w:asciiTheme="majorHAnsi" w:eastAsia="Times New Roman" w:hAnsiTheme="majorHAnsi" w:cs="Times New Roman"/>
                <w:bCs/>
                <w:color w:val="0D0D0D" w:themeColor="text1" w:themeTint="F2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Graphic Design</w:t>
            </w:r>
          </w:p>
        </w:tc>
        <w:tc>
          <w:tcPr>
            <w:tcW w:w="5100" w:type="dxa"/>
            <w:vAlign w:val="center"/>
          </w:tcPr>
          <w:p w:rsidR="008D1084" w:rsidRPr="00B67D5E" w:rsidRDefault="00BD041D" w:rsidP="00391254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  <w:r w:rsidRPr="00B67D5E">
              <w:rPr>
                <w:rFonts w:asciiTheme="majorHAnsi" w:hAnsiTheme="majorHAnsi" w:cs="Times New Roman"/>
                <w:sz w:val="20"/>
                <w:szCs w:val="20"/>
              </w:rPr>
              <w:t>Graphic Design, logo design, tile border design, Wall mural</w:t>
            </w:r>
          </w:p>
        </w:tc>
        <w:tc>
          <w:tcPr>
            <w:tcW w:w="1794" w:type="dxa"/>
            <w:vAlign w:val="center"/>
          </w:tcPr>
          <w:p w:rsidR="008D1084" w:rsidRPr="00E20173" w:rsidRDefault="00BD041D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16</w:t>
            </w:r>
          </w:p>
        </w:tc>
      </w:tr>
      <w:tr w:rsidR="00C51348" w:rsidRPr="00E20173" w:rsidTr="00C51348">
        <w:trPr>
          <w:trHeight w:val="324"/>
          <w:jc w:val="center"/>
        </w:trPr>
        <w:tc>
          <w:tcPr>
            <w:tcW w:w="8717" w:type="dxa"/>
            <w:gridSpan w:val="3"/>
          </w:tcPr>
          <w:p w:rsidR="008D1084" w:rsidRPr="00E20173" w:rsidRDefault="008D1084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Total</w:t>
            </w:r>
          </w:p>
        </w:tc>
        <w:tc>
          <w:tcPr>
            <w:tcW w:w="1794" w:type="dxa"/>
            <w:vAlign w:val="center"/>
          </w:tcPr>
          <w:p w:rsidR="008D1084" w:rsidRPr="00E20173" w:rsidRDefault="00200F29" w:rsidP="002643F2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64</w:t>
            </w:r>
          </w:p>
        </w:tc>
      </w:tr>
    </w:tbl>
    <w:p w:rsidR="008D1084" w:rsidRPr="00E20173" w:rsidRDefault="008D1084" w:rsidP="00071834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071834" w:rsidRPr="002119AD" w:rsidRDefault="00071834" w:rsidP="00071834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  <w:u w:val="single"/>
        </w:rPr>
        <w:t>Text</w:t>
      </w:r>
      <w:r w:rsidR="002153F9" w:rsidRPr="002119AD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  <w:u w:val="single"/>
        </w:rPr>
        <w:t xml:space="preserve"> Books</w:t>
      </w:r>
      <w:r w:rsidRPr="002119AD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  <w:u w:val="single"/>
        </w:rPr>
        <w:t xml:space="preserve">: </w:t>
      </w:r>
    </w:p>
    <w:p w:rsidR="002D148B" w:rsidRPr="00B67D5E" w:rsidRDefault="00B67D5E" w:rsidP="00391254">
      <w:pPr>
        <w:pStyle w:val="ListParagraph"/>
        <w:numPr>
          <w:ilvl w:val="0"/>
          <w:numId w:val="14"/>
        </w:numPr>
        <w:jc w:val="left"/>
        <w:rPr>
          <w:rFonts w:ascii="Times New Roman" w:hAnsi="Times New Roman" w:cs="Times New Roman"/>
          <w:color w:val="0D0D0D" w:themeColor="text1" w:themeTint="F2"/>
          <w:szCs w:val="24"/>
        </w:rPr>
      </w:pPr>
      <w:r w:rsidRPr="00B67D5E">
        <w:rPr>
          <w:rFonts w:ascii="Times New Roman" w:hAnsi="Times New Roman" w:cs="Times New Roman"/>
          <w:i/>
          <w:color w:val="0D0D0D" w:themeColor="text1" w:themeTint="F2"/>
          <w:szCs w:val="24"/>
        </w:rPr>
        <w:t>Principles of two dimensional design</w:t>
      </w:r>
      <w:r>
        <w:rPr>
          <w:rFonts w:ascii="Times New Roman" w:hAnsi="Times New Roman" w:cs="Times New Roman"/>
          <w:color w:val="0D0D0D" w:themeColor="text1" w:themeTint="F2"/>
          <w:szCs w:val="24"/>
        </w:rPr>
        <w:t>;</w:t>
      </w:r>
      <w:r w:rsidR="00753493" w:rsidRPr="00B67D5E">
        <w:rPr>
          <w:rFonts w:ascii="Times New Roman" w:hAnsi="Times New Roman" w:cs="Times New Roman"/>
          <w:color w:val="0D0D0D" w:themeColor="text1" w:themeTint="F2"/>
          <w:szCs w:val="24"/>
        </w:rPr>
        <w:t>Wo</w:t>
      </w:r>
      <w:r>
        <w:rPr>
          <w:rFonts w:ascii="Times New Roman" w:hAnsi="Times New Roman" w:cs="Times New Roman"/>
          <w:color w:val="0D0D0D" w:themeColor="text1" w:themeTint="F2"/>
          <w:szCs w:val="24"/>
        </w:rPr>
        <w:t>ng, Wucius</w:t>
      </w:r>
      <w:r w:rsidR="002D148B" w:rsidRPr="00B67D5E">
        <w:rPr>
          <w:rFonts w:ascii="Times New Roman" w:hAnsi="Times New Roman" w:cs="Times New Roman"/>
          <w:i/>
          <w:color w:val="0D0D0D" w:themeColor="text1" w:themeTint="F2"/>
          <w:szCs w:val="24"/>
        </w:rPr>
        <w:t xml:space="preserve">; </w:t>
      </w:r>
      <w:r w:rsidR="002D148B" w:rsidRPr="00B67D5E">
        <w:rPr>
          <w:rFonts w:ascii="Times New Roman" w:hAnsi="Times New Roman" w:cs="Times New Roman"/>
          <w:color w:val="0D0D0D" w:themeColor="text1" w:themeTint="F2"/>
          <w:szCs w:val="24"/>
        </w:rPr>
        <w:t>1</w:t>
      </w:r>
      <w:r w:rsidR="002D148B" w:rsidRPr="00B67D5E">
        <w:rPr>
          <w:rFonts w:ascii="Times New Roman" w:hAnsi="Times New Roman" w:cs="Times New Roman"/>
          <w:color w:val="0D0D0D" w:themeColor="text1" w:themeTint="F2"/>
          <w:szCs w:val="24"/>
          <w:vertAlign w:val="superscript"/>
        </w:rPr>
        <w:t xml:space="preserve">st </w:t>
      </w:r>
      <w:r w:rsidR="002D148B" w:rsidRPr="00B67D5E">
        <w:rPr>
          <w:rFonts w:ascii="Times New Roman" w:hAnsi="Times New Roman" w:cs="Times New Roman"/>
          <w:color w:val="0D0D0D" w:themeColor="text1" w:themeTint="F2"/>
          <w:szCs w:val="24"/>
        </w:rPr>
        <w:t>Ed.; 1972; John Wiley; New York</w:t>
      </w:r>
      <w:r w:rsidR="002153F9" w:rsidRPr="00B67D5E">
        <w:rPr>
          <w:rFonts w:ascii="Times New Roman" w:hAnsi="Times New Roman" w:cs="Times New Roman"/>
          <w:color w:val="0D0D0D" w:themeColor="text1" w:themeTint="F2"/>
          <w:szCs w:val="24"/>
        </w:rPr>
        <w:t>.</w:t>
      </w:r>
    </w:p>
    <w:p w:rsidR="002119AD" w:rsidRDefault="002119AD" w:rsidP="002119AD">
      <w:pPr>
        <w:pStyle w:val="ListParagraph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153F9" w:rsidRPr="002119AD" w:rsidRDefault="002153F9" w:rsidP="002153F9">
      <w:pPr>
        <w:rPr>
          <w:rFonts w:ascii="Times New Roman" w:hAnsi="Times New Roman" w:cs="Times New Roman"/>
          <w:b/>
          <w:color w:val="0D0D0D" w:themeColor="text1" w:themeTint="F2"/>
          <w:sz w:val="20"/>
          <w:szCs w:val="24"/>
          <w:u w:val="single"/>
        </w:rPr>
      </w:pPr>
      <w:r w:rsidRPr="002119AD">
        <w:rPr>
          <w:rFonts w:ascii="Times New Roman" w:hAnsi="Times New Roman" w:cs="Times New Roman"/>
          <w:b/>
          <w:color w:val="0D0D0D" w:themeColor="text1" w:themeTint="F2"/>
          <w:sz w:val="20"/>
          <w:szCs w:val="24"/>
          <w:u w:val="single"/>
        </w:rPr>
        <w:t>Reference Books:</w:t>
      </w:r>
    </w:p>
    <w:p w:rsidR="00FD646A" w:rsidRPr="00B67D5E" w:rsidRDefault="00753493" w:rsidP="00391254">
      <w:pPr>
        <w:pStyle w:val="ListParagraph"/>
        <w:numPr>
          <w:ilvl w:val="0"/>
          <w:numId w:val="26"/>
        </w:numPr>
        <w:jc w:val="left"/>
        <w:rPr>
          <w:rFonts w:ascii="Times New Roman" w:hAnsi="Times New Roman" w:cs="Times New Roman"/>
          <w:szCs w:val="24"/>
        </w:rPr>
      </w:pPr>
      <w:r w:rsidRPr="00B67D5E">
        <w:rPr>
          <w:rFonts w:ascii="Times New Roman" w:hAnsi="Times New Roman" w:cs="Times New Roman"/>
          <w:szCs w:val="24"/>
        </w:rPr>
        <w:t xml:space="preserve">Wong, Wucius; </w:t>
      </w:r>
      <w:r w:rsidR="00FD646A" w:rsidRPr="00B67D5E">
        <w:rPr>
          <w:rFonts w:ascii="Times New Roman" w:hAnsi="Times New Roman" w:cs="Times New Roman"/>
          <w:i/>
          <w:szCs w:val="24"/>
        </w:rPr>
        <w:t>Principles of three dimensional design</w:t>
      </w:r>
      <w:r w:rsidR="00FD646A" w:rsidRPr="00B67D5E">
        <w:rPr>
          <w:rFonts w:ascii="Times New Roman" w:hAnsi="Times New Roman" w:cs="Times New Roman"/>
          <w:szCs w:val="24"/>
        </w:rPr>
        <w:t>; 1</w:t>
      </w:r>
      <w:r w:rsidR="00FD646A" w:rsidRPr="00B67D5E">
        <w:rPr>
          <w:rFonts w:ascii="Times New Roman" w:hAnsi="Times New Roman" w:cs="Times New Roman"/>
          <w:szCs w:val="24"/>
          <w:vertAlign w:val="superscript"/>
        </w:rPr>
        <w:t xml:space="preserve">st </w:t>
      </w:r>
      <w:r w:rsidR="00FD646A" w:rsidRPr="00B67D5E">
        <w:rPr>
          <w:rFonts w:ascii="Times New Roman" w:hAnsi="Times New Roman" w:cs="Times New Roman"/>
          <w:szCs w:val="24"/>
        </w:rPr>
        <w:t>Ed.; 1977; Van Nostrand; New York</w:t>
      </w:r>
    </w:p>
    <w:p w:rsidR="006A3219" w:rsidRPr="00FD646A" w:rsidRDefault="006A3219" w:rsidP="00FD646A">
      <w:pPr>
        <w:autoSpaceDE w:val="0"/>
        <w:autoSpaceDN w:val="0"/>
        <w:adjustRightInd w:val="0"/>
        <w:ind w:left="360"/>
        <w:jc w:val="both"/>
        <w:rPr>
          <w:rFonts w:asciiTheme="majorHAnsi" w:hAnsiTheme="majorHAnsi" w:cs="Calibri"/>
          <w:sz w:val="20"/>
          <w:szCs w:val="20"/>
        </w:rPr>
      </w:pPr>
    </w:p>
    <w:p w:rsidR="00C51348" w:rsidRPr="002119AD" w:rsidRDefault="00E20173" w:rsidP="00E20173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u w:val="single"/>
        </w:rPr>
        <w:t>Course Outcomes:</w:t>
      </w:r>
    </w:p>
    <w:p w:rsidR="006A3219" w:rsidRPr="00E20173" w:rsidRDefault="006A3219" w:rsidP="00391254">
      <w:pPr>
        <w:pStyle w:val="ListParagraph"/>
        <w:numPr>
          <w:ilvl w:val="0"/>
          <w:numId w:val="9"/>
        </w:numPr>
        <w:jc w:val="left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To impart principles of basic design which is a fundamental subject for</w:t>
      </w:r>
    </w:p>
    <w:p w:rsidR="006A3219" w:rsidRPr="00E20173" w:rsidRDefault="006A3219" w:rsidP="00E20173">
      <w:pPr>
        <w:pStyle w:val="ListParagraph"/>
        <w:jc w:val="left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any branch of Design.</w:t>
      </w:r>
    </w:p>
    <w:p w:rsidR="006A3219" w:rsidRDefault="006A3219" w:rsidP="00391254">
      <w:pPr>
        <w:pStyle w:val="ListParagraph"/>
        <w:numPr>
          <w:ilvl w:val="0"/>
          <w:numId w:val="9"/>
        </w:numPr>
        <w:jc w:val="left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Application of principles of basic design to Interior Design.</w:t>
      </w:r>
    </w:p>
    <w:p w:rsidR="00B67D5E" w:rsidRPr="00E20173" w:rsidRDefault="00B67D5E" w:rsidP="00B67D5E">
      <w:pPr>
        <w:pStyle w:val="ListParagraph"/>
        <w:jc w:val="left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C51348" w:rsidRPr="00947F67" w:rsidRDefault="00C51348" w:rsidP="00C51348">
      <w:pPr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</w:p>
    <w:p w:rsidR="00472511" w:rsidRDefault="00472511" w:rsidP="00F62D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E00DF8" w:rsidRDefault="00E00DF8" w:rsidP="00F336F4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E00DF8" w:rsidRPr="00947F67" w:rsidRDefault="00E00DF8" w:rsidP="00F62D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F62DEC" w:rsidRPr="00947F67" w:rsidRDefault="00C55C27" w:rsidP="00F62D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rect id="Rectangle 10" o:spid="_x0000_s1072" style="position:absolute;left:0;text-align:left;margin-left:-3.25pt;margin-top:6.75pt;width:271pt;height:103.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" filled="f" fillcolor="black [3213]"/>
        </w:pict>
      </w: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28" type="#_x0000_t202" style="position:absolute;left:0;text-align:left;margin-left:315pt;margin-top:6.75pt;width:193.4pt;height:98.45pt;z-index:25169612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">
            <v:textbox>
              <w:txbxContent>
                <w:p w:rsidR="002153F9" w:rsidRPr="00236490" w:rsidRDefault="002153F9" w:rsidP="00200F2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200F29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200F2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200F2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200F29"/>
              </w:txbxContent>
            </v:textbox>
            <w10:wrap type="square"/>
          </v:shape>
        </w:pict>
      </w:r>
    </w:p>
    <w:p w:rsidR="00F62DEC" w:rsidRPr="00E20173" w:rsidRDefault="00071834" w:rsidP="008D1084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Paper I</w:t>
      </w:r>
      <w:r w:rsidR="002643F2"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I</w:t>
      </w:r>
      <w:r w:rsidR="00200F29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I</w:t>
      </w: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:</w:t>
      </w:r>
      <w:r w:rsidR="00E20173" w:rsidRPr="00E2017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History &amp; Theory of Interior Design</w:t>
      </w:r>
      <w:r w:rsidR="00200F29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-1</w:t>
      </w:r>
    </w:p>
    <w:p w:rsidR="008D1084" w:rsidRPr="00E20173" w:rsidRDefault="008D1084" w:rsidP="00F62DEC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F62DEC" w:rsidRPr="00E20173" w:rsidRDefault="00E20173" w:rsidP="00F62DEC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Subject Code: IDS132</w:t>
      </w:r>
      <w:r w:rsidR="009263BE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C</w:t>
      </w: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10</w:t>
      </w:r>
      <w:r w:rsidR="00DB441F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3</w:t>
      </w:r>
      <w:r w:rsidR="007728F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7728F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7728F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7728F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7728F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7728F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7728F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7728F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102BF2" w:rsidRDefault="00102BF2" w:rsidP="00102BF2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02                                L-T-P-C</w:t>
      </w:r>
      <w:r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 xml:space="preserve"> 2-0-0-2</w:t>
      </w:r>
    </w:p>
    <w:p w:rsidR="00102BF2" w:rsidRPr="00102BF2" w:rsidRDefault="00102BF2" w:rsidP="00102BF2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</w:p>
    <w:p w:rsidR="00102BF2" w:rsidRPr="00947F67" w:rsidRDefault="00102BF2" w:rsidP="00F62DEC">
      <w:pPr>
        <w:spacing w:after="0" w:line="48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F62DEC" w:rsidRPr="002119AD" w:rsidRDefault="00F62DEC" w:rsidP="00F62DEC">
      <w:pPr>
        <w:spacing w:after="0" w:line="480" w:lineRule="auto"/>
        <w:rPr>
          <w:rFonts w:asciiTheme="majorHAnsi" w:eastAsia="Times New Roman" w:hAnsiTheme="majorHAnsi" w:cstheme="minorHAnsi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theme="minorHAnsi"/>
          <w:b/>
          <w:sz w:val="20"/>
          <w:szCs w:val="20"/>
          <w:u w:val="single"/>
        </w:rPr>
        <w:t xml:space="preserve">Course Objective: </w:t>
      </w:r>
    </w:p>
    <w:p w:rsidR="00E20173" w:rsidRPr="00E20173" w:rsidRDefault="00B67D5E" w:rsidP="0039125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inorHAnsi"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To o</w:t>
      </w:r>
      <w:r w:rsidR="00E20173" w:rsidRPr="00E20173">
        <w:rPr>
          <w:rFonts w:asciiTheme="majorHAnsi" w:eastAsia="Times New Roman" w:hAnsiTheme="majorHAnsi" w:cs="Times New Roman"/>
          <w:sz w:val="20"/>
          <w:szCs w:val="20"/>
        </w:rPr>
        <w:t xml:space="preserve">rient &amp; equip the student with </w:t>
      </w:r>
      <w:r w:rsidR="008E4E4B">
        <w:rPr>
          <w:rFonts w:asciiTheme="majorHAnsi" w:eastAsia="Times New Roman" w:hAnsiTheme="majorHAnsi" w:cs="Times New Roman"/>
          <w:sz w:val="20"/>
          <w:szCs w:val="20"/>
        </w:rPr>
        <w:t>history of interior designs</w:t>
      </w:r>
      <w:r w:rsidR="00E20173">
        <w:rPr>
          <w:rFonts w:asciiTheme="majorHAnsi" w:eastAsia="Times New Roman" w:hAnsiTheme="majorHAnsi" w:cs="Times New Roman"/>
          <w:sz w:val="20"/>
          <w:szCs w:val="20"/>
        </w:rPr>
        <w:t>.</w:t>
      </w:r>
    </w:p>
    <w:p w:rsidR="00E20173" w:rsidRPr="00B67D5E" w:rsidRDefault="00FB2523" w:rsidP="00FB2523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inorHAnsi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theme="minorHAnsi"/>
          <w:b/>
          <w:sz w:val="20"/>
          <w:szCs w:val="20"/>
          <w:u w:val="single"/>
        </w:rPr>
        <w:t>Detailed Syllabus:</w:t>
      </w:r>
    </w:p>
    <w:tbl>
      <w:tblPr>
        <w:tblStyle w:val="TableGrid"/>
        <w:tblW w:w="10125" w:type="dxa"/>
        <w:jc w:val="center"/>
        <w:tblLook w:val="04A0" w:firstRow="1" w:lastRow="0" w:firstColumn="1" w:lastColumn="0" w:noHBand="0" w:noVBand="1"/>
      </w:tblPr>
      <w:tblGrid>
        <w:gridCol w:w="1288"/>
        <w:gridCol w:w="2312"/>
        <w:gridCol w:w="4705"/>
        <w:gridCol w:w="1820"/>
      </w:tblGrid>
      <w:tr w:rsidR="00C51348" w:rsidRPr="00947F67" w:rsidTr="00C51348">
        <w:trPr>
          <w:trHeight w:val="493"/>
          <w:jc w:val="center"/>
        </w:trPr>
        <w:tc>
          <w:tcPr>
            <w:tcW w:w="1288" w:type="dxa"/>
            <w:vAlign w:val="center"/>
          </w:tcPr>
          <w:p w:rsidR="008D1084" w:rsidRPr="00947F67" w:rsidRDefault="008D1084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Modules</w:t>
            </w:r>
          </w:p>
        </w:tc>
        <w:tc>
          <w:tcPr>
            <w:tcW w:w="2312" w:type="dxa"/>
            <w:vAlign w:val="center"/>
          </w:tcPr>
          <w:p w:rsidR="008D1084" w:rsidRPr="00947F67" w:rsidRDefault="008D1084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Topics</w:t>
            </w:r>
          </w:p>
        </w:tc>
        <w:tc>
          <w:tcPr>
            <w:tcW w:w="4705" w:type="dxa"/>
            <w:vAlign w:val="center"/>
          </w:tcPr>
          <w:p w:rsidR="008D1084" w:rsidRPr="00947F67" w:rsidRDefault="008D1084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Course content</w:t>
            </w:r>
          </w:p>
        </w:tc>
        <w:tc>
          <w:tcPr>
            <w:tcW w:w="1820" w:type="dxa"/>
            <w:vAlign w:val="center"/>
          </w:tcPr>
          <w:p w:rsidR="008D1084" w:rsidRPr="00947F67" w:rsidRDefault="008D1084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Periods</w:t>
            </w:r>
          </w:p>
        </w:tc>
      </w:tr>
      <w:tr w:rsidR="00E00DF8" w:rsidRPr="00947F67" w:rsidTr="00E00DF8">
        <w:trPr>
          <w:trHeight w:val="782"/>
          <w:jc w:val="center"/>
        </w:trPr>
        <w:tc>
          <w:tcPr>
            <w:tcW w:w="1288" w:type="dxa"/>
            <w:vAlign w:val="center"/>
          </w:tcPr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I.</w:t>
            </w:r>
          </w:p>
        </w:tc>
        <w:tc>
          <w:tcPr>
            <w:tcW w:w="2312" w:type="dxa"/>
            <w:vAlign w:val="center"/>
          </w:tcPr>
          <w:p w:rsidR="00E00DF8" w:rsidRPr="008777CC" w:rsidRDefault="00E00DF8" w:rsidP="00071EE1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Fundamentals of Design</w:t>
            </w:r>
          </w:p>
        </w:tc>
        <w:tc>
          <w:tcPr>
            <w:tcW w:w="4705" w:type="dxa"/>
            <w:vAlign w:val="center"/>
          </w:tcPr>
          <w:p w:rsidR="00E00DF8" w:rsidRPr="007D3846" w:rsidRDefault="00E00DF8" w:rsidP="00071EE1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Line,plane,volume,symmetry,rhythm, harmony etc</w:t>
            </w:r>
            <w:r w:rsidR="008E4E4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</w:tr>
      <w:tr w:rsidR="00E00DF8" w:rsidRPr="00947F67" w:rsidTr="00E00DF8">
        <w:trPr>
          <w:trHeight w:val="620"/>
          <w:jc w:val="center"/>
        </w:trPr>
        <w:tc>
          <w:tcPr>
            <w:tcW w:w="1288" w:type="dxa"/>
            <w:vAlign w:val="center"/>
          </w:tcPr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II.</w:t>
            </w:r>
          </w:p>
        </w:tc>
        <w:tc>
          <w:tcPr>
            <w:tcW w:w="2312" w:type="dxa"/>
            <w:vAlign w:val="center"/>
          </w:tcPr>
          <w:p w:rsidR="00E00DF8" w:rsidRPr="008777CC" w:rsidRDefault="00E00DF8" w:rsidP="00071EE1">
            <w:pPr>
              <w:jc w:val="left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Positive &amp; Normative Theory</w:t>
            </w:r>
          </w:p>
        </w:tc>
        <w:tc>
          <w:tcPr>
            <w:tcW w:w="4705" w:type="dxa"/>
            <w:vAlign w:val="center"/>
          </w:tcPr>
          <w:p w:rsidR="00E00DF8" w:rsidRPr="007D3846" w:rsidRDefault="008E4E4B" w:rsidP="00071EE1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Proxemics</w:t>
            </w:r>
            <w:r w:rsidR="00E00DF8" w:rsidRPr="007D3846">
              <w:rPr>
                <w:rFonts w:asciiTheme="majorHAnsi" w:hAnsiTheme="majorHAnsi" w:cs="Times New Roman"/>
                <w:sz w:val="20"/>
                <w:szCs w:val="20"/>
              </w:rPr>
              <w:t xml:space="preserve"> theory, privacy theory, assets &amp; liabilities of group design etc.</w:t>
            </w:r>
          </w:p>
        </w:tc>
        <w:tc>
          <w:tcPr>
            <w:tcW w:w="1820" w:type="dxa"/>
            <w:vAlign w:val="center"/>
          </w:tcPr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</w:tr>
      <w:tr w:rsidR="00E00DF8" w:rsidRPr="00947F67" w:rsidTr="00E00DF8">
        <w:trPr>
          <w:trHeight w:val="890"/>
          <w:jc w:val="center"/>
        </w:trPr>
        <w:tc>
          <w:tcPr>
            <w:tcW w:w="1288" w:type="dxa"/>
            <w:vAlign w:val="center"/>
          </w:tcPr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III.</w:t>
            </w:r>
          </w:p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E00DF8" w:rsidRPr="008777CC" w:rsidRDefault="00E00DF8" w:rsidP="00E00DF8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Early Egyptian,</w:t>
            </w:r>
          </w:p>
          <w:p w:rsidR="00E00DF8" w:rsidRPr="008777CC" w:rsidRDefault="00E00DF8" w:rsidP="00E00DF8">
            <w:pPr>
              <w:jc w:val="left"/>
              <w:rPr>
                <w:rFonts w:asciiTheme="majorHAnsi" w:hAnsiTheme="majorHAnsi" w:cs="Times New Roman"/>
                <w:bCs/>
                <w:color w:val="0D0D0D" w:themeColor="text1" w:themeTint="F2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Mesopotamian &amp; Greek period</w:t>
            </w:r>
          </w:p>
        </w:tc>
        <w:tc>
          <w:tcPr>
            <w:tcW w:w="4705" w:type="dxa"/>
            <w:vAlign w:val="center"/>
          </w:tcPr>
          <w:p w:rsidR="00E00DF8" w:rsidRPr="007D3846" w:rsidRDefault="00E00DF8" w:rsidP="00E00DF8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Characteristic &amp; visual impact of furniture like Folding Furniture, Fitted furniture, Wooden furniture, Characteristic of Mesopotamian Furniture</w:t>
            </w:r>
          </w:p>
          <w:p w:rsidR="00E00DF8" w:rsidRPr="00947F67" w:rsidRDefault="00E00DF8" w:rsidP="00E00DF8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Greek Furniture (Importance – Chairs, Klismos, Couches etc</w:t>
            </w:r>
            <w:r w:rsidR="008E4E4B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E00DF8" w:rsidRPr="00947F67" w:rsidTr="00C51348">
        <w:trPr>
          <w:trHeight w:val="816"/>
          <w:jc w:val="center"/>
        </w:trPr>
        <w:tc>
          <w:tcPr>
            <w:tcW w:w="1288" w:type="dxa"/>
            <w:vAlign w:val="center"/>
          </w:tcPr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IV.</w:t>
            </w:r>
          </w:p>
        </w:tc>
        <w:tc>
          <w:tcPr>
            <w:tcW w:w="2312" w:type="dxa"/>
            <w:vAlign w:val="center"/>
          </w:tcPr>
          <w:p w:rsidR="00E00DF8" w:rsidRPr="008777CC" w:rsidRDefault="00E00DF8" w:rsidP="00FB2523">
            <w:pPr>
              <w:jc w:val="left"/>
              <w:rPr>
                <w:rFonts w:asciiTheme="majorHAnsi" w:hAnsiTheme="majorHAnsi" w:cs="Times New Roman"/>
                <w:bCs/>
                <w:color w:val="0D0D0D" w:themeColor="text1" w:themeTint="F2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RomanPeriod&amp; Middle Ages</w:t>
            </w:r>
          </w:p>
        </w:tc>
        <w:tc>
          <w:tcPr>
            <w:tcW w:w="4705" w:type="dxa"/>
            <w:vAlign w:val="center"/>
          </w:tcPr>
          <w:p w:rsidR="00E00DF8" w:rsidRPr="007D3846" w:rsidRDefault="00E00DF8" w:rsidP="00E00DF8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(Chairs ,stools, Couches &amp; others )</w:t>
            </w:r>
          </w:p>
          <w:p w:rsidR="00E00DF8" w:rsidRPr="00947F67" w:rsidRDefault="00E00DF8" w:rsidP="00E00DF8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History  and Social context Early Mediaeval , Romanesque, Gothic Furniture</w:t>
            </w:r>
          </w:p>
        </w:tc>
        <w:tc>
          <w:tcPr>
            <w:tcW w:w="1820" w:type="dxa"/>
            <w:vAlign w:val="center"/>
          </w:tcPr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E00DF8" w:rsidRPr="00947F67" w:rsidTr="00C51348">
        <w:trPr>
          <w:trHeight w:val="302"/>
          <w:jc w:val="center"/>
        </w:trPr>
        <w:tc>
          <w:tcPr>
            <w:tcW w:w="8305" w:type="dxa"/>
            <w:gridSpan w:val="3"/>
          </w:tcPr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Total</w:t>
            </w:r>
          </w:p>
        </w:tc>
        <w:tc>
          <w:tcPr>
            <w:tcW w:w="1820" w:type="dxa"/>
            <w:vAlign w:val="center"/>
          </w:tcPr>
          <w:p w:rsidR="00E00DF8" w:rsidRPr="00947F67" w:rsidRDefault="00E00DF8" w:rsidP="00FB2523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32</w:t>
            </w:r>
          </w:p>
        </w:tc>
      </w:tr>
    </w:tbl>
    <w:p w:rsidR="00FB2523" w:rsidRPr="00947F67" w:rsidRDefault="00FB2523" w:rsidP="00FB2523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FB2523" w:rsidRPr="002119AD" w:rsidRDefault="00FB2523" w:rsidP="00FB2523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  <w:t>Text</w:t>
      </w:r>
      <w:r w:rsidR="00B67D5E"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  <w:t xml:space="preserve"> Books</w:t>
      </w:r>
      <w:r w:rsidRPr="002119AD"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  <w:t xml:space="preserve">: </w:t>
      </w:r>
    </w:p>
    <w:p w:rsidR="00E00DF8" w:rsidRDefault="00B67D5E" w:rsidP="00391254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C76">
        <w:rPr>
          <w:rFonts w:ascii="Times New Roman" w:hAnsi="Times New Roman" w:cs="Times New Roman"/>
          <w:i/>
          <w:sz w:val="24"/>
          <w:szCs w:val="24"/>
        </w:rPr>
        <w:t>Interior design</w:t>
      </w:r>
      <w:r>
        <w:rPr>
          <w:rFonts w:ascii="Times New Roman" w:hAnsi="Times New Roman" w:cs="Times New Roman"/>
          <w:sz w:val="24"/>
          <w:szCs w:val="24"/>
        </w:rPr>
        <w:t>;</w:t>
      </w:r>
      <w:r w:rsidR="00753493" w:rsidRPr="00F20C76">
        <w:rPr>
          <w:rFonts w:ascii="Times New Roman" w:hAnsi="Times New Roman" w:cs="Times New Roman"/>
          <w:sz w:val="24"/>
          <w:szCs w:val="24"/>
        </w:rPr>
        <w:t>Ahmed</w:t>
      </w:r>
      <w:r w:rsidR="0075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A.Kasu</w:t>
      </w:r>
      <w:r w:rsidR="00CE3CD1">
        <w:rPr>
          <w:rFonts w:ascii="Times New Roman" w:hAnsi="Times New Roman" w:cs="Times New Roman"/>
          <w:sz w:val="24"/>
          <w:szCs w:val="24"/>
        </w:rPr>
        <w:t>; 1</w:t>
      </w:r>
      <w:r w:rsidR="00CE3CD1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CE3CD1">
        <w:rPr>
          <w:rFonts w:ascii="Times New Roman" w:hAnsi="Times New Roman" w:cs="Times New Roman"/>
          <w:sz w:val="24"/>
          <w:szCs w:val="24"/>
        </w:rPr>
        <w:t>Ed.; 2009; Ashish Book Centre; Mumbai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D5E" w:rsidRDefault="00B67D5E" w:rsidP="00B67D5E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67D5E" w:rsidRPr="00B67D5E" w:rsidRDefault="00B67D5E" w:rsidP="00B67D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B67D5E">
        <w:rPr>
          <w:rFonts w:ascii="Times New Roman" w:hAnsi="Times New Roman" w:cs="Times New Roman"/>
          <w:b/>
          <w:szCs w:val="24"/>
          <w:u w:val="single"/>
        </w:rPr>
        <w:t>Reference Books:</w:t>
      </w:r>
    </w:p>
    <w:p w:rsidR="00CE3CD1" w:rsidRPr="00AC353E" w:rsidRDefault="00753493" w:rsidP="00391254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353E">
        <w:rPr>
          <w:rFonts w:ascii="Times New Roman" w:hAnsi="Times New Roman" w:cs="Times New Roman"/>
          <w:sz w:val="24"/>
          <w:szCs w:val="24"/>
        </w:rPr>
        <w:t>Seetharaman</w:t>
      </w:r>
      <w:r>
        <w:rPr>
          <w:rFonts w:ascii="Times New Roman" w:hAnsi="Times New Roman" w:cs="Times New Roman"/>
          <w:sz w:val="24"/>
          <w:szCs w:val="24"/>
        </w:rPr>
        <w:t xml:space="preserve">, Premavathy; </w:t>
      </w:r>
      <w:r w:rsidR="00CE3CD1" w:rsidRPr="00AC353E">
        <w:rPr>
          <w:rFonts w:ascii="Times New Roman" w:hAnsi="Times New Roman" w:cs="Times New Roman"/>
          <w:i/>
          <w:sz w:val="24"/>
          <w:szCs w:val="24"/>
        </w:rPr>
        <w:t>Interior Design &amp; Decoration</w:t>
      </w:r>
      <w:r w:rsidR="00CE3CD1">
        <w:rPr>
          <w:rFonts w:ascii="Times New Roman" w:hAnsi="Times New Roman" w:cs="Times New Roman"/>
          <w:sz w:val="24"/>
          <w:szCs w:val="24"/>
        </w:rPr>
        <w:t>; 1</w:t>
      </w:r>
      <w:r w:rsidR="00CE3CD1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CE3CD1">
        <w:rPr>
          <w:rFonts w:ascii="Times New Roman" w:hAnsi="Times New Roman" w:cs="Times New Roman"/>
          <w:sz w:val="24"/>
          <w:szCs w:val="24"/>
        </w:rPr>
        <w:t>Ed.; 2009; CBS; New Delhi</w:t>
      </w:r>
    </w:p>
    <w:p w:rsidR="00E00DF8" w:rsidRPr="00CE3CD1" w:rsidRDefault="00753493" w:rsidP="00391254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353E">
        <w:rPr>
          <w:rFonts w:ascii="Times New Roman" w:hAnsi="Times New Roman" w:cs="Times New Roman"/>
          <w:sz w:val="24"/>
          <w:szCs w:val="24"/>
        </w:rPr>
        <w:t>Ching D.K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E3CD1" w:rsidRPr="00AC353E">
        <w:rPr>
          <w:rFonts w:ascii="Times New Roman" w:hAnsi="Times New Roman" w:cs="Times New Roman"/>
          <w:i/>
          <w:sz w:val="24"/>
          <w:szCs w:val="24"/>
        </w:rPr>
        <w:t>Architecture: Form, space &amp; order</w:t>
      </w:r>
      <w:r w:rsidR="00CE3CD1">
        <w:rPr>
          <w:rFonts w:ascii="Times New Roman" w:hAnsi="Times New Roman" w:cs="Times New Roman"/>
          <w:sz w:val="24"/>
          <w:szCs w:val="24"/>
        </w:rPr>
        <w:t>; 1</w:t>
      </w:r>
      <w:r w:rsidR="00CE3C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E3CD1">
        <w:rPr>
          <w:rFonts w:ascii="Times New Roman" w:hAnsi="Times New Roman" w:cs="Times New Roman"/>
          <w:sz w:val="24"/>
          <w:szCs w:val="24"/>
        </w:rPr>
        <w:t xml:space="preserve"> Ed.; 2007; John Wiley; New York</w:t>
      </w:r>
    </w:p>
    <w:p w:rsidR="00E00DF8" w:rsidRDefault="00E00DF8" w:rsidP="00FB2523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FB2523" w:rsidRPr="002119AD" w:rsidRDefault="00FB2523" w:rsidP="00FB2523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Course Outcomes: </w:t>
      </w:r>
    </w:p>
    <w:p w:rsidR="00E00DF8" w:rsidRPr="00B67D5E" w:rsidRDefault="00E00DF8" w:rsidP="00391254">
      <w:pPr>
        <w:pStyle w:val="ListParagraph"/>
        <w:numPr>
          <w:ilvl w:val="0"/>
          <w:numId w:val="9"/>
        </w:num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B67D5E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To learn the importance of historical background in the creation of new designs and themes.</w:t>
      </w:r>
    </w:p>
    <w:p w:rsidR="00410DB8" w:rsidRDefault="00410DB8" w:rsidP="00FB2523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7728F7" w:rsidRDefault="007728F7" w:rsidP="00FB2523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7728F7" w:rsidRDefault="007728F7" w:rsidP="00FB2523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7728F7" w:rsidRDefault="007728F7" w:rsidP="00FB2523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7728F7" w:rsidRDefault="007728F7" w:rsidP="00FB2523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7728F7" w:rsidRPr="00947F67" w:rsidRDefault="007728F7" w:rsidP="00FB2523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5F570F" w:rsidRPr="00947F67" w:rsidRDefault="00C55C27" w:rsidP="005F570F">
      <w:pPr>
        <w:spacing w:after="0" w:line="240" w:lineRule="auto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  <w:r>
        <w:rPr>
          <w:rFonts w:asciiTheme="majorHAnsi" w:hAnsiTheme="majorHAnsi"/>
          <w:b/>
          <w:noProof/>
          <w:color w:val="0D0D0D" w:themeColor="text1" w:themeTint="F2"/>
          <w:sz w:val="20"/>
          <w:szCs w:val="20"/>
        </w:rPr>
        <w:pict>
          <v:rect id="Rectangle 11" o:spid="_x0000_s1071" style="position:absolute;margin-left:-5.45pt;margin-top:5.3pt;width:274.6pt;height:98.4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" filled="f" fillcolor="black [3213]"/>
        </w:pict>
      </w: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29" type="#_x0000_t202" style="position:absolute;margin-left:315.75pt;margin-top:5.7pt;width:193.4pt;height:98.45pt;z-index:25169715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">
            <v:textbox>
              <w:txbxContent>
                <w:p w:rsidR="002153F9" w:rsidRPr="00236490" w:rsidRDefault="002153F9" w:rsidP="008E4E4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8E4E4B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8E4E4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8E4E4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8E4E4B"/>
              </w:txbxContent>
            </v:textbox>
            <w10:wrap type="square"/>
          </v:shape>
        </w:pict>
      </w:r>
    </w:p>
    <w:p w:rsidR="00E00DF8" w:rsidRDefault="008E4E4B" w:rsidP="00E00DF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Paper IV</w:t>
      </w:r>
      <w:r w:rsidR="005F570F"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: </w:t>
      </w:r>
      <w:r w:rsidR="00E00DF8" w:rsidRPr="007D3846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D</w:t>
      </w:r>
      <w:r w:rsidR="00E00DF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esign Rendering, Representation</w:t>
      </w:r>
      <w:r w:rsidR="00E00DF8" w:rsidRPr="007D3846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Technique</w:t>
      </w:r>
      <w:r w:rsidR="009267F0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 xml:space="preserve"> I</w:t>
      </w:r>
    </w:p>
    <w:p w:rsidR="00FB2523" w:rsidRPr="00E00DF8" w:rsidRDefault="00E00DF8" w:rsidP="00E00DF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7D3846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 xml:space="preserve"> (Art, Graphics &amp; photography)</w:t>
      </w:r>
    </w:p>
    <w:p w:rsidR="00E00DF8" w:rsidRDefault="00E00DF8" w:rsidP="005F570F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5F570F" w:rsidRPr="00947F67" w:rsidRDefault="005F570F" w:rsidP="005F570F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Subject Code: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E00DF8" w:rsidRPr="007D3846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</w:t>
      </w:r>
      <w:r w:rsidR="00F50C0D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C</w:t>
      </w:r>
      <w:r w:rsidR="00E00DF8" w:rsidRPr="007D3846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11</w:t>
      </w:r>
      <w:r w:rsidR="007728F7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4</w:t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9267F0" w:rsidRPr="009C11D0" w:rsidRDefault="009267F0" w:rsidP="009267F0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06                                                  L-T-P-C</w:t>
      </w:r>
      <w:r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 xml:space="preserve"> 1-2-6-6</w:t>
      </w:r>
    </w:p>
    <w:p w:rsidR="005F570F" w:rsidRPr="00947F67" w:rsidRDefault="005F570F" w:rsidP="00071834">
      <w:pPr>
        <w:spacing w:after="0" w:line="240" w:lineRule="auto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5F570F" w:rsidRPr="00947F67" w:rsidRDefault="005F570F" w:rsidP="005F570F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5F570F" w:rsidRPr="002119AD" w:rsidRDefault="005F570F" w:rsidP="005F570F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Course Objective: </w:t>
      </w:r>
    </w:p>
    <w:p w:rsidR="00E00DF8" w:rsidRPr="00B67D5E" w:rsidRDefault="00E00DF8" w:rsidP="00391254">
      <w:pPr>
        <w:pStyle w:val="ListParagraph"/>
        <w:numPr>
          <w:ilvl w:val="0"/>
          <w:numId w:val="9"/>
        </w:numPr>
        <w:spacing w:before="240"/>
        <w:jc w:val="left"/>
        <w:rPr>
          <w:rFonts w:asciiTheme="majorHAnsi" w:eastAsia="Times New Roman" w:hAnsiTheme="majorHAnsi" w:cs="Times New Roman"/>
          <w:sz w:val="20"/>
          <w:szCs w:val="20"/>
        </w:rPr>
      </w:pPr>
      <w:r w:rsidRPr="00B67D5E">
        <w:rPr>
          <w:rFonts w:asciiTheme="majorHAnsi" w:eastAsia="Times New Roman" w:hAnsiTheme="majorHAnsi" w:cs="Times New Roman"/>
          <w:sz w:val="20"/>
          <w:szCs w:val="20"/>
        </w:rPr>
        <w:t>To orient &amp; equip the student with soft skills of Art,Graphics &amp; photography.</w:t>
      </w:r>
    </w:p>
    <w:p w:rsidR="005F570F" w:rsidRPr="00947F67" w:rsidRDefault="005F570F" w:rsidP="005F570F">
      <w:pPr>
        <w:spacing w:after="0" w:line="240" w:lineRule="auto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</w:p>
    <w:p w:rsidR="00E00DF8" w:rsidRPr="00B67D5E" w:rsidRDefault="005F570F" w:rsidP="005F570F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Detailed Syllabus:</w:t>
      </w:r>
    </w:p>
    <w:tbl>
      <w:tblPr>
        <w:tblStyle w:val="TableGrid"/>
        <w:tblW w:w="10575" w:type="dxa"/>
        <w:jc w:val="center"/>
        <w:tblLook w:val="04A0" w:firstRow="1" w:lastRow="0" w:firstColumn="1" w:lastColumn="0" w:noHBand="0" w:noVBand="1"/>
      </w:tblPr>
      <w:tblGrid>
        <w:gridCol w:w="1277"/>
        <w:gridCol w:w="2344"/>
        <w:gridCol w:w="5064"/>
        <w:gridCol w:w="1890"/>
      </w:tblGrid>
      <w:tr w:rsidR="00C51348" w:rsidRPr="00947F67" w:rsidTr="00E00DF8">
        <w:trPr>
          <w:trHeight w:val="489"/>
          <w:jc w:val="center"/>
        </w:trPr>
        <w:tc>
          <w:tcPr>
            <w:tcW w:w="1277" w:type="dxa"/>
            <w:vAlign w:val="center"/>
          </w:tcPr>
          <w:p w:rsidR="008D1084" w:rsidRPr="00947F67" w:rsidRDefault="008D1084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Modules</w:t>
            </w:r>
          </w:p>
        </w:tc>
        <w:tc>
          <w:tcPr>
            <w:tcW w:w="2344" w:type="dxa"/>
            <w:vAlign w:val="center"/>
          </w:tcPr>
          <w:p w:rsidR="008D1084" w:rsidRPr="00947F67" w:rsidRDefault="008D1084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Topics</w:t>
            </w:r>
          </w:p>
        </w:tc>
        <w:tc>
          <w:tcPr>
            <w:tcW w:w="5064" w:type="dxa"/>
            <w:vAlign w:val="center"/>
          </w:tcPr>
          <w:p w:rsidR="008D1084" w:rsidRPr="00947F67" w:rsidRDefault="008D1084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Course content</w:t>
            </w:r>
          </w:p>
        </w:tc>
        <w:tc>
          <w:tcPr>
            <w:tcW w:w="1890" w:type="dxa"/>
            <w:vAlign w:val="center"/>
          </w:tcPr>
          <w:p w:rsidR="008D1084" w:rsidRPr="00947F67" w:rsidRDefault="008D1084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Periods</w:t>
            </w:r>
          </w:p>
        </w:tc>
      </w:tr>
      <w:tr w:rsidR="00E00DF8" w:rsidRPr="00947F67" w:rsidTr="00B67D5E">
        <w:trPr>
          <w:trHeight w:val="755"/>
          <w:jc w:val="center"/>
        </w:trPr>
        <w:tc>
          <w:tcPr>
            <w:tcW w:w="1277" w:type="dxa"/>
            <w:vAlign w:val="center"/>
          </w:tcPr>
          <w:p w:rsidR="00E00DF8" w:rsidRPr="00947F67" w:rsidRDefault="00E00DF8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I.</w:t>
            </w:r>
          </w:p>
        </w:tc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DF8" w:rsidRPr="008777CC" w:rsidRDefault="00E00DF8" w:rsidP="00071EE1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Orthographic Projections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0DF8" w:rsidRPr="007D3846" w:rsidRDefault="00E00DF8" w:rsidP="00B67D5E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Plan, Elevation , Section</w:t>
            </w:r>
          </w:p>
        </w:tc>
        <w:tc>
          <w:tcPr>
            <w:tcW w:w="1890" w:type="dxa"/>
            <w:vAlign w:val="center"/>
          </w:tcPr>
          <w:p w:rsidR="00E00DF8" w:rsidRPr="00947F67" w:rsidRDefault="00AC7CF4" w:rsidP="00AC7CF4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00E00DF8" w:rsidRPr="00947F67" w:rsidTr="00E00DF8">
        <w:trPr>
          <w:trHeight w:val="872"/>
          <w:jc w:val="center"/>
        </w:trPr>
        <w:tc>
          <w:tcPr>
            <w:tcW w:w="1277" w:type="dxa"/>
            <w:vAlign w:val="center"/>
          </w:tcPr>
          <w:p w:rsidR="00E00DF8" w:rsidRPr="00947F67" w:rsidRDefault="00E00DF8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II.</w:t>
            </w:r>
          </w:p>
          <w:p w:rsidR="00E00DF8" w:rsidRPr="00947F67" w:rsidRDefault="00E00DF8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E00DF8" w:rsidRPr="008777CC" w:rsidRDefault="00E00DF8" w:rsidP="00071EE1">
            <w:pPr>
              <w:jc w:val="left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Isometric &amp; Axonometric Projections </w:t>
            </w:r>
          </w:p>
        </w:tc>
        <w:tc>
          <w:tcPr>
            <w:tcW w:w="5064" w:type="dxa"/>
            <w:tcBorders>
              <w:left w:val="single" w:sz="4" w:space="0" w:color="auto"/>
            </w:tcBorders>
            <w:vAlign w:val="center"/>
          </w:tcPr>
          <w:p w:rsidR="00E00DF8" w:rsidRPr="007D3846" w:rsidRDefault="00E00DF8" w:rsidP="00B67D5E">
            <w:pPr>
              <w:jc w:val="left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sz w:val="20"/>
                <w:szCs w:val="20"/>
              </w:rPr>
              <w:t>Preparation of views of basic figures</w:t>
            </w:r>
          </w:p>
        </w:tc>
        <w:tc>
          <w:tcPr>
            <w:tcW w:w="1890" w:type="dxa"/>
            <w:vAlign w:val="center"/>
          </w:tcPr>
          <w:p w:rsidR="00E00DF8" w:rsidRPr="00947F67" w:rsidRDefault="00AC7CF4" w:rsidP="00AC7CF4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00E00DF8" w:rsidRPr="00947F67" w:rsidTr="00B67D5E">
        <w:trPr>
          <w:trHeight w:val="1367"/>
          <w:jc w:val="center"/>
        </w:trPr>
        <w:tc>
          <w:tcPr>
            <w:tcW w:w="1277" w:type="dxa"/>
            <w:vAlign w:val="center"/>
          </w:tcPr>
          <w:p w:rsidR="00E00DF8" w:rsidRPr="00947F67" w:rsidRDefault="00E00DF8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III.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E00DF8" w:rsidRPr="008777CC" w:rsidRDefault="00E00DF8" w:rsidP="00E00DF8">
            <w:pPr>
              <w:jc w:val="left"/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  <w:t>Fundamentals of Photography &amp; Photography styles</w:t>
            </w:r>
          </w:p>
        </w:tc>
        <w:tc>
          <w:tcPr>
            <w:tcW w:w="5064" w:type="dxa"/>
            <w:tcBorders>
              <w:left w:val="single" w:sz="4" w:space="0" w:color="auto"/>
            </w:tcBorders>
            <w:vAlign w:val="center"/>
          </w:tcPr>
          <w:p w:rsidR="00E00DF8" w:rsidRPr="007D3846" w:rsidRDefault="00E00DF8" w:rsidP="00B67D5E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Use of camera, light exposure, depth of field, Monochrome, colours, landscape,</w:t>
            </w:r>
          </w:p>
          <w:p w:rsidR="00E00DF8" w:rsidRPr="007D3846" w:rsidRDefault="00E00DF8" w:rsidP="00B67D5E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portrait, interior &amp; exterior photography</w:t>
            </w:r>
          </w:p>
          <w:p w:rsidR="00E00DF8" w:rsidRPr="007D3846" w:rsidRDefault="00E00DF8" w:rsidP="00B67D5E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A"/>
                <w:sz w:val="20"/>
                <w:szCs w:val="20"/>
                <w:lang w:eastAsia="en-IN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Use of filter, zoom &amp; lenses</w:t>
            </w:r>
          </w:p>
        </w:tc>
        <w:tc>
          <w:tcPr>
            <w:tcW w:w="1890" w:type="dxa"/>
            <w:vAlign w:val="center"/>
          </w:tcPr>
          <w:p w:rsidR="00E00DF8" w:rsidRPr="00947F67" w:rsidRDefault="00AC7CF4" w:rsidP="00AC7CF4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E00DF8" w:rsidRPr="00947F67" w:rsidTr="00B67D5E">
        <w:trPr>
          <w:trHeight w:val="1358"/>
          <w:jc w:val="center"/>
        </w:trPr>
        <w:tc>
          <w:tcPr>
            <w:tcW w:w="1277" w:type="dxa"/>
            <w:vAlign w:val="center"/>
          </w:tcPr>
          <w:p w:rsidR="00E00DF8" w:rsidRPr="00947F67" w:rsidRDefault="00E00DF8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IV.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E00DF8" w:rsidRPr="008777CC" w:rsidRDefault="00E00DF8" w:rsidP="00071EE1">
            <w:pPr>
              <w:jc w:val="left"/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  <w:t>Fundamentals of Art &amp; Thematic Representation.</w:t>
            </w:r>
          </w:p>
        </w:tc>
        <w:tc>
          <w:tcPr>
            <w:tcW w:w="5064" w:type="dxa"/>
            <w:tcBorders>
              <w:left w:val="single" w:sz="4" w:space="0" w:color="auto"/>
            </w:tcBorders>
            <w:vAlign w:val="center"/>
          </w:tcPr>
          <w:p w:rsidR="00E00DF8" w:rsidRPr="003F0163" w:rsidRDefault="00E00DF8" w:rsidP="00B67D5E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sz w:val="20"/>
                <w:szCs w:val="20"/>
              </w:rPr>
              <w:t>Pencil rendering, sketching, water colouring, types of colours, colour wheel, colour schemes &amp; to prepare basic theme of single room using fundamentals learnt .</w:t>
            </w:r>
          </w:p>
        </w:tc>
        <w:tc>
          <w:tcPr>
            <w:tcW w:w="1890" w:type="dxa"/>
            <w:vAlign w:val="center"/>
          </w:tcPr>
          <w:p w:rsidR="00E00DF8" w:rsidRPr="00947F67" w:rsidRDefault="00E00DF8" w:rsidP="00AC7CF4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2</w:t>
            </w:r>
            <w:r w:rsidR="00AC7CF4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E00DF8" w:rsidRPr="00947F67" w:rsidTr="00E00DF8">
        <w:trPr>
          <w:trHeight w:val="300"/>
          <w:jc w:val="center"/>
        </w:trPr>
        <w:tc>
          <w:tcPr>
            <w:tcW w:w="8685" w:type="dxa"/>
            <w:gridSpan w:val="3"/>
          </w:tcPr>
          <w:p w:rsidR="00E00DF8" w:rsidRPr="00947F67" w:rsidRDefault="00E00DF8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Total</w:t>
            </w:r>
          </w:p>
        </w:tc>
        <w:tc>
          <w:tcPr>
            <w:tcW w:w="1890" w:type="dxa"/>
            <w:vAlign w:val="center"/>
          </w:tcPr>
          <w:p w:rsidR="00E00DF8" w:rsidRPr="00947F67" w:rsidRDefault="00AC7CF4" w:rsidP="001705EC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96</w:t>
            </w:r>
          </w:p>
        </w:tc>
      </w:tr>
    </w:tbl>
    <w:p w:rsidR="005F570F" w:rsidRPr="00947F67" w:rsidRDefault="005F570F" w:rsidP="00071834">
      <w:pPr>
        <w:spacing w:after="0" w:line="240" w:lineRule="auto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5F570F" w:rsidRPr="002119AD" w:rsidRDefault="005F570F" w:rsidP="005F570F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  <w:t xml:space="preserve">Text Books: </w:t>
      </w:r>
    </w:p>
    <w:p w:rsidR="00B67D5E" w:rsidRDefault="00B67D5E" w:rsidP="00391254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Engineering drawing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,Bhatt, N.D and Panchal, V. M</w:t>
      </w:r>
      <w:r w:rsidR="00CE3CD1"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;</w:t>
      </w:r>
      <w:r w:rsidR="00CE3CD1"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</w:t>
      </w:r>
      <w:r w:rsidR="00CE3CD1"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st </w:t>
      </w:r>
      <w:r w:rsidR="00CE3CD1"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Ed.; 2008; Charotar Publishing House; Gujrat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67D5E" w:rsidRDefault="00B67D5E" w:rsidP="00B67D5E">
      <w:pPr>
        <w:pStyle w:val="ListParagraph"/>
        <w:ind w:left="1080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71427" w:rsidRPr="00B67D5E" w:rsidRDefault="00B67D5E" w:rsidP="00B67D5E">
      <w:pPr>
        <w:rPr>
          <w:rFonts w:ascii="Times New Roman" w:hAnsi="Times New Roman" w:cs="Times New Roman"/>
          <w:b/>
          <w:color w:val="0D0D0D" w:themeColor="text1" w:themeTint="F2"/>
          <w:sz w:val="20"/>
          <w:szCs w:val="24"/>
          <w:u w:val="single"/>
        </w:rPr>
      </w:pPr>
      <w:r w:rsidRPr="00B67D5E">
        <w:rPr>
          <w:rFonts w:ascii="Times New Roman" w:hAnsi="Times New Roman" w:cs="Times New Roman"/>
          <w:b/>
          <w:color w:val="0D0D0D" w:themeColor="text1" w:themeTint="F2"/>
          <w:sz w:val="20"/>
          <w:szCs w:val="24"/>
          <w:u w:val="single"/>
        </w:rPr>
        <w:t>Reference Books:</w:t>
      </w:r>
    </w:p>
    <w:p w:rsidR="00671427" w:rsidRPr="00D64AC3" w:rsidRDefault="00753493" w:rsidP="00391254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AC3">
        <w:rPr>
          <w:rFonts w:ascii="Times New Roman" w:hAnsi="Times New Roman" w:cs="Times New Roman"/>
          <w:sz w:val="24"/>
          <w:szCs w:val="24"/>
        </w:rPr>
        <w:t xml:space="preserve">Scott,R.G; </w:t>
      </w:r>
      <w:r w:rsidR="00FD646A" w:rsidRPr="00D64AC3">
        <w:rPr>
          <w:rFonts w:ascii="Times New Roman" w:hAnsi="Times New Roman" w:cs="Times New Roman"/>
          <w:i/>
          <w:sz w:val="24"/>
          <w:szCs w:val="24"/>
        </w:rPr>
        <w:t>Design Fundamentals</w:t>
      </w:r>
      <w:r w:rsidR="00FD646A" w:rsidRPr="00D64AC3">
        <w:rPr>
          <w:rFonts w:ascii="Times New Roman" w:hAnsi="Times New Roman" w:cs="Times New Roman"/>
          <w:sz w:val="24"/>
          <w:szCs w:val="24"/>
        </w:rPr>
        <w:t>; 2</w:t>
      </w:r>
      <w:r w:rsidR="00FD646A" w:rsidRPr="00D64AC3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FD646A" w:rsidRPr="00D64AC3">
        <w:rPr>
          <w:rFonts w:ascii="Times New Roman" w:hAnsi="Times New Roman" w:cs="Times New Roman"/>
          <w:sz w:val="24"/>
          <w:szCs w:val="24"/>
        </w:rPr>
        <w:t>Ed.; 2009; R.E. Kreiger; New York</w:t>
      </w:r>
    </w:p>
    <w:p w:rsidR="00671427" w:rsidRPr="00D64AC3" w:rsidRDefault="00753493" w:rsidP="00391254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AC3">
        <w:rPr>
          <w:rFonts w:ascii="Times New Roman" w:hAnsi="Times New Roman" w:cs="Times New Roman"/>
          <w:sz w:val="24"/>
          <w:szCs w:val="24"/>
        </w:rPr>
        <w:t xml:space="preserve">Itten, </w:t>
      </w:r>
      <w:r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Johannes; </w:t>
      </w:r>
      <w:r w:rsidR="00FD646A" w:rsidRPr="00D64AC3">
        <w:rPr>
          <w:rFonts w:ascii="Times New Roman" w:hAnsi="Times New Roman" w:cs="Times New Roman"/>
          <w:i/>
          <w:sz w:val="24"/>
          <w:szCs w:val="24"/>
        </w:rPr>
        <w:t>Elements of colours</w:t>
      </w:r>
      <w:r w:rsidR="00FD646A" w:rsidRPr="00D64AC3">
        <w:rPr>
          <w:rFonts w:ascii="Times New Roman" w:hAnsi="Times New Roman" w:cs="Times New Roman"/>
          <w:sz w:val="24"/>
          <w:szCs w:val="24"/>
        </w:rPr>
        <w:t xml:space="preserve">; </w:t>
      </w:r>
      <w:r w:rsidR="00FD646A"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1</w:t>
      </w:r>
      <w:r w:rsidR="00FD646A"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perscript"/>
        </w:rPr>
        <w:t xml:space="preserve">st </w:t>
      </w:r>
      <w:r w:rsidR="00FD646A"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Ed.; 1970; </w:t>
      </w:r>
      <w:r w:rsidR="00FD646A" w:rsidRPr="00D64AC3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 </w:t>
      </w:r>
      <w:r w:rsidR="00B67D5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Chapman &amp; Hall</w:t>
      </w:r>
    </w:p>
    <w:p w:rsidR="00671427" w:rsidRPr="00D64AC3" w:rsidRDefault="00753493" w:rsidP="00391254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AC3">
        <w:rPr>
          <w:rFonts w:ascii="Times New Roman" w:hAnsi="Times New Roman" w:cs="Times New Roman"/>
          <w:sz w:val="24"/>
          <w:szCs w:val="24"/>
        </w:rPr>
        <w:t xml:space="preserve">Kelby, Scott; </w:t>
      </w:r>
      <w:r w:rsidR="00FD646A" w:rsidRPr="00D64AC3">
        <w:rPr>
          <w:rFonts w:ascii="Times New Roman" w:hAnsi="Times New Roman" w:cs="Times New Roman"/>
          <w:i/>
          <w:sz w:val="24"/>
          <w:szCs w:val="24"/>
        </w:rPr>
        <w:t>Digital photography book</w:t>
      </w:r>
      <w:r w:rsidR="00FD646A" w:rsidRPr="00D64AC3">
        <w:rPr>
          <w:rFonts w:ascii="Times New Roman" w:hAnsi="Times New Roman" w:cs="Times New Roman"/>
          <w:sz w:val="24"/>
          <w:szCs w:val="24"/>
        </w:rPr>
        <w:t>; 1</w:t>
      </w:r>
      <w:r w:rsidR="00FD646A" w:rsidRPr="00D64AC3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FD646A" w:rsidRPr="00D64AC3">
        <w:rPr>
          <w:rFonts w:ascii="Times New Roman" w:hAnsi="Times New Roman" w:cs="Times New Roman"/>
          <w:sz w:val="24"/>
          <w:szCs w:val="24"/>
        </w:rPr>
        <w:t xml:space="preserve">Ed.; 2013; </w:t>
      </w:r>
      <w:r w:rsidR="00FD646A"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Peachpit Press; San Francisco</w:t>
      </w:r>
    </w:p>
    <w:p w:rsidR="00671427" w:rsidRPr="00B67D5E" w:rsidRDefault="00753493" w:rsidP="00391254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AC3">
        <w:rPr>
          <w:rFonts w:ascii="Times New Roman" w:hAnsi="Times New Roman" w:cs="Times New Roman"/>
          <w:sz w:val="24"/>
          <w:szCs w:val="24"/>
        </w:rPr>
        <w:t xml:space="preserve">Doug Herman &amp; David Jones; </w:t>
      </w:r>
      <w:r w:rsidR="00FD646A" w:rsidRPr="00D64AC3">
        <w:rPr>
          <w:rFonts w:ascii="Times New Roman" w:hAnsi="Times New Roman" w:cs="Times New Roman"/>
          <w:i/>
          <w:sz w:val="24"/>
          <w:szCs w:val="24"/>
        </w:rPr>
        <w:t>Digital photography handbook: An illustrated step by step</w:t>
      </w:r>
      <w:r w:rsidR="00FD646A" w:rsidRPr="00D64AC3">
        <w:rPr>
          <w:rFonts w:ascii="Times New Roman" w:hAnsi="Times New Roman" w:cs="Times New Roman"/>
          <w:sz w:val="24"/>
          <w:szCs w:val="24"/>
        </w:rPr>
        <w:t>guide; 5</w:t>
      </w:r>
      <w:r w:rsidR="00FD646A" w:rsidRPr="00D64AC3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FD646A" w:rsidRPr="00D64AC3">
        <w:rPr>
          <w:rFonts w:ascii="Times New Roman" w:hAnsi="Times New Roman" w:cs="Times New Roman"/>
          <w:sz w:val="24"/>
          <w:szCs w:val="24"/>
        </w:rPr>
        <w:t xml:space="preserve">Ed.; 2016;Quercus; </w:t>
      </w:r>
      <w:r w:rsidR="00FD646A" w:rsidRPr="00D64AC3">
        <w:rPr>
          <w:rFonts w:ascii="Times New Roman" w:eastAsia="Arial Unicode MS" w:hAnsi="Times New Roman" w:cs="Times New Roman"/>
          <w:sz w:val="24"/>
          <w:szCs w:val="24"/>
        </w:rPr>
        <w:t>London</w:t>
      </w:r>
    </w:p>
    <w:p w:rsidR="00B67D5E" w:rsidRPr="00D64AC3" w:rsidRDefault="00B67D5E" w:rsidP="00B67D5E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Pr="002119AD" w:rsidRDefault="002744F2" w:rsidP="002744F2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Course Outcomes: </w:t>
      </w:r>
    </w:p>
    <w:p w:rsidR="00671427" w:rsidRPr="00671427" w:rsidRDefault="00671427" w:rsidP="0039125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67142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To introduce the students to the Skills &amp; Techniques of design &amp; representation, Photography</w:t>
      </w:r>
      <w:r w:rsidR="00B67D5E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.</w:t>
      </w:r>
    </w:p>
    <w:p w:rsidR="008E4E4B" w:rsidRDefault="008E4E4B" w:rsidP="00671427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8E4E4B" w:rsidRDefault="008E4E4B" w:rsidP="00671427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671427" w:rsidRPr="008E4E4B" w:rsidRDefault="00671427" w:rsidP="008E4E4B">
      <w:pPr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2744F2" w:rsidRPr="00F336F4" w:rsidRDefault="00C55C27" w:rsidP="00F336F4">
      <w:pPr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>
        <w:rPr>
          <w:noProof/>
        </w:rPr>
        <w:pict>
          <v:rect id="Rectangle 19" o:spid="_x0000_s1070" style="position:absolute;margin-left:.4pt;margin-top:17.9pt;width:237.75pt;height:81.2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" filled="f" fillcolor="black [3213]"/>
        </w:pict>
      </w:r>
      <w:r>
        <w:rPr>
          <w:noProof/>
        </w:rPr>
        <w:pict>
          <v:shape id="_x0000_s1030" type="#_x0000_t202" style="position:absolute;margin-left:286.5pt;margin-top:18.35pt;width:193.4pt;height:106.9pt;z-index:251698176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iELgIAAFk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">
            <v:textbox>
              <w:txbxContent>
                <w:p w:rsidR="002153F9" w:rsidRPr="00236490" w:rsidRDefault="002153F9" w:rsidP="008E4E4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8E4E4B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Hand on experience  30%</w:t>
                  </w:r>
                </w:p>
                <w:p w:rsidR="002153F9" w:rsidRPr="00236490" w:rsidRDefault="002153F9" w:rsidP="008E4E4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8E4E4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8E4E4B"/>
              </w:txbxContent>
            </v:textbox>
            <w10:wrap type="square"/>
          </v:shape>
        </w:pict>
      </w:r>
    </w:p>
    <w:p w:rsidR="008D1084" w:rsidRDefault="002744F2" w:rsidP="002744F2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Paper V:  </w:t>
      </w:r>
      <w:r w:rsidR="008E4E4B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 xml:space="preserve">Workshop </w:t>
      </w:r>
      <w:r w:rsidR="00515B3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I</w:t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E4E4B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671427" w:rsidRDefault="00671427" w:rsidP="002744F2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Subject Code:</w:t>
      </w:r>
      <w:r w:rsidR="008E4E4B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</w:t>
      </w:r>
      <w:r w:rsidR="00F50C0D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G</w:t>
      </w:r>
      <w:r w:rsidR="008E4E4B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12</w:t>
      </w:r>
      <w:r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5</w:t>
      </w:r>
    </w:p>
    <w:p w:rsidR="00515B33" w:rsidRDefault="00515B33" w:rsidP="002744F2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515B33" w:rsidRPr="009C11D0" w:rsidRDefault="00515B33" w:rsidP="00515B33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03                            L-T-P-C</w:t>
      </w:r>
      <w:r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 xml:space="preserve"> 0-0-6-3</w:t>
      </w:r>
    </w:p>
    <w:p w:rsidR="002744F2" w:rsidRPr="00947F67" w:rsidRDefault="002744F2" w:rsidP="002744F2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2744F2" w:rsidRPr="002119AD" w:rsidRDefault="002744F2" w:rsidP="002744F2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Objective: </w:t>
      </w:r>
    </w:p>
    <w:p w:rsidR="002744F2" w:rsidRPr="00B67D5E" w:rsidRDefault="00671427" w:rsidP="00391254">
      <w:pPr>
        <w:pStyle w:val="ListParagraph"/>
        <w:numPr>
          <w:ilvl w:val="0"/>
          <w:numId w:val="11"/>
        </w:num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B67D5E">
        <w:rPr>
          <w:rFonts w:asciiTheme="majorHAnsi" w:hAnsiTheme="majorHAnsi" w:cs="Calibri"/>
          <w:sz w:val="20"/>
          <w:szCs w:val="20"/>
        </w:rPr>
        <w:t>Introduction to the use of different types of tools used in carpentry, welding and masonry.</w:t>
      </w:r>
    </w:p>
    <w:p w:rsidR="00B67D5E" w:rsidRPr="00B67D5E" w:rsidRDefault="00B67D5E" w:rsidP="00B67D5E">
      <w:pPr>
        <w:pStyle w:val="ListParagraph"/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2744F2" w:rsidRPr="002119AD" w:rsidRDefault="002744F2" w:rsidP="002744F2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Detailed Syllabus:</w:t>
      </w:r>
    </w:p>
    <w:tbl>
      <w:tblPr>
        <w:tblStyle w:val="TableGrid"/>
        <w:tblW w:w="10083" w:type="dxa"/>
        <w:jc w:val="center"/>
        <w:tblLook w:val="04A0" w:firstRow="1" w:lastRow="0" w:firstColumn="1" w:lastColumn="0" w:noHBand="0" w:noVBand="1"/>
      </w:tblPr>
      <w:tblGrid>
        <w:gridCol w:w="1288"/>
        <w:gridCol w:w="2268"/>
        <w:gridCol w:w="4733"/>
        <w:gridCol w:w="1794"/>
      </w:tblGrid>
      <w:tr w:rsidR="00671427" w:rsidRPr="003F0163" w:rsidTr="00671427">
        <w:trPr>
          <w:trHeight w:val="503"/>
          <w:jc w:val="center"/>
        </w:trPr>
        <w:tc>
          <w:tcPr>
            <w:tcW w:w="1288" w:type="dxa"/>
            <w:vAlign w:val="center"/>
          </w:tcPr>
          <w:p w:rsidR="00671427" w:rsidRPr="003F0163" w:rsidRDefault="0067142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268" w:type="dxa"/>
            <w:vAlign w:val="center"/>
          </w:tcPr>
          <w:p w:rsidR="00671427" w:rsidRPr="003F0163" w:rsidRDefault="0067142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733" w:type="dxa"/>
            <w:vAlign w:val="center"/>
          </w:tcPr>
          <w:p w:rsidR="00671427" w:rsidRPr="003F0163" w:rsidRDefault="0067142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794" w:type="dxa"/>
            <w:vAlign w:val="center"/>
          </w:tcPr>
          <w:p w:rsidR="00671427" w:rsidRPr="003F0163" w:rsidRDefault="0067142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period</w:t>
            </w:r>
          </w:p>
        </w:tc>
      </w:tr>
      <w:tr w:rsidR="00671427" w:rsidRPr="003F0163" w:rsidTr="00671427">
        <w:trPr>
          <w:trHeight w:val="1349"/>
          <w:jc w:val="center"/>
        </w:trPr>
        <w:tc>
          <w:tcPr>
            <w:tcW w:w="1288" w:type="dxa"/>
            <w:vAlign w:val="center"/>
          </w:tcPr>
          <w:p w:rsidR="00671427" w:rsidRPr="003F0163" w:rsidRDefault="0067142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268" w:type="dxa"/>
            <w:vAlign w:val="center"/>
          </w:tcPr>
          <w:p w:rsidR="00671427" w:rsidRPr="00B67D5E" w:rsidRDefault="00671427" w:rsidP="00671427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Times New Roman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Installation</w:t>
            </w:r>
          </w:p>
          <w:p w:rsidR="00671427" w:rsidRPr="00B67D5E" w:rsidRDefault="00671427" w:rsidP="00071EE1">
            <w:pPr>
              <w:autoSpaceDE w:val="0"/>
              <w:autoSpaceDN w:val="0"/>
              <w:adjustRightInd w:val="0"/>
              <w:ind w:left="48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(Part I)</w:t>
            </w:r>
          </w:p>
          <w:p w:rsidR="00671427" w:rsidRPr="00B67D5E" w:rsidRDefault="00671427" w:rsidP="00071EE1">
            <w:pPr>
              <w:autoSpaceDE w:val="0"/>
              <w:autoSpaceDN w:val="0"/>
              <w:adjustRightInd w:val="0"/>
              <w:ind w:left="48"/>
              <w:rPr>
                <w:rFonts w:asciiTheme="majorHAnsi" w:hAnsiTheme="majorHAnsi" w:cs="Calibri"/>
                <w:szCs w:val="20"/>
              </w:rPr>
            </w:pPr>
          </w:p>
          <w:p w:rsidR="00671427" w:rsidRPr="00B67D5E" w:rsidRDefault="00671427" w:rsidP="00071EE1">
            <w:pPr>
              <w:autoSpaceDE w:val="0"/>
              <w:autoSpaceDN w:val="0"/>
              <w:adjustRightInd w:val="0"/>
              <w:ind w:left="48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Carpentry (Timber)</w:t>
            </w:r>
          </w:p>
          <w:p w:rsidR="00671427" w:rsidRPr="00B67D5E" w:rsidRDefault="00671427" w:rsidP="00071EE1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4733" w:type="dxa"/>
            <w:vAlign w:val="center"/>
          </w:tcPr>
          <w:p w:rsidR="00671427" w:rsidRPr="00B67D5E" w:rsidRDefault="00671427" w:rsidP="003912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Introduction to the carpentry tools, processes, joints and wood working machines</w:t>
            </w:r>
          </w:p>
          <w:p w:rsidR="00671427" w:rsidRPr="00B67D5E" w:rsidRDefault="00671427" w:rsidP="003912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Preparation of various carpentry joints, fixing of plywood, blackboards, commercial boards etc. and their application in furniture.</w:t>
            </w:r>
          </w:p>
          <w:p w:rsidR="00671427" w:rsidRPr="00B67D5E" w:rsidRDefault="00671427" w:rsidP="00671427">
            <w:pPr>
              <w:autoSpaceDE w:val="0"/>
              <w:autoSpaceDN w:val="0"/>
              <w:adjustRightInd w:val="0"/>
              <w:ind w:left="48"/>
              <w:jc w:val="left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671427" w:rsidRPr="008777CC" w:rsidRDefault="00AC7CF4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</w:tc>
      </w:tr>
      <w:tr w:rsidR="00671427" w:rsidRPr="003F0163" w:rsidTr="00671427">
        <w:trPr>
          <w:trHeight w:val="1529"/>
          <w:jc w:val="center"/>
        </w:trPr>
        <w:tc>
          <w:tcPr>
            <w:tcW w:w="1288" w:type="dxa"/>
            <w:vAlign w:val="center"/>
          </w:tcPr>
          <w:p w:rsidR="00671427" w:rsidRPr="003F0163" w:rsidRDefault="0067142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268" w:type="dxa"/>
            <w:vAlign w:val="center"/>
          </w:tcPr>
          <w:p w:rsidR="00671427" w:rsidRPr="00B67D5E" w:rsidRDefault="00671427" w:rsidP="00671427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Times New Roman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Installation</w:t>
            </w:r>
          </w:p>
          <w:p w:rsidR="00671427" w:rsidRPr="00B67D5E" w:rsidRDefault="00671427" w:rsidP="00071EE1">
            <w:pPr>
              <w:pStyle w:val="ListParagraph"/>
              <w:autoSpaceDE w:val="0"/>
              <w:autoSpaceDN w:val="0"/>
              <w:adjustRightInd w:val="0"/>
              <w:ind w:left="408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(Part II)</w:t>
            </w:r>
          </w:p>
        </w:tc>
        <w:tc>
          <w:tcPr>
            <w:tcW w:w="4733" w:type="dxa"/>
            <w:vAlign w:val="center"/>
          </w:tcPr>
          <w:p w:rsidR="00671427" w:rsidRPr="00B67D5E" w:rsidRDefault="00671427" w:rsidP="003912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 xml:space="preserve">Handling materials like POP, gypsum, </w:t>
            </w:r>
            <w:r w:rsidR="008E4E4B" w:rsidRPr="00B67D5E">
              <w:rPr>
                <w:rFonts w:asciiTheme="majorHAnsi" w:hAnsiTheme="majorHAnsi" w:cs="Calibri"/>
                <w:szCs w:val="20"/>
              </w:rPr>
              <w:t>Aluminium</w:t>
            </w:r>
            <w:r w:rsidRPr="00B67D5E">
              <w:rPr>
                <w:rFonts w:asciiTheme="majorHAnsi" w:hAnsiTheme="majorHAnsi" w:cs="Calibri"/>
                <w:szCs w:val="20"/>
              </w:rPr>
              <w:t xml:space="preserve"> etc.</w:t>
            </w:r>
          </w:p>
          <w:p w:rsidR="00671427" w:rsidRPr="00B67D5E" w:rsidRDefault="00671427" w:rsidP="003912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Understanding nailing, screwing, riveting and their various conditions and types of applications.</w:t>
            </w:r>
          </w:p>
          <w:p w:rsidR="00671427" w:rsidRPr="00B67D5E" w:rsidRDefault="00671427" w:rsidP="003912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Hands on experience to come up with a product or installation</w:t>
            </w:r>
          </w:p>
          <w:p w:rsidR="00671427" w:rsidRPr="00B67D5E" w:rsidRDefault="00671427" w:rsidP="00071EE1">
            <w:pPr>
              <w:autoSpaceDE w:val="0"/>
              <w:autoSpaceDN w:val="0"/>
              <w:adjustRightInd w:val="0"/>
              <w:ind w:left="48"/>
              <w:jc w:val="left"/>
              <w:rPr>
                <w:rFonts w:asciiTheme="majorHAnsi" w:hAnsiTheme="majorHAnsi" w:cs="Calibri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671427" w:rsidRPr="008777CC" w:rsidRDefault="00AC7CF4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</w:tc>
      </w:tr>
      <w:tr w:rsidR="00671427" w:rsidRPr="003F0163" w:rsidTr="00671427">
        <w:trPr>
          <w:trHeight w:val="854"/>
          <w:jc w:val="center"/>
        </w:trPr>
        <w:tc>
          <w:tcPr>
            <w:tcW w:w="1288" w:type="dxa"/>
            <w:vAlign w:val="center"/>
          </w:tcPr>
          <w:p w:rsidR="00671427" w:rsidRPr="003F0163" w:rsidRDefault="0067142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268" w:type="dxa"/>
            <w:vAlign w:val="center"/>
          </w:tcPr>
          <w:p w:rsidR="00671427" w:rsidRPr="00B67D5E" w:rsidRDefault="00671427" w:rsidP="00671427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Fabrication</w:t>
            </w:r>
          </w:p>
          <w:p w:rsidR="00671427" w:rsidRPr="00B67D5E" w:rsidRDefault="00671427" w:rsidP="00071EE1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Times New Roman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Installation</w:t>
            </w:r>
          </w:p>
        </w:tc>
        <w:tc>
          <w:tcPr>
            <w:tcW w:w="4733" w:type="dxa"/>
            <w:vAlign w:val="center"/>
          </w:tcPr>
          <w:p w:rsidR="00671427" w:rsidRPr="00B67D5E" w:rsidRDefault="00671427" w:rsidP="003912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Introduction to welding equipment, processes and its applications</w:t>
            </w:r>
          </w:p>
          <w:p w:rsidR="00671427" w:rsidRPr="00B67D5E" w:rsidRDefault="00671427" w:rsidP="003912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Times New Roman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Hands on experience to come up with a product or installation</w:t>
            </w:r>
          </w:p>
        </w:tc>
        <w:tc>
          <w:tcPr>
            <w:tcW w:w="1794" w:type="dxa"/>
            <w:vAlign w:val="center"/>
          </w:tcPr>
          <w:p w:rsidR="00671427" w:rsidRPr="008777CC" w:rsidRDefault="00AC7CF4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</w:tc>
      </w:tr>
      <w:tr w:rsidR="00671427" w:rsidRPr="003F0163" w:rsidTr="00671427">
        <w:trPr>
          <w:trHeight w:val="800"/>
          <w:jc w:val="center"/>
        </w:trPr>
        <w:tc>
          <w:tcPr>
            <w:tcW w:w="1288" w:type="dxa"/>
            <w:vAlign w:val="center"/>
          </w:tcPr>
          <w:p w:rsidR="00671427" w:rsidRPr="003F0163" w:rsidRDefault="0067142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268" w:type="dxa"/>
            <w:vAlign w:val="center"/>
          </w:tcPr>
          <w:p w:rsidR="00671427" w:rsidRPr="00B67D5E" w:rsidRDefault="00671427" w:rsidP="00671427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Masonry</w:t>
            </w:r>
          </w:p>
          <w:p w:rsidR="00671427" w:rsidRPr="00B67D5E" w:rsidRDefault="00671427" w:rsidP="00071EE1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Installation</w:t>
            </w:r>
          </w:p>
        </w:tc>
        <w:tc>
          <w:tcPr>
            <w:tcW w:w="4733" w:type="dxa"/>
            <w:vAlign w:val="center"/>
          </w:tcPr>
          <w:p w:rsidR="00671427" w:rsidRPr="00B67D5E" w:rsidRDefault="00671427" w:rsidP="003912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0" w:lineRule="atLeast"/>
              <w:ind w:left="698"/>
              <w:jc w:val="left"/>
              <w:rPr>
                <w:rFonts w:asciiTheme="majorHAnsi" w:hAnsiTheme="majorHAnsi" w:cs="Calibri"/>
                <w:szCs w:val="20"/>
              </w:rPr>
            </w:pPr>
            <w:r w:rsidRPr="00B67D5E">
              <w:rPr>
                <w:rFonts w:asciiTheme="majorHAnsi" w:hAnsiTheme="majorHAnsi" w:cs="Calibri"/>
                <w:szCs w:val="20"/>
              </w:rPr>
              <w:t>Installations with bricks and brick bats. Making of Geometrical forms on the ground.</w:t>
            </w:r>
          </w:p>
          <w:p w:rsidR="00671427" w:rsidRPr="00B67D5E" w:rsidRDefault="00671427" w:rsidP="00071EE1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671427" w:rsidRPr="008777CC" w:rsidRDefault="00AC7CF4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</w:tc>
      </w:tr>
      <w:tr w:rsidR="00671427" w:rsidRPr="003F0163" w:rsidTr="00671427">
        <w:trPr>
          <w:trHeight w:val="308"/>
          <w:jc w:val="center"/>
        </w:trPr>
        <w:tc>
          <w:tcPr>
            <w:tcW w:w="8289" w:type="dxa"/>
            <w:gridSpan w:val="3"/>
          </w:tcPr>
          <w:p w:rsidR="00671427" w:rsidRPr="003F0163" w:rsidRDefault="00671427" w:rsidP="00071EE1">
            <w:pPr>
              <w:tabs>
                <w:tab w:val="center" w:pos="3298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  <w:t>Total</w:t>
            </w:r>
          </w:p>
        </w:tc>
        <w:tc>
          <w:tcPr>
            <w:tcW w:w="1794" w:type="dxa"/>
            <w:vAlign w:val="center"/>
          </w:tcPr>
          <w:p w:rsidR="00671427" w:rsidRPr="003F0163" w:rsidRDefault="00AC7CF4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96</w:t>
            </w:r>
          </w:p>
        </w:tc>
      </w:tr>
    </w:tbl>
    <w:p w:rsidR="00FB29CC" w:rsidRDefault="00FB29CC" w:rsidP="002744F2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2744F2" w:rsidRPr="002119AD" w:rsidRDefault="002744F2" w:rsidP="002744F2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Course Outcomes: </w:t>
      </w:r>
    </w:p>
    <w:p w:rsidR="000069B8" w:rsidRPr="00B67D5E" w:rsidRDefault="00671427" w:rsidP="00391254">
      <w:pPr>
        <w:pStyle w:val="ListParagraph"/>
        <w:numPr>
          <w:ilvl w:val="0"/>
          <w:numId w:val="8"/>
        </w:num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B67D5E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Practical exposure to students.</w:t>
      </w:r>
    </w:p>
    <w:p w:rsidR="008E4E4B" w:rsidRDefault="008E4E4B" w:rsidP="00CC4DD1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8E4E4B" w:rsidRDefault="008E4E4B" w:rsidP="00CC4DD1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8E4E4B" w:rsidRDefault="008E4E4B" w:rsidP="00CC4DD1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8E4E4B" w:rsidRDefault="008E4E4B" w:rsidP="00CC4DD1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8E4E4B" w:rsidRDefault="008E4E4B" w:rsidP="00CC4DD1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E55243" w:rsidRPr="00CC4DD1" w:rsidRDefault="00E55243" w:rsidP="00CC4DD1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8236A2" w:rsidRPr="00FB29CC" w:rsidRDefault="00C55C27" w:rsidP="008236A2">
      <w:pPr>
        <w:jc w:val="center"/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31" type="#_x0000_t202" style="position:absolute;left:0;text-align:left;margin-left:301.8pt;margin-top:27.1pt;width:193.4pt;height:112.5pt;z-index:25169920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">
            <v:textbox>
              <w:txbxContent>
                <w:p w:rsidR="002153F9" w:rsidRPr="00236490" w:rsidRDefault="002153F9" w:rsidP="008E4E4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8E4E4B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8E4E4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8E4E4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8E4E4B"/>
              </w:txbxContent>
            </v:textbox>
            <w10:wrap type="square"/>
          </v:shape>
        </w:pict>
      </w:r>
      <w:r>
        <w:rPr>
          <w:rFonts w:asciiTheme="majorHAnsi" w:hAnsiTheme="majorHAnsi"/>
          <w:noProof/>
          <w:color w:val="0D0D0D" w:themeColor="text1" w:themeTint="F2"/>
          <w:sz w:val="20"/>
          <w:szCs w:val="20"/>
        </w:rPr>
        <w:pict>
          <v:rect id="Rectangle 13" o:spid="_x0000_s1069" style="position:absolute;left:0;text-align:left;margin-left:.4pt;margin-top:27.1pt;width:234.8pt;height:76.1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" filled="f" fillcolor="black [3213]"/>
        </w:pict>
      </w:r>
      <w: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pict>
          <v:rect id="Rectangle 16" o:spid="_x0000_s1068" style="position:absolute;left:0;text-align:left;margin-left:-6.75pt;margin-top:-.05pt;width:501.75pt;height:19.0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" filled="f" fillcolor="black [3213]"/>
        </w:pict>
      </w:r>
      <w:r w:rsidR="008236A2" w:rsidRPr="00FB29C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SYLLABUS (2nd SEMESTER)</w:t>
      </w:r>
    </w:p>
    <w:p w:rsidR="00CC4DD1" w:rsidRDefault="00D03A87" w:rsidP="005E5441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Paper I:</w:t>
      </w:r>
      <w:r w:rsidR="00CC4DD1" w:rsidRPr="004D7F42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Interior Design</w:t>
      </w:r>
      <w:r w:rsidR="00CC4DD1"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 xml:space="preserve"> I (Residential)   </w:t>
      </w:r>
    </w:p>
    <w:p w:rsidR="00AC7CF4" w:rsidRDefault="00D03A87" w:rsidP="00AC7CF4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Subject Code: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CC4DD1"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</w:t>
      </w:r>
      <w:r w:rsidR="00F50C0D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C</w:t>
      </w:r>
      <w:r w:rsidR="00CC4DD1"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211</w:t>
      </w:r>
    </w:p>
    <w:p w:rsidR="00E55243" w:rsidRPr="009C11D0" w:rsidRDefault="00E55243" w:rsidP="00E55243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08                            L-T-P-C</w:t>
      </w:r>
      <w:r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 xml:space="preserve"> 0-0-8-8</w:t>
      </w:r>
    </w:p>
    <w:p w:rsidR="00D03A87" w:rsidRPr="00947F67" w:rsidRDefault="00D03A87" w:rsidP="00AC7CF4">
      <w:pPr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D03A87" w:rsidRPr="002119AD" w:rsidRDefault="00D03A87" w:rsidP="005E5441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Objective: </w:t>
      </w:r>
    </w:p>
    <w:p w:rsidR="008D1084" w:rsidRDefault="004303C0" w:rsidP="00391254">
      <w:pPr>
        <w:pStyle w:val="ListParagraph"/>
        <w:numPr>
          <w:ilvl w:val="0"/>
          <w:numId w:val="8"/>
        </w:numPr>
        <w:jc w:val="left"/>
        <w:rPr>
          <w:rFonts w:asciiTheme="majorHAnsi" w:hAnsiTheme="majorHAnsi"/>
          <w:color w:val="0D0D0D" w:themeColor="text1" w:themeTint="F2"/>
          <w:sz w:val="20"/>
          <w:szCs w:val="20"/>
        </w:rPr>
      </w:pPr>
      <w:r w:rsidRPr="00BA3B35">
        <w:rPr>
          <w:rFonts w:asciiTheme="majorHAnsi" w:hAnsiTheme="majorHAnsi"/>
          <w:color w:val="0D0D0D" w:themeColor="text1" w:themeTint="F2"/>
          <w:sz w:val="20"/>
          <w:szCs w:val="20"/>
        </w:rPr>
        <w:t>To translate knowledge of abstract design principles through enhancement of thought</w:t>
      </w:r>
      <w:r w:rsidR="00A83E64" w:rsidRPr="00BA3B35">
        <w:rPr>
          <w:rFonts w:asciiTheme="majorHAnsi" w:hAnsiTheme="majorHAnsi"/>
          <w:color w:val="0D0D0D" w:themeColor="text1" w:themeTint="F2"/>
          <w:sz w:val="20"/>
          <w:szCs w:val="20"/>
        </w:rPr>
        <w:t xml:space="preserve"> process into a workable design</w:t>
      </w:r>
      <w:r w:rsidR="00AC7CF4" w:rsidRPr="00BA3B35">
        <w:rPr>
          <w:rFonts w:asciiTheme="majorHAnsi" w:hAnsiTheme="majorHAnsi"/>
          <w:color w:val="0D0D0D" w:themeColor="text1" w:themeTint="F2"/>
          <w:sz w:val="20"/>
          <w:szCs w:val="20"/>
        </w:rPr>
        <w:t>.</w:t>
      </w:r>
    </w:p>
    <w:p w:rsidR="00BA3B35" w:rsidRPr="00BA3B35" w:rsidRDefault="00BA3B35" w:rsidP="00BA3B35">
      <w:pPr>
        <w:pStyle w:val="ListParagraph"/>
        <w:jc w:val="left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D03A87" w:rsidRPr="002119AD" w:rsidRDefault="00D03A87" w:rsidP="005E5441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Detailed Syllabus:</w:t>
      </w:r>
    </w:p>
    <w:tbl>
      <w:tblPr>
        <w:tblStyle w:val="TableGrid"/>
        <w:tblW w:w="10365" w:type="dxa"/>
        <w:jc w:val="center"/>
        <w:tblLook w:val="04A0" w:firstRow="1" w:lastRow="0" w:firstColumn="1" w:lastColumn="0" w:noHBand="0" w:noVBand="1"/>
      </w:tblPr>
      <w:tblGrid>
        <w:gridCol w:w="1207"/>
        <w:gridCol w:w="2201"/>
        <w:gridCol w:w="4804"/>
        <w:gridCol w:w="2153"/>
      </w:tblGrid>
      <w:tr w:rsidR="00376A69" w:rsidRPr="00E936B8" w:rsidTr="00376A69">
        <w:trPr>
          <w:trHeight w:val="559"/>
          <w:jc w:val="center"/>
        </w:trPr>
        <w:tc>
          <w:tcPr>
            <w:tcW w:w="1207" w:type="dxa"/>
            <w:vAlign w:val="center"/>
          </w:tcPr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201" w:type="dxa"/>
            <w:vAlign w:val="center"/>
          </w:tcPr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804" w:type="dxa"/>
            <w:vAlign w:val="center"/>
          </w:tcPr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2153" w:type="dxa"/>
            <w:vAlign w:val="center"/>
          </w:tcPr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Periods</w:t>
            </w:r>
          </w:p>
        </w:tc>
      </w:tr>
      <w:tr w:rsidR="00376A69" w:rsidRPr="00E936B8" w:rsidTr="00376A69">
        <w:trPr>
          <w:trHeight w:val="1172"/>
          <w:jc w:val="center"/>
        </w:trPr>
        <w:tc>
          <w:tcPr>
            <w:tcW w:w="1207" w:type="dxa"/>
            <w:vAlign w:val="center"/>
          </w:tcPr>
          <w:p w:rsidR="00376A69" w:rsidRPr="00BA3B35" w:rsidRDefault="00376A69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I.</w:t>
            </w:r>
          </w:p>
        </w:tc>
        <w:tc>
          <w:tcPr>
            <w:tcW w:w="2201" w:type="dxa"/>
            <w:vAlign w:val="center"/>
          </w:tcPr>
          <w:p w:rsidR="00376A69" w:rsidRPr="00BA3B35" w:rsidRDefault="00376A69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hAnsiTheme="majorHAnsi" w:cs="Times New Roman"/>
                <w:szCs w:val="20"/>
              </w:rPr>
              <w:t>Design of small space of a residence (1).</w:t>
            </w:r>
          </w:p>
        </w:tc>
        <w:tc>
          <w:tcPr>
            <w:tcW w:w="4804" w:type="dxa"/>
            <w:vAlign w:val="center"/>
          </w:tcPr>
          <w:p w:rsidR="00376A69" w:rsidRPr="00BA3B35" w:rsidRDefault="00376A69" w:rsidP="00071EE1">
            <w:pPr>
              <w:jc w:val="left"/>
              <w:rPr>
                <w:rFonts w:asciiTheme="majorHAnsi" w:hAnsiTheme="majorHAnsi" w:cs="Calibri"/>
                <w:szCs w:val="20"/>
              </w:rPr>
            </w:pPr>
            <w:r w:rsidRPr="00BA3B35">
              <w:rPr>
                <w:rFonts w:asciiTheme="majorHAnsi" w:hAnsiTheme="majorHAnsi" w:cs="Calibri"/>
                <w:szCs w:val="20"/>
              </w:rPr>
              <w:t>Basic human functions and their implications for space requirements.</w:t>
            </w:r>
            <w:r w:rsidR="00AC7CF4" w:rsidRPr="00BA3B35">
              <w:rPr>
                <w:rFonts w:asciiTheme="majorHAnsi" w:hAnsiTheme="majorHAnsi" w:cs="Calibri"/>
                <w:szCs w:val="20"/>
              </w:rPr>
              <w:t xml:space="preserve"> Minimum and optimum areas </w:t>
            </w:r>
            <w:r w:rsidRPr="00BA3B35">
              <w:rPr>
                <w:rFonts w:asciiTheme="majorHAnsi" w:hAnsiTheme="majorHAnsi" w:cs="Calibri"/>
                <w:szCs w:val="20"/>
              </w:rPr>
              <w:t>for mono functions. User’s data. Movement and circulation diagrams.</w:t>
            </w:r>
          </w:p>
          <w:p w:rsidR="00376A69" w:rsidRPr="00BA3B35" w:rsidRDefault="00376A69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376A69" w:rsidRPr="00E936B8" w:rsidRDefault="00320D5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76A69" w:rsidRPr="00E936B8" w:rsidTr="00376A69">
        <w:trPr>
          <w:trHeight w:val="1161"/>
          <w:jc w:val="center"/>
        </w:trPr>
        <w:tc>
          <w:tcPr>
            <w:tcW w:w="1207" w:type="dxa"/>
            <w:vAlign w:val="center"/>
          </w:tcPr>
          <w:p w:rsidR="00376A69" w:rsidRPr="00BA3B35" w:rsidRDefault="00376A69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II.</w:t>
            </w:r>
          </w:p>
          <w:p w:rsidR="00376A69" w:rsidRPr="00BA3B35" w:rsidRDefault="00376A69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376A69" w:rsidRPr="00BA3B35" w:rsidRDefault="00376A69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hAnsiTheme="majorHAnsi" w:cs="Times New Roman"/>
                <w:szCs w:val="20"/>
              </w:rPr>
              <w:t>Design of small space of a residence (2).</w:t>
            </w:r>
          </w:p>
        </w:tc>
        <w:tc>
          <w:tcPr>
            <w:tcW w:w="4804" w:type="dxa"/>
            <w:vAlign w:val="center"/>
          </w:tcPr>
          <w:p w:rsidR="00376A69" w:rsidRPr="00BA3B35" w:rsidRDefault="00376A69" w:rsidP="00071EE1">
            <w:pPr>
              <w:jc w:val="left"/>
              <w:rPr>
                <w:rFonts w:asciiTheme="majorHAnsi" w:hAnsiTheme="majorHAnsi" w:cs="Calibri"/>
                <w:szCs w:val="20"/>
              </w:rPr>
            </w:pPr>
            <w:r w:rsidRPr="00BA3B35">
              <w:rPr>
                <w:rFonts w:asciiTheme="majorHAnsi" w:hAnsiTheme="majorHAnsi" w:cs="Calibri"/>
                <w:szCs w:val="20"/>
              </w:rPr>
              <w:t>Basic human functions and their implications for space requirements.</w:t>
            </w:r>
            <w:r w:rsidR="00AC7CF4" w:rsidRPr="00BA3B35">
              <w:rPr>
                <w:rFonts w:asciiTheme="majorHAnsi" w:hAnsiTheme="majorHAnsi" w:cs="Calibri"/>
                <w:szCs w:val="20"/>
              </w:rPr>
              <w:t xml:space="preserve"> Minimum and optimum areas </w:t>
            </w:r>
            <w:r w:rsidRPr="00BA3B35">
              <w:rPr>
                <w:rFonts w:asciiTheme="majorHAnsi" w:hAnsiTheme="majorHAnsi" w:cs="Calibri"/>
                <w:szCs w:val="20"/>
              </w:rPr>
              <w:t>for mono functions. User’s data. Movement and circulation diagrams.</w:t>
            </w:r>
          </w:p>
          <w:p w:rsidR="00376A69" w:rsidRPr="00BA3B35" w:rsidRDefault="00376A69" w:rsidP="00071EE1">
            <w:pPr>
              <w:jc w:val="left"/>
              <w:rPr>
                <w:rFonts w:asciiTheme="majorHAnsi" w:hAnsiTheme="majorHAnsi" w:cs="Times New Roman"/>
                <w:b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376A69" w:rsidRPr="00E936B8" w:rsidRDefault="00320D5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76A69" w:rsidRPr="00E936B8" w:rsidTr="00376A69">
        <w:trPr>
          <w:trHeight w:val="1043"/>
          <w:jc w:val="center"/>
        </w:trPr>
        <w:tc>
          <w:tcPr>
            <w:tcW w:w="1207" w:type="dxa"/>
            <w:vAlign w:val="center"/>
          </w:tcPr>
          <w:p w:rsidR="00376A69" w:rsidRPr="00BA3B35" w:rsidRDefault="00376A69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III.</w:t>
            </w:r>
          </w:p>
        </w:tc>
        <w:tc>
          <w:tcPr>
            <w:tcW w:w="2201" w:type="dxa"/>
            <w:vAlign w:val="center"/>
          </w:tcPr>
          <w:p w:rsidR="00376A69" w:rsidRPr="00BA3B35" w:rsidRDefault="00376A69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hAnsiTheme="majorHAnsi" w:cs="Times New Roman"/>
                <w:szCs w:val="20"/>
              </w:rPr>
              <w:t>Design of small space of a residence (3).</w:t>
            </w:r>
          </w:p>
        </w:tc>
        <w:tc>
          <w:tcPr>
            <w:tcW w:w="4804" w:type="dxa"/>
            <w:vAlign w:val="center"/>
          </w:tcPr>
          <w:p w:rsidR="00376A69" w:rsidRPr="00BA3B35" w:rsidRDefault="00376A69" w:rsidP="00071EE1">
            <w:pPr>
              <w:jc w:val="left"/>
              <w:rPr>
                <w:rFonts w:asciiTheme="majorHAnsi" w:hAnsiTheme="majorHAnsi" w:cs="Calibri"/>
                <w:szCs w:val="20"/>
              </w:rPr>
            </w:pPr>
            <w:r w:rsidRPr="00BA3B35">
              <w:rPr>
                <w:rFonts w:asciiTheme="majorHAnsi" w:hAnsiTheme="majorHAnsi" w:cs="Calibri"/>
                <w:szCs w:val="20"/>
              </w:rPr>
              <w:t>Basic human functions and their implications for space requirements.Minimum and optimum</w:t>
            </w:r>
            <w:r w:rsidR="00AC7CF4" w:rsidRPr="00BA3B35">
              <w:rPr>
                <w:rFonts w:asciiTheme="majorHAnsi" w:hAnsiTheme="majorHAnsi" w:cs="Calibri"/>
                <w:szCs w:val="20"/>
              </w:rPr>
              <w:t xml:space="preserve"> areas </w:t>
            </w:r>
            <w:r w:rsidRPr="00BA3B35">
              <w:rPr>
                <w:rFonts w:asciiTheme="majorHAnsi" w:hAnsiTheme="majorHAnsi" w:cs="Calibri"/>
                <w:szCs w:val="20"/>
              </w:rPr>
              <w:t>for mono functions. User’s data. Movement and circulation diagrams.</w:t>
            </w:r>
          </w:p>
          <w:p w:rsidR="00376A69" w:rsidRPr="00BA3B35" w:rsidRDefault="00376A69" w:rsidP="00071EE1">
            <w:pPr>
              <w:jc w:val="left"/>
              <w:rPr>
                <w:rFonts w:asciiTheme="majorHAnsi" w:hAnsiTheme="majorHAnsi" w:cs="Times New Roman"/>
                <w:b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376A69" w:rsidRPr="00E936B8" w:rsidRDefault="00320D5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76A69" w:rsidRPr="00E936B8" w:rsidTr="008777CC">
        <w:trPr>
          <w:trHeight w:val="872"/>
          <w:jc w:val="center"/>
        </w:trPr>
        <w:tc>
          <w:tcPr>
            <w:tcW w:w="1207" w:type="dxa"/>
            <w:vAlign w:val="center"/>
          </w:tcPr>
          <w:p w:rsidR="00376A69" w:rsidRPr="00BA3B35" w:rsidRDefault="00376A69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IV.</w:t>
            </w:r>
          </w:p>
        </w:tc>
        <w:tc>
          <w:tcPr>
            <w:tcW w:w="2201" w:type="dxa"/>
            <w:vAlign w:val="center"/>
          </w:tcPr>
          <w:p w:rsidR="00376A69" w:rsidRPr="00BA3B35" w:rsidRDefault="00376A69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hAnsiTheme="majorHAnsi" w:cs="Times New Roman"/>
                <w:szCs w:val="20"/>
              </w:rPr>
              <w:t xml:space="preserve">Design </w:t>
            </w:r>
            <w:r w:rsidR="00AC7CF4" w:rsidRPr="00BA3B35">
              <w:rPr>
                <w:rFonts w:asciiTheme="majorHAnsi" w:hAnsiTheme="majorHAnsi" w:cs="Times New Roman"/>
                <w:szCs w:val="20"/>
              </w:rPr>
              <w:t>of small</w:t>
            </w:r>
            <w:r w:rsidRPr="00BA3B35">
              <w:rPr>
                <w:rFonts w:asciiTheme="majorHAnsi" w:hAnsiTheme="majorHAnsi" w:cs="Times New Roman"/>
                <w:szCs w:val="20"/>
              </w:rPr>
              <w:t xml:space="preserve"> space of a residence (4).</w:t>
            </w:r>
          </w:p>
        </w:tc>
        <w:tc>
          <w:tcPr>
            <w:tcW w:w="4804" w:type="dxa"/>
            <w:vAlign w:val="center"/>
          </w:tcPr>
          <w:p w:rsidR="00376A69" w:rsidRPr="00BA3B35" w:rsidRDefault="00376A69" w:rsidP="00071EE1">
            <w:pPr>
              <w:jc w:val="left"/>
              <w:rPr>
                <w:rFonts w:asciiTheme="majorHAnsi" w:hAnsiTheme="majorHAnsi" w:cs="Calibri"/>
                <w:szCs w:val="20"/>
              </w:rPr>
            </w:pPr>
            <w:r w:rsidRPr="00BA3B35">
              <w:rPr>
                <w:rFonts w:asciiTheme="majorHAnsi" w:hAnsiTheme="majorHAnsi" w:cs="Calibri"/>
                <w:szCs w:val="20"/>
              </w:rPr>
              <w:t>Basic human functions and their implications for space requirements.</w:t>
            </w:r>
            <w:r w:rsidR="00AC7CF4" w:rsidRPr="00BA3B35">
              <w:rPr>
                <w:rFonts w:asciiTheme="majorHAnsi" w:hAnsiTheme="majorHAnsi" w:cs="Calibri"/>
                <w:szCs w:val="20"/>
              </w:rPr>
              <w:t xml:space="preserve"> Minimum and optimum areas </w:t>
            </w:r>
            <w:r w:rsidRPr="00BA3B35">
              <w:rPr>
                <w:rFonts w:asciiTheme="majorHAnsi" w:hAnsiTheme="majorHAnsi" w:cs="Calibri"/>
                <w:szCs w:val="20"/>
              </w:rPr>
              <w:t>for mono functions. User’s data. Movement and circulation diagrams.</w:t>
            </w:r>
          </w:p>
          <w:p w:rsidR="00376A69" w:rsidRPr="00BA3B35" w:rsidRDefault="00376A69" w:rsidP="00071EE1">
            <w:pPr>
              <w:jc w:val="left"/>
              <w:rPr>
                <w:rFonts w:asciiTheme="majorHAnsi" w:hAnsiTheme="majorHAnsi" w:cs="Times New Roman"/>
                <w:b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376A69" w:rsidRPr="00E936B8" w:rsidRDefault="00320D57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76A69" w:rsidRPr="00E936B8" w:rsidTr="00376A69">
        <w:trPr>
          <w:trHeight w:val="343"/>
          <w:jc w:val="center"/>
        </w:trPr>
        <w:tc>
          <w:tcPr>
            <w:tcW w:w="8211" w:type="dxa"/>
            <w:gridSpan w:val="3"/>
          </w:tcPr>
          <w:p w:rsidR="00376A69" w:rsidRPr="00E936B8" w:rsidRDefault="00376A69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153" w:type="dxa"/>
            <w:vAlign w:val="center"/>
          </w:tcPr>
          <w:p w:rsidR="00376A69" w:rsidRPr="00E936B8" w:rsidRDefault="00320D57" w:rsidP="00376A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128</w:t>
            </w:r>
          </w:p>
        </w:tc>
      </w:tr>
    </w:tbl>
    <w:p w:rsidR="005E5441" w:rsidRPr="00947F67" w:rsidRDefault="005E5441" w:rsidP="005E5441">
      <w:pPr>
        <w:spacing w:after="0"/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5E5441" w:rsidRPr="002119AD" w:rsidRDefault="005E5441" w:rsidP="005E5441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  <w:t xml:space="preserve">Text Books: </w:t>
      </w:r>
    </w:p>
    <w:p w:rsidR="00376A69" w:rsidRDefault="00376A69" w:rsidP="005E5441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CE3CD1" w:rsidRPr="00BA3B35" w:rsidRDefault="00BA3B35" w:rsidP="00391254">
      <w:pPr>
        <w:pStyle w:val="ListParagraph"/>
        <w:numPr>
          <w:ilvl w:val="0"/>
          <w:numId w:val="29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Time saver standards for building types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753493"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 Chiara,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Joseph and Crosbie, Michael J.</w:t>
      </w:r>
      <w:r w:rsidR="00CE3CD1"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;</w:t>
      </w:r>
      <w:r w:rsidR="00CE3CD1"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</w:t>
      </w:r>
      <w:r w:rsidR="00CE3CD1"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nd </w:t>
      </w:r>
      <w:r w:rsidR="00CE3CD1"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Ed.; 2011; Tata McGraw Hill; New Delhi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A3B35" w:rsidRPr="00BA3B35" w:rsidRDefault="00BA3B35" w:rsidP="00BA3B35">
      <w:pPr>
        <w:rPr>
          <w:rFonts w:ascii="Times New Roman" w:hAnsi="Times New Roman" w:cs="Times New Roman"/>
          <w:b/>
          <w:szCs w:val="24"/>
          <w:u w:val="single"/>
        </w:rPr>
      </w:pPr>
      <w:r w:rsidRPr="00BA3B35">
        <w:rPr>
          <w:rFonts w:ascii="Times New Roman" w:hAnsi="Times New Roman" w:cs="Times New Roman"/>
          <w:b/>
          <w:szCs w:val="24"/>
          <w:u w:val="single"/>
        </w:rPr>
        <w:t>Reference Books:</w:t>
      </w:r>
    </w:p>
    <w:p w:rsidR="00CE3CD1" w:rsidRDefault="00753493" w:rsidP="0039125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Neufert, Peter; </w:t>
      </w:r>
      <w:r w:rsidR="00CE3CD1"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Neufert’s architects' data; </w:t>
      </w:r>
      <w:r w:rsidR="00CE3CD1"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CE3CD1"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th </w:t>
      </w:r>
      <w:r w:rsidR="00CE3CD1"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Ed.; 2012; John Wiley; New Delhi</w:t>
      </w:r>
    </w:p>
    <w:p w:rsidR="00376A69" w:rsidRPr="00BA3B35" w:rsidRDefault="00753493" w:rsidP="00391254">
      <w:pPr>
        <w:pStyle w:val="ListParagraph"/>
        <w:numPr>
          <w:ilvl w:val="0"/>
          <w:numId w:val="30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03F0B">
        <w:rPr>
          <w:rFonts w:ascii="Times New Roman" w:hAnsi="Times New Roman" w:cs="Times New Roman"/>
          <w:sz w:val="24"/>
          <w:szCs w:val="24"/>
        </w:rPr>
        <w:t xml:space="preserve">Ramsay and Sleeper; </w:t>
      </w:r>
      <w:r w:rsidR="00CE3CD1" w:rsidRPr="00703F0B">
        <w:rPr>
          <w:rFonts w:ascii="Times New Roman" w:hAnsi="Times New Roman" w:cs="Times New Roman"/>
          <w:i/>
          <w:sz w:val="24"/>
          <w:szCs w:val="24"/>
        </w:rPr>
        <w:t xml:space="preserve">Architectural graphic standard; </w:t>
      </w:r>
      <w:r w:rsidR="00CE3CD1" w:rsidRPr="00703F0B">
        <w:rPr>
          <w:rFonts w:ascii="Times New Roman" w:hAnsi="Times New Roman" w:cs="Times New Roman"/>
          <w:sz w:val="24"/>
          <w:szCs w:val="24"/>
        </w:rPr>
        <w:t>11</w:t>
      </w:r>
      <w:r w:rsidR="00CE3CD1" w:rsidRPr="00703F0B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CE3CD1">
        <w:rPr>
          <w:rFonts w:ascii="Times New Roman" w:hAnsi="Times New Roman" w:cs="Times New Roman"/>
          <w:sz w:val="24"/>
          <w:szCs w:val="24"/>
        </w:rPr>
        <w:t>Ed.; 2008; John Wiley; New York</w:t>
      </w:r>
    </w:p>
    <w:p w:rsidR="00376A69" w:rsidRPr="00BA3B35" w:rsidRDefault="005E5441" w:rsidP="00376A69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Course outcomes: </w:t>
      </w:r>
    </w:p>
    <w:p w:rsidR="00376A69" w:rsidRPr="00E936B8" w:rsidRDefault="00376A69" w:rsidP="00376A69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E936B8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The students will</w:t>
      </w:r>
    </w:p>
    <w:p w:rsidR="00376A69" w:rsidRPr="00E936B8" w:rsidRDefault="00376A69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be able to critically analyze a space with a design eye and come up with strategic design solutions</w:t>
      </w:r>
    </w:p>
    <w:p w:rsidR="00376A69" w:rsidRPr="00E936B8" w:rsidRDefault="00BA3B35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>
        <w:rPr>
          <w:rFonts w:asciiTheme="majorHAnsi" w:eastAsia="Times New Roman" w:hAnsiTheme="majorHAnsi" w:cs="Times New Roman"/>
          <w:sz w:val="20"/>
          <w:szCs w:val="20"/>
          <w:lang w:val="en-US"/>
        </w:rPr>
        <w:lastRenderedPageBreak/>
        <w:t>D</w:t>
      </w:r>
      <w:r w:rsidR="00376A69"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evelop a sense of aesthetics</w:t>
      </w:r>
      <w:r>
        <w:rPr>
          <w:rFonts w:asciiTheme="majorHAnsi" w:eastAsia="Times New Roman" w:hAnsiTheme="majorHAnsi" w:cs="Times New Roman"/>
          <w:sz w:val="20"/>
          <w:szCs w:val="20"/>
          <w:lang w:val="en-US"/>
        </w:rPr>
        <w:t>.</w:t>
      </w:r>
    </w:p>
    <w:p w:rsidR="00376A69" w:rsidRDefault="00BA3B35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>
        <w:rPr>
          <w:rFonts w:asciiTheme="majorHAnsi" w:eastAsia="Times New Roman" w:hAnsiTheme="majorHAnsi" w:cs="Times New Roman"/>
          <w:sz w:val="20"/>
          <w:szCs w:val="20"/>
          <w:lang w:val="en-US"/>
        </w:rPr>
        <w:t>U</w:t>
      </w:r>
      <w:r w:rsidR="00376A69"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nderstand the importance of presentation drawings</w:t>
      </w:r>
      <w:r>
        <w:rPr>
          <w:rFonts w:asciiTheme="majorHAnsi" w:eastAsia="Times New Roman" w:hAnsiTheme="majorHAnsi" w:cs="Times New Roman"/>
          <w:sz w:val="20"/>
          <w:szCs w:val="20"/>
          <w:lang w:val="en-US"/>
        </w:rPr>
        <w:t>.</w:t>
      </w:r>
    </w:p>
    <w:p w:rsidR="00AC7CF4" w:rsidRPr="00F336F4" w:rsidRDefault="00C55C27" w:rsidP="00F336F4">
      <w:pPr>
        <w:ind w:left="360"/>
        <w:rPr>
          <w:rFonts w:asciiTheme="majorHAnsi" w:eastAsia="Times New Roman" w:hAnsiTheme="majorHAnsi" w:cs="Times New Roman"/>
          <w:sz w:val="20"/>
          <w:szCs w:val="20"/>
        </w:rPr>
      </w:pPr>
      <w:r>
        <w:rPr>
          <w:noProof/>
        </w:rPr>
        <w:pict>
          <v:shape id="_x0000_s1032" type="#_x0000_t202" style="position:absolute;left:0;text-align:left;margin-left:297.1pt;margin-top:21pt;width:193.4pt;height:98.45pt;z-index:251703296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">
            <v:textbox>
              <w:txbxContent>
                <w:p w:rsidR="002153F9" w:rsidRPr="00236490" w:rsidRDefault="002153F9" w:rsidP="00320D5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320D57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320D57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320D57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320D57"/>
              </w:txbxContent>
            </v:textbox>
            <w10:wrap type="square"/>
          </v:shape>
        </w:pict>
      </w:r>
      <w:r>
        <w:rPr>
          <w:noProof/>
        </w:rPr>
        <w:pict>
          <v:rect id="_x0000_s1067" style="position:absolute;left:0;text-align:left;margin-left:-3.75pt;margin-top:22.05pt;width:234.8pt;height:87.45pt;z-index:-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" filled="f" fillcolor="black [3213]"/>
        </w:pict>
      </w:r>
    </w:p>
    <w:p w:rsidR="00AC7CF4" w:rsidRDefault="00320D57" w:rsidP="00AC7CF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Paper I</w:t>
      </w:r>
      <w:r w:rsidR="00AC7CF4"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I: </w:t>
      </w:r>
      <w:r w:rsidR="00AC7CF4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Build</w:t>
      </w:r>
      <w:r w:rsidR="006100EC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ing Construction and Material I</w:t>
      </w:r>
    </w:p>
    <w:p w:rsidR="00320D57" w:rsidRDefault="00AC7CF4" w:rsidP="00AC7CF4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Subject Code: </w:t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</w:t>
      </w:r>
      <w:r w:rsidR="00F50C0D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C</w:t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2</w:t>
      </w:r>
      <w:r w:rsidR="00DB441F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1</w:t>
      </w:r>
      <w:r w:rsidR="00320D57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2</w:t>
      </w:r>
    </w:p>
    <w:p w:rsidR="00CA1929" w:rsidRDefault="00CA1929" w:rsidP="00320D57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04                            L-T-P-C</w:t>
      </w:r>
      <w:r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 xml:space="preserve"> 0-0-4-4</w:t>
      </w:r>
      <w:r w:rsidR="00320D5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AC7CF4" w:rsidRPr="00CA1929" w:rsidRDefault="00320D57" w:rsidP="00320D57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AC7CF4" w:rsidRPr="002119AD" w:rsidRDefault="00AC7CF4" w:rsidP="00AC7CF4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Objective: </w:t>
      </w:r>
    </w:p>
    <w:p w:rsidR="00AC7CF4" w:rsidRPr="00E936B8" w:rsidRDefault="00AC7CF4" w:rsidP="00391254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  <w:sz w:val="20"/>
          <w:szCs w:val="20"/>
        </w:rPr>
      </w:pPr>
      <w:r w:rsidRPr="00E936B8">
        <w:rPr>
          <w:rFonts w:asciiTheme="majorHAnsi" w:hAnsiTheme="majorHAnsi"/>
          <w:sz w:val="20"/>
          <w:szCs w:val="20"/>
        </w:rPr>
        <w:t xml:space="preserve">To introduce students to the technicalities of building construction and material </w:t>
      </w:r>
    </w:p>
    <w:p w:rsidR="00AC7CF4" w:rsidRDefault="00AC7CF4" w:rsidP="00391254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  <w:sz w:val="20"/>
          <w:szCs w:val="20"/>
        </w:rPr>
      </w:pPr>
      <w:r w:rsidRPr="00E936B8">
        <w:rPr>
          <w:rFonts w:asciiTheme="majorHAnsi" w:hAnsiTheme="majorHAnsi"/>
          <w:sz w:val="20"/>
          <w:szCs w:val="20"/>
        </w:rPr>
        <w:t>To acquaint with</w:t>
      </w:r>
      <w:r w:rsidR="00320D57">
        <w:rPr>
          <w:rFonts w:asciiTheme="majorHAnsi" w:hAnsiTheme="majorHAnsi"/>
          <w:sz w:val="20"/>
          <w:szCs w:val="20"/>
        </w:rPr>
        <w:t xml:space="preserve"> various methods of construction</w:t>
      </w:r>
      <w:r w:rsidR="00BA3B35">
        <w:rPr>
          <w:rFonts w:asciiTheme="majorHAnsi" w:hAnsiTheme="majorHAnsi"/>
          <w:sz w:val="20"/>
          <w:szCs w:val="20"/>
        </w:rPr>
        <w:t>.</w:t>
      </w:r>
    </w:p>
    <w:p w:rsidR="00BA3B35" w:rsidRPr="00BA3B35" w:rsidRDefault="00BA3B35" w:rsidP="00BA3B35">
      <w:pPr>
        <w:pStyle w:val="ListParagraph"/>
        <w:jc w:val="left"/>
        <w:rPr>
          <w:rFonts w:asciiTheme="majorHAnsi" w:hAnsiTheme="majorHAnsi"/>
          <w:sz w:val="20"/>
          <w:szCs w:val="20"/>
        </w:rPr>
      </w:pPr>
    </w:p>
    <w:p w:rsidR="00AC7CF4" w:rsidRPr="002119AD" w:rsidRDefault="00AC7CF4" w:rsidP="00AC7CF4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Detailed Syllabus:</w:t>
      </w:r>
    </w:p>
    <w:tbl>
      <w:tblPr>
        <w:tblStyle w:val="TableGrid"/>
        <w:tblW w:w="10015" w:type="dxa"/>
        <w:jc w:val="center"/>
        <w:tblLook w:val="04A0" w:firstRow="1" w:lastRow="0" w:firstColumn="1" w:lastColumn="0" w:noHBand="0" w:noVBand="1"/>
      </w:tblPr>
      <w:tblGrid>
        <w:gridCol w:w="1275"/>
        <w:gridCol w:w="2278"/>
        <w:gridCol w:w="4662"/>
        <w:gridCol w:w="1800"/>
      </w:tblGrid>
      <w:tr w:rsidR="00AC7CF4" w:rsidRPr="00E936B8" w:rsidTr="00142E69">
        <w:trPr>
          <w:trHeight w:val="461"/>
          <w:jc w:val="center"/>
        </w:trPr>
        <w:tc>
          <w:tcPr>
            <w:tcW w:w="1275" w:type="dxa"/>
            <w:vAlign w:val="center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278" w:type="dxa"/>
            <w:vAlign w:val="center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662" w:type="dxa"/>
            <w:vAlign w:val="center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800" w:type="dxa"/>
            <w:vAlign w:val="center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</w:t>
            </w: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eriod</w:t>
            </w:r>
          </w:p>
        </w:tc>
      </w:tr>
      <w:tr w:rsidR="00AC7CF4" w:rsidRPr="00E936B8" w:rsidTr="00BA3B35">
        <w:trPr>
          <w:trHeight w:val="1187"/>
          <w:jc w:val="center"/>
        </w:trPr>
        <w:tc>
          <w:tcPr>
            <w:tcW w:w="1275" w:type="dxa"/>
            <w:vAlign w:val="center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278" w:type="dxa"/>
            <w:vAlign w:val="center"/>
          </w:tcPr>
          <w:p w:rsidR="00AC7CF4" w:rsidRPr="00BA3B35" w:rsidRDefault="00AC7CF4" w:rsidP="00142E69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hAnsiTheme="majorHAnsi"/>
                <w:szCs w:val="20"/>
              </w:rPr>
              <w:t>Doors and its fixtures</w:t>
            </w:r>
          </w:p>
        </w:tc>
        <w:tc>
          <w:tcPr>
            <w:tcW w:w="4662" w:type="dxa"/>
            <w:vAlign w:val="center"/>
          </w:tcPr>
          <w:p w:rsidR="00AC7CF4" w:rsidRPr="00BA3B35" w:rsidRDefault="00AC7CF4" w:rsidP="00142E69">
            <w:pPr>
              <w:jc w:val="left"/>
              <w:rPr>
                <w:rFonts w:asciiTheme="majorHAnsi" w:hAnsiTheme="majorHAnsi"/>
                <w:szCs w:val="20"/>
              </w:rPr>
            </w:pPr>
            <w:r w:rsidRPr="00BA3B35">
              <w:rPr>
                <w:rFonts w:asciiTheme="majorHAnsi" w:hAnsiTheme="majorHAnsi"/>
                <w:szCs w:val="20"/>
              </w:rPr>
              <w:t>Types of wooden Doors, i.e., ledged, braced, battened, panelled, flush and glazed doors, study of joinery details.</w:t>
            </w:r>
          </w:p>
        </w:tc>
        <w:tc>
          <w:tcPr>
            <w:tcW w:w="1800" w:type="dxa"/>
            <w:vAlign w:val="center"/>
          </w:tcPr>
          <w:p w:rsidR="00AC7CF4" w:rsidRPr="00E936B8" w:rsidRDefault="00320D57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AC7CF4" w:rsidRPr="00E936B8" w:rsidTr="00BA3B35">
        <w:trPr>
          <w:trHeight w:val="1241"/>
          <w:jc w:val="center"/>
        </w:trPr>
        <w:tc>
          <w:tcPr>
            <w:tcW w:w="1275" w:type="dxa"/>
            <w:vAlign w:val="center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</w:p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AC7CF4" w:rsidRPr="00BA3B35" w:rsidRDefault="00AC7CF4" w:rsidP="00142E69">
            <w:pPr>
              <w:jc w:val="left"/>
              <w:rPr>
                <w:rFonts w:asciiTheme="majorHAnsi" w:hAnsiTheme="majorHAnsi"/>
                <w:szCs w:val="20"/>
              </w:rPr>
            </w:pPr>
            <w:r w:rsidRPr="00BA3B35">
              <w:rPr>
                <w:rFonts w:asciiTheme="majorHAnsi" w:hAnsiTheme="majorHAnsi"/>
                <w:szCs w:val="20"/>
              </w:rPr>
              <w:t>Material</w:t>
            </w:r>
            <w:r w:rsidRPr="00BA3B35">
              <w:rPr>
                <w:rFonts w:asciiTheme="majorHAnsi" w:hAnsiTheme="majorHAnsi"/>
                <w:b/>
                <w:szCs w:val="20"/>
              </w:rPr>
              <w:t xml:space="preserve">: </w:t>
            </w:r>
            <w:r w:rsidRPr="00BA3B35">
              <w:rPr>
                <w:rFonts w:asciiTheme="majorHAnsi" w:hAnsiTheme="majorHAnsi"/>
                <w:szCs w:val="20"/>
              </w:rPr>
              <w:t>Timber</w:t>
            </w:r>
          </w:p>
        </w:tc>
        <w:tc>
          <w:tcPr>
            <w:tcW w:w="4662" w:type="dxa"/>
            <w:vAlign w:val="center"/>
          </w:tcPr>
          <w:p w:rsidR="00AC7CF4" w:rsidRPr="00BA3B35" w:rsidRDefault="00AC7CF4" w:rsidP="00142E69">
            <w:pPr>
              <w:jc w:val="left"/>
              <w:rPr>
                <w:rFonts w:asciiTheme="majorHAnsi" w:hAnsiTheme="majorHAnsi"/>
                <w:szCs w:val="20"/>
              </w:rPr>
            </w:pPr>
            <w:r w:rsidRPr="00BA3B35">
              <w:rPr>
                <w:rFonts w:asciiTheme="majorHAnsi" w:hAnsiTheme="majorHAnsi"/>
                <w:szCs w:val="20"/>
              </w:rPr>
              <w:t>Quality of timber used in building, defects, seasoning and preservation of timber, types ;  Natural, hard and softwood, uses of timber for aesthetic &amp; structural purposes</w:t>
            </w:r>
          </w:p>
        </w:tc>
        <w:tc>
          <w:tcPr>
            <w:tcW w:w="1800" w:type="dxa"/>
            <w:vAlign w:val="center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AC7CF4" w:rsidRPr="00E936B8" w:rsidTr="00BA3B35">
        <w:trPr>
          <w:trHeight w:val="989"/>
          <w:jc w:val="center"/>
        </w:trPr>
        <w:tc>
          <w:tcPr>
            <w:tcW w:w="1275" w:type="dxa"/>
            <w:vAlign w:val="center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278" w:type="dxa"/>
            <w:vAlign w:val="center"/>
          </w:tcPr>
          <w:p w:rsidR="00AC7CF4" w:rsidRPr="00BA3B35" w:rsidRDefault="00AC7CF4" w:rsidP="00142E69">
            <w:pPr>
              <w:jc w:val="left"/>
              <w:rPr>
                <w:rFonts w:asciiTheme="majorHAnsi" w:hAnsiTheme="majorHAnsi" w:cs="Times New Roman"/>
                <w:b/>
                <w:bCs/>
                <w:szCs w:val="20"/>
              </w:rPr>
            </w:pPr>
            <w:r w:rsidRPr="00BA3B35">
              <w:rPr>
                <w:rFonts w:asciiTheme="majorHAnsi" w:hAnsiTheme="majorHAnsi"/>
                <w:szCs w:val="20"/>
              </w:rPr>
              <w:t>Windows and its fixtures</w:t>
            </w:r>
          </w:p>
        </w:tc>
        <w:tc>
          <w:tcPr>
            <w:tcW w:w="4662" w:type="dxa"/>
            <w:vAlign w:val="center"/>
          </w:tcPr>
          <w:p w:rsidR="00AC7CF4" w:rsidRPr="00BA3B35" w:rsidRDefault="00AC7CF4" w:rsidP="00142E69">
            <w:pPr>
              <w:jc w:val="left"/>
              <w:rPr>
                <w:rFonts w:asciiTheme="majorHAnsi" w:hAnsiTheme="majorHAnsi"/>
                <w:szCs w:val="20"/>
              </w:rPr>
            </w:pPr>
            <w:r w:rsidRPr="00BA3B35">
              <w:rPr>
                <w:rFonts w:asciiTheme="majorHAnsi" w:hAnsiTheme="majorHAnsi"/>
                <w:szCs w:val="20"/>
              </w:rPr>
              <w:t>Types of wooden glazed windows, Fixed, side and top hung pivoted, louvered, ventilators and fanlights, study of joinery details.</w:t>
            </w:r>
          </w:p>
        </w:tc>
        <w:tc>
          <w:tcPr>
            <w:tcW w:w="1800" w:type="dxa"/>
            <w:vAlign w:val="center"/>
          </w:tcPr>
          <w:p w:rsidR="00AC7CF4" w:rsidRPr="00E936B8" w:rsidRDefault="00320D57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AC7CF4" w:rsidRPr="00E936B8" w:rsidTr="00BA3B35">
        <w:trPr>
          <w:trHeight w:val="1151"/>
          <w:jc w:val="center"/>
        </w:trPr>
        <w:tc>
          <w:tcPr>
            <w:tcW w:w="1275" w:type="dxa"/>
            <w:vAlign w:val="center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IIB</w:t>
            </w:r>
          </w:p>
        </w:tc>
        <w:tc>
          <w:tcPr>
            <w:tcW w:w="2278" w:type="dxa"/>
            <w:vAlign w:val="center"/>
          </w:tcPr>
          <w:p w:rsidR="00AC7CF4" w:rsidRPr="00BA3B35" w:rsidRDefault="00AC7CF4" w:rsidP="00142E69">
            <w:pPr>
              <w:jc w:val="left"/>
              <w:rPr>
                <w:rFonts w:asciiTheme="majorHAnsi" w:eastAsia="Times New Roman" w:hAnsiTheme="majorHAnsi" w:cs="Times New Roman"/>
                <w:bCs/>
                <w:color w:val="00000A"/>
                <w:szCs w:val="20"/>
                <w:lang w:eastAsia="en-IN"/>
              </w:rPr>
            </w:pPr>
            <w:r w:rsidRPr="00BA3B35">
              <w:rPr>
                <w:rFonts w:asciiTheme="majorHAnsi" w:hAnsiTheme="majorHAnsi" w:cs="Times New Roman"/>
                <w:bCs/>
                <w:szCs w:val="20"/>
              </w:rPr>
              <w:t>Material: Commercial wood</w:t>
            </w:r>
          </w:p>
        </w:tc>
        <w:tc>
          <w:tcPr>
            <w:tcW w:w="4662" w:type="dxa"/>
            <w:vAlign w:val="center"/>
          </w:tcPr>
          <w:p w:rsidR="00AC7CF4" w:rsidRPr="00BA3B35" w:rsidRDefault="00AC7CF4" w:rsidP="00142E69">
            <w:pPr>
              <w:jc w:val="left"/>
              <w:rPr>
                <w:rFonts w:asciiTheme="majorHAnsi" w:hAnsiTheme="majorHAnsi"/>
                <w:szCs w:val="20"/>
              </w:rPr>
            </w:pPr>
            <w:r w:rsidRPr="00BA3B35">
              <w:rPr>
                <w:rFonts w:asciiTheme="majorHAnsi" w:hAnsiTheme="majorHAnsi"/>
                <w:szCs w:val="20"/>
              </w:rPr>
              <w:t>Uses of commercial wood in building i.e., plywood, block boards, particleboards, veneers and laminates and other types.</w:t>
            </w:r>
          </w:p>
        </w:tc>
        <w:tc>
          <w:tcPr>
            <w:tcW w:w="1800" w:type="dxa"/>
            <w:vAlign w:val="center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AC7CF4" w:rsidRPr="00E936B8" w:rsidTr="00142E69">
        <w:trPr>
          <w:trHeight w:val="282"/>
          <w:jc w:val="center"/>
        </w:trPr>
        <w:tc>
          <w:tcPr>
            <w:tcW w:w="8215" w:type="dxa"/>
            <w:gridSpan w:val="3"/>
          </w:tcPr>
          <w:p w:rsidR="00AC7CF4" w:rsidRPr="00E936B8" w:rsidRDefault="00AC7CF4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vAlign w:val="center"/>
          </w:tcPr>
          <w:p w:rsidR="00AC7CF4" w:rsidRPr="00E936B8" w:rsidRDefault="00320D57" w:rsidP="00142E6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64</w:t>
            </w:r>
          </w:p>
        </w:tc>
      </w:tr>
    </w:tbl>
    <w:p w:rsidR="00BA3B35" w:rsidRDefault="00BA3B35" w:rsidP="00AC7CF4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szCs w:val="20"/>
          <w:u w:val="single"/>
        </w:rPr>
      </w:pPr>
    </w:p>
    <w:p w:rsidR="00AC7CF4" w:rsidRPr="00BA3B35" w:rsidRDefault="00AC7CF4" w:rsidP="00AC7CF4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szCs w:val="20"/>
          <w:u w:val="single"/>
        </w:rPr>
      </w:pPr>
      <w:r w:rsidRPr="00BA3B35">
        <w:rPr>
          <w:rFonts w:asciiTheme="majorHAnsi" w:eastAsia="Times New Roman" w:hAnsiTheme="majorHAnsi" w:cs="Times New Roman"/>
          <w:b/>
          <w:bCs/>
          <w:iCs/>
          <w:szCs w:val="20"/>
          <w:u w:val="single"/>
        </w:rPr>
        <w:t xml:space="preserve">Text Books: </w:t>
      </w:r>
    </w:p>
    <w:p w:rsidR="00AC7CF4" w:rsidRDefault="00BA3B35" w:rsidP="00391254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Building construction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Mackay, W.B. </w:t>
      </w:r>
      <w:r w:rsidR="00AC7CF4"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 1</w:t>
      </w:r>
      <w:r w:rsidR="00AC7CF4"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st</w:t>
      </w:r>
      <w:r w:rsidR="00AC7CF4"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Ed.; 2005; Donheed; London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A3B35" w:rsidRDefault="00BA3B35" w:rsidP="00BA3B35">
      <w:pPr>
        <w:pStyle w:val="ListParagraph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A3B35" w:rsidRPr="00BA3B35" w:rsidRDefault="00BA3B35" w:rsidP="00BA3B35">
      <w:pPr>
        <w:rPr>
          <w:rFonts w:ascii="Times New Roman" w:hAnsi="Times New Roman" w:cs="Times New Roman"/>
          <w:b/>
          <w:color w:val="0D0D0D" w:themeColor="text1" w:themeTint="F2"/>
          <w:szCs w:val="24"/>
          <w:u w:val="single"/>
        </w:rPr>
      </w:pPr>
      <w:r w:rsidRPr="00BA3B35">
        <w:rPr>
          <w:rFonts w:ascii="Times New Roman" w:hAnsi="Times New Roman" w:cs="Times New Roman"/>
          <w:b/>
          <w:color w:val="0D0D0D" w:themeColor="text1" w:themeTint="F2"/>
          <w:szCs w:val="24"/>
          <w:u w:val="single"/>
        </w:rPr>
        <w:t>Reference Books:</w:t>
      </w:r>
    </w:p>
    <w:p w:rsidR="00AC7CF4" w:rsidRPr="001E6ED3" w:rsidRDefault="00AC7CF4" w:rsidP="00391254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E6ED3">
        <w:rPr>
          <w:rFonts w:ascii="Times New Roman" w:hAnsi="Times New Roman" w:cs="Times New Roman"/>
          <w:sz w:val="24"/>
          <w:szCs w:val="24"/>
        </w:rPr>
        <w:t xml:space="preserve">Chudley, R; </w:t>
      </w:r>
      <w:r w:rsidRPr="001E6ED3">
        <w:rPr>
          <w:rFonts w:ascii="Times New Roman" w:hAnsi="Times New Roman" w:cs="Times New Roman"/>
          <w:i/>
          <w:sz w:val="24"/>
          <w:szCs w:val="24"/>
        </w:rPr>
        <w:t>Construction technology</w:t>
      </w:r>
      <w:r w:rsidRPr="001E6ED3">
        <w:rPr>
          <w:rFonts w:ascii="Times New Roman" w:hAnsi="Times New Roman" w:cs="Times New Roman"/>
          <w:sz w:val="24"/>
          <w:szCs w:val="24"/>
        </w:rPr>
        <w:t>; 2</w:t>
      </w:r>
      <w:r w:rsidRPr="001E6ED3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1E6ED3">
        <w:rPr>
          <w:rFonts w:ascii="Times New Roman" w:hAnsi="Times New Roman" w:cs="Times New Roman"/>
          <w:sz w:val="24"/>
          <w:szCs w:val="24"/>
        </w:rPr>
        <w:t>Ed.; 1987; ELBS; Harlow</w:t>
      </w:r>
    </w:p>
    <w:p w:rsidR="00AC7CF4" w:rsidRDefault="00AC7CF4" w:rsidP="00391254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Barry, R; </w:t>
      </w:r>
      <w:r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Construction of building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 4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th 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Ed.; 1999; East West Press; New Delhi</w:t>
      </w:r>
      <w:r w:rsidR="00BA3B3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A3B35" w:rsidRPr="00BA3B35" w:rsidRDefault="00BA3B35" w:rsidP="00BA3B35">
      <w:pPr>
        <w:pStyle w:val="ListParagraph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C7CF4" w:rsidRPr="002119AD" w:rsidRDefault="00AC7CF4" w:rsidP="00AC7CF4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Course Outcomes: </w:t>
      </w:r>
    </w:p>
    <w:p w:rsidR="00AC7CF4" w:rsidRPr="00E936B8" w:rsidRDefault="00AC7CF4" w:rsidP="00AC7CF4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E936B8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The students will</w:t>
      </w:r>
    </w:p>
    <w:p w:rsidR="00AC7CF4" w:rsidRPr="00E936B8" w:rsidRDefault="00AC7CF4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Be introduced to construction material and their various construction techniques</w:t>
      </w:r>
      <w:r w:rsidR="00BA3B35">
        <w:rPr>
          <w:rFonts w:asciiTheme="majorHAnsi" w:eastAsia="Times New Roman" w:hAnsiTheme="majorHAnsi" w:cs="Times New Roman"/>
          <w:sz w:val="20"/>
          <w:szCs w:val="20"/>
          <w:lang w:val="en-US"/>
        </w:rPr>
        <w:t>.</w:t>
      </w:r>
    </w:p>
    <w:p w:rsidR="00AC7CF4" w:rsidRDefault="00AC7CF4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Be oriented to various texture, color of materials along with their strength and durability</w:t>
      </w:r>
      <w:r w:rsidR="00BA3B35">
        <w:rPr>
          <w:rFonts w:asciiTheme="majorHAnsi" w:eastAsia="Times New Roman" w:hAnsiTheme="majorHAnsi" w:cs="Times New Roman"/>
          <w:sz w:val="20"/>
          <w:szCs w:val="20"/>
          <w:lang w:val="en-US"/>
        </w:rPr>
        <w:t>.</w:t>
      </w:r>
    </w:p>
    <w:p w:rsidR="00320D57" w:rsidRDefault="00320D57" w:rsidP="005E5441">
      <w:pPr>
        <w:pStyle w:val="ListParagraph"/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  <w:lang w:val="en-US"/>
        </w:rPr>
      </w:pPr>
    </w:p>
    <w:p w:rsidR="00320D57" w:rsidRDefault="00320D57" w:rsidP="005E5441">
      <w:pPr>
        <w:pStyle w:val="ListParagraph"/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  <w:lang w:val="en-US"/>
        </w:rPr>
      </w:pPr>
    </w:p>
    <w:p w:rsidR="00320D57" w:rsidRPr="00BA3B35" w:rsidRDefault="00320D57" w:rsidP="00BA3B35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</w:p>
    <w:p w:rsidR="00376A69" w:rsidRPr="00947F67" w:rsidRDefault="00C55C27" w:rsidP="005E5441">
      <w:pPr>
        <w:pStyle w:val="ListParagraph"/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  <w:lang w:val="en-US"/>
        </w:rPr>
      </w:pPr>
      <w:r>
        <w:rPr>
          <w:rFonts w:asciiTheme="majorHAnsi" w:hAnsiTheme="majorHAnsi"/>
          <w:noProof/>
          <w:color w:val="0D0D0D" w:themeColor="text1" w:themeTint="F2"/>
          <w:sz w:val="20"/>
          <w:szCs w:val="20"/>
          <w:lang w:val="en-US"/>
        </w:rPr>
        <w:pict>
          <v:rect id="Rectangle 14" o:spid="_x0000_s1066" style="position:absolute;left:0;text-align:left;margin-left:-2.95pt;margin-top:15.4pt;width:243.65pt;height:98.45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" filled="f" fillcolor="black [3213]"/>
        </w:pict>
      </w: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  <w:lang w:val="en-US"/>
        </w:rPr>
        <w:pict>
          <v:shape id="_x0000_s1033" type="#_x0000_t202" style="position:absolute;left:0;text-align:left;margin-left:298.7pt;margin-top:15.55pt;width:193.4pt;height:98.45pt;z-index:25170022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">
            <v:textbox>
              <w:txbxContent>
                <w:p w:rsidR="002153F9" w:rsidRPr="00236490" w:rsidRDefault="002153F9" w:rsidP="00AC7CF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AC7CF4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AC7CF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AC7CF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AC7CF4"/>
              </w:txbxContent>
            </v:textbox>
            <w10:wrap type="square"/>
          </v:shape>
        </w:pict>
      </w:r>
    </w:p>
    <w:p w:rsidR="004558BD" w:rsidRPr="00947F67" w:rsidRDefault="004558BD" w:rsidP="00AC7CF4">
      <w:pPr>
        <w:tabs>
          <w:tab w:val="left" w:pos="6645"/>
        </w:tabs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Paper I</w:t>
      </w:r>
      <w:r w:rsidR="00320D5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V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: </w:t>
      </w:r>
      <w:r w:rsidR="00B0257E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Histo</w:t>
      </w:r>
      <w:r w:rsidR="00B23900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ry &amp; Theory of Interior Design II</w:t>
      </w:r>
      <w:r w:rsidR="00AC7CF4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ab/>
      </w:r>
    </w:p>
    <w:p w:rsidR="00320D57" w:rsidRDefault="004558BD" w:rsidP="00320D57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Subject Code: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B0257E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</w:t>
      </w:r>
      <w:r w:rsidR="00F50C0D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C</w:t>
      </w:r>
      <w:r w:rsidR="00B0257E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2</w:t>
      </w:r>
      <w:r w:rsidR="00DB441F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0</w:t>
      </w:r>
      <w:r w:rsidR="00AC7CF4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3</w:t>
      </w:r>
    </w:p>
    <w:p w:rsidR="00F053CA" w:rsidRDefault="00B23900" w:rsidP="00B23900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02                             L-T-P-C</w:t>
      </w:r>
      <w:r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 xml:space="preserve"> 2-0-0-2</w:t>
      </w:r>
    </w:p>
    <w:p w:rsidR="00B23900" w:rsidRPr="00B23900" w:rsidRDefault="00B23900" w:rsidP="00B23900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</w:p>
    <w:p w:rsidR="005E5441" w:rsidRPr="002119AD" w:rsidRDefault="005E5441" w:rsidP="004558BD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Objective: </w:t>
      </w:r>
    </w:p>
    <w:p w:rsidR="00F053CA" w:rsidRPr="00BA3B35" w:rsidRDefault="00F053CA" w:rsidP="00391254">
      <w:pPr>
        <w:pStyle w:val="ListParagraph"/>
        <w:numPr>
          <w:ilvl w:val="0"/>
          <w:numId w:val="11"/>
        </w:numPr>
        <w:jc w:val="both"/>
        <w:rPr>
          <w:rFonts w:asciiTheme="majorHAnsi" w:eastAsia="Times New Roman" w:hAnsiTheme="majorHAnsi" w:cs="Times New Roman"/>
          <w:szCs w:val="20"/>
          <w:lang w:val="en-US"/>
        </w:rPr>
      </w:pPr>
      <w:r w:rsidRPr="00BA3B35">
        <w:rPr>
          <w:rFonts w:asciiTheme="majorHAnsi" w:eastAsia="Times New Roman" w:hAnsiTheme="majorHAnsi" w:cs="Times New Roman"/>
          <w:szCs w:val="20"/>
          <w:lang w:val="en-US"/>
        </w:rPr>
        <w:t>To orient student toward development of  Interior Design &amp; Furniture through Renaissance Period , Development in France, England, Style Agency, Rococo, Directoire&amp; others.</w:t>
      </w:r>
    </w:p>
    <w:p w:rsidR="00F053CA" w:rsidRPr="00BA3B35" w:rsidRDefault="00F053CA" w:rsidP="00391254">
      <w:pPr>
        <w:pStyle w:val="ListParagraph"/>
        <w:numPr>
          <w:ilvl w:val="0"/>
          <w:numId w:val="11"/>
        </w:numPr>
        <w:spacing w:before="240"/>
        <w:jc w:val="both"/>
        <w:rPr>
          <w:rFonts w:asciiTheme="majorHAnsi" w:eastAsia="Times New Roman" w:hAnsiTheme="majorHAnsi" w:cs="Times New Roman"/>
          <w:szCs w:val="20"/>
          <w:lang w:val="en-US"/>
        </w:rPr>
      </w:pPr>
      <w:r w:rsidRPr="00BA3B35">
        <w:rPr>
          <w:rFonts w:asciiTheme="majorHAnsi" w:eastAsia="Times New Roman" w:hAnsiTheme="majorHAnsi" w:cs="Times New Roman"/>
          <w:szCs w:val="20"/>
          <w:lang w:val="en-US"/>
        </w:rPr>
        <w:t>For a broad based understanding of Interior &amp; Furniture history of different places.</w:t>
      </w:r>
    </w:p>
    <w:p w:rsidR="00486278" w:rsidRDefault="00F053CA" w:rsidP="00391254">
      <w:pPr>
        <w:pStyle w:val="ListParagraph"/>
        <w:numPr>
          <w:ilvl w:val="0"/>
          <w:numId w:val="11"/>
        </w:numPr>
        <w:spacing w:before="240"/>
        <w:jc w:val="both"/>
        <w:rPr>
          <w:rFonts w:asciiTheme="majorHAnsi" w:eastAsia="Times New Roman" w:hAnsiTheme="majorHAnsi" w:cs="Times New Roman"/>
          <w:szCs w:val="20"/>
          <w:lang w:val="en-US"/>
        </w:rPr>
      </w:pPr>
      <w:r w:rsidRPr="00BA3B35">
        <w:rPr>
          <w:rFonts w:asciiTheme="majorHAnsi" w:eastAsia="Times New Roman" w:hAnsiTheme="majorHAnsi" w:cs="Times New Roman"/>
          <w:szCs w:val="20"/>
          <w:lang w:val="en-US"/>
        </w:rPr>
        <w:t xml:space="preserve">To expose the students to Historical &amp; Theoretical context for developing Interior Design concepts </w:t>
      </w:r>
    </w:p>
    <w:p w:rsidR="00BA3B35" w:rsidRPr="00BA3B35" w:rsidRDefault="00BA3B35" w:rsidP="00BA3B35">
      <w:pPr>
        <w:pStyle w:val="ListParagraph"/>
        <w:spacing w:before="240"/>
        <w:jc w:val="both"/>
        <w:rPr>
          <w:rFonts w:asciiTheme="majorHAnsi" w:eastAsia="Times New Roman" w:hAnsiTheme="majorHAnsi" w:cs="Times New Roman"/>
          <w:szCs w:val="20"/>
          <w:lang w:val="en-US"/>
        </w:rPr>
      </w:pPr>
    </w:p>
    <w:p w:rsidR="00537229" w:rsidRPr="002119AD" w:rsidRDefault="005E5441" w:rsidP="00537229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Detailed Syllabus:</w:t>
      </w:r>
    </w:p>
    <w:tbl>
      <w:tblPr>
        <w:tblStyle w:val="TableGrid"/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26"/>
        <w:gridCol w:w="2422"/>
        <w:gridCol w:w="4917"/>
        <w:gridCol w:w="1795"/>
      </w:tblGrid>
      <w:tr w:rsidR="00F053CA" w:rsidRPr="00E936B8" w:rsidTr="00F863FB">
        <w:trPr>
          <w:trHeight w:val="477"/>
          <w:jc w:val="center"/>
        </w:trPr>
        <w:tc>
          <w:tcPr>
            <w:tcW w:w="1326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Modules</w:t>
            </w:r>
          </w:p>
        </w:tc>
        <w:tc>
          <w:tcPr>
            <w:tcW w:w="2422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Topics</w:t>
            </w:r>
          </w:p>
        </w:tc>
        <w:tc>
          <w:tcPr>
            <w:tcW w:w="4917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Course content</w:t>
            </w:r>
          </w:p>
        </w:tc>
        <w:tc>
          <w:tcPr>
            <w:tcW w:w="1795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Periods</w:t>
            </w:r>
          </w:p>
        </w:tc>
      </w:tr>
      <w:tr w:rsidR="00F053CA" w:rsidRPr="00E936B8" w:rsidTr="00F863FB">
        <w:trPr>
          <w:trHeight w:val="587"/>
          <w:jc w:val="center"/>
        </w:trPr>
        <w:tc>
          <w:tcPr>
            <w:tcW w:w="1326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I.</w:t>
            </w:r>
          </w:p>
        </w:tc>
        <w:tc>
          <w:tcPr>
            <w:tcW w:w="2422" w:type="dxa"/>
            <w:vAlign w:val="center"/>
          </w:tcPr>
          <w:p w:rsidR="00F053CA" w:rsidRPr="00BA3B35" w:rsidRDefault="00F053CA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hAnsiTheme="majorHAnsi" w:cs="Times New Roman"/>
                <w:szCs w:val="20"/>
              </w:rPr>
              <w:t xml:space="preserve">Classical Revival Furniture, Development in France, </w:t>
            </w:r>
            <w:r w:rsidRPr="00BA3B35">
              <w:rPr>
                <w:rFonts w:asciiTheme="majorHAnsi" w:hAnsiTheme="majorHAnsi" w:cs="Times New Roman"/>
                <w:bCs/>
                <w:szCs w:val="20"/>
              </w:rPr>
              <w:t>Neo classicism</w:t>
            </w:r>
          </w:p>
        </w:tc>
        <w:tc>
          <w:tcPr>
            <w:tcW w:w="4917" w:type="dxa"/>
            <w:vAlign w:val="center"/>
          </w:tcPr>
          <w:p w:rsidR="00F053CA" w:rsidRPr="00BA3B35" w:rsidRDefault="00F053CA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hAnsiTheme="majorHAnsi" w:cs="Times New Roman"/>
                <w:szCs w:val="20"/>
              </w:rPr>
              <w:t>Neoclassical, Italian Directoire , Italian Empire, Early Renaissance, High Renaissance, Baroque, Style Regence &amp; Rococo, Style &amp; Characteristics</w:t>
            </w:r>
          </w:p>
        </w:tc>
        <w:tc>
          <w:tcPr>
            <w:tcW w:w="1795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10</w:t>
            </w:r>
          </w:p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</w:p>
        </w:tc>
      </w:tr>
      <w:tr w:rsidR="00F053CA" w:rsidRPr="00E936B8" w:rsidTr="00F863FB">
        <w:trPr>
          <w:trHeight w:val="632"/>
          <w:jc w:val="center"/>
        </w:trPr>
        <w:tc>
          <w:tcPr>
            <w:tcW w:w="1326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II.</w:t>
            </w:r>
          </w:p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F053CA" w:rsidRPr="00BA3B35" w:rsidRDefault="00F053CA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eastAsia="Times New Roman" w:hAnsiTheme="majorHAnsi" w:cs="Times New Roman"/>
                <w:bCs/>
                <w:color w:val="00000A"/>
                <w:szCs w:val="20"/>
                <w:lang w:eastAsia="en-IN"/>
              </w:rPr>
              <w:t>Empire &amp; 2</w:t>
            </w:r>
            <w:r w:rsidRPr="00BA3B35">
              <w:rPr>
                <w:rFonts w:asciiTheme="majorHAnsi" w:eastAsia="Times New Roman" w:hAnsiTheme="majorHAnsi" w:cs="Times New Roman"/>
                <w:bCs/>
                <w:color w:val="00000A"/>
                <w:szCs w:val="20"/>
                <w:vertAlign w:val="superscript"/>
                <w:lang w:eastAsia="en-IN"/>
              </w:rPr>
              <w:t>nd</w:t>
            </w:r>
            <w:r w:rsidRPr="00BA3B35">
              <w:rPr>
                <w:rFonts w:asciiTheme="majorHAnsi" w:eastAsia="Times New Roman" w:hAnsiTheme="majorHAnsi" w:cs="Times New Roman"/>
                <w:bCs/>
                <w:color w:val="00000A"/>
                <w:szCs w:val="20"/>
                <w:lang w:eastAsia="en-IN"/>
              </w:rPr>
              <w:t xml:space="preserve"> Empire, Development in England, History of 20</w:t>
            </w:r>
            <w:r w:rsidRPr="00BA3B35">
              <w:rPr>
                <w:rFonts w:asciiTheme="majorHAnsi" w:eastAsia="Times New Roman" w:hAnsiTheme="majorHAnsi" w:cs="Times New Roman"/>
                <w:bCs/>
                <w:color w:val="00000A"/>
                <w:szCs w:val="20"/>
                <w:vertAlign w:val="superscript"/>
                <w:lang w:eastAsia="en-IN"/>
              </w:rPr>
              <w:t>th</w:t>
            </w:r>
            <w:r w:rsidRPr="00BA3B35">
              <w:rPr>
                <w:rFonts w:asciiTheme="majorHAnsi" w:eastAsia="Times New Roman" w:hAnsiTheme="majorHAnsi" w:cs="Times New Roman"/>
                <w:bCs/>
                <w:color w:val="00000A"/>
                <w:szCs w:val="20"/>
                <w:lang w:eastAsia="en-IN"/>
              </w:rPr>
              <w:t xml:space="preserve"> century Interior decoration &amp; Furniture</w:t>
            </w:r>
          </w:p>
        </w:tc>
        <w:tc>
          <w:tcPr>
            <w:tcW w:w="4917" w:type="dxa"/>
            <w:vAlign w:val="center"/>
          </w:tcPr>
          <w:p w:rsidR="00F053CA" w:rsidRPr="00BA3B35" w:rsidRDefault="00F053CA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hAnsiTheme="majorHAnsi" w:cs="Times New Roman"/>
                <w:szCs w:val="20"/>
              </w:rPr>
              <w:t>Art Nouveau, French Provincial Tudor, Early Stuart, William &amp; Mary, Victorian Styles Germany, Netherland, France, England, Italy &amp; U.S.A</w:t>
            </w:r>
          </w:p>
        </w:tc>
        <w:tc>
          <w:tcPr>
            <w:tcW w:w="1795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10</w:t>
            </w:r>
          </w:p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</w:p>
        </w:tc>
      </w:tr>
      <w:tr w:rsidR="00F053CA" w:rsidRPr="00E936B8" w:rsidTr="00F863FB">
        <w:trPr>
          <w:trHeight w:val="396"/>
          <w:jc w:val="center"/>
        </w:trPr>
        <w:tc>
          <w:tcPr>
            <w:tcW w:w="1326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III.</w:t>
            </w:r>
          </w:p>
        </w:tc>
        <w:tc>
          <w:tcPr>
            <w:tcW w:w="2422" w:type="dxa"/>
            <w:vAlign w:val="center"/>
          </w:tcPr>
          <w:p w:rsidR="00F053CA" w:rsidRPr="00BA3B35" w:rsidRDefault="00F053CA" w:rsidP="00071EE1">
            <w:pPr>
              <w:jc w:val="left"/>
              <w:rPr>
                <w:rFonts w:asciiTheme="majorHAnsi" w:hAnsiTheme="majorHAnsi" w:cs="Times New Roman"/>
                <w:bCs/>
                <w:szCs w:val="20"/>
              </w:rPr>
            </w:pPr>
            <w:r w:rsidRPr="00BA3B35">
              <w:rPr>
                <w:rFonts w:asciiTheme="majorHAnsi" w:hAnsiTheme="majorHAnsi" w:cs="Times New Roman"/>
                <w:bCs/>
                <w:szCs w:val="20"/>
              </w:rPr>
              <w:t>Positive &amp; Normative theory</w:t>
            </w:r>
          </w:p>
        </w:tc>
        <w:tc>
          <w:tcPr>
            <w:tcW w:w="4917" w:type="dxa"/>
            <w:vAlign w:val="center"/>
          </w:tcPr>
          <w:p w:rsidR="00F053CA" w:rsidRPr="00BA3B35" w:rsidRDefault="00F053CA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hAnsiTheme="majorHAnsi" w:cs="Times New Roman"/>
                <w:szCs w:val="20"/>
              </w:rPr>
              <w:t>Aesthetic theory, Symbolic Aesthetic, Cognitive maps, etc.</w:t>
            </w:r>
          </w:p>
        </w:tc>
        <w:tc>
          <w:tcPr>
            <w:tcW w:w="1795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6</w:t>
            </w:r>
          </w:p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</w:p>
        </w:tc>
      </w:tr>
      <w:tr w:rsidR="00F053CA" w:rsidRPr="00E936B8" w:rsidTr="00F863FB">
        <w:trPr>
          <w:trHeight w:val="414"/>
          <w:jc w:val="center"/>
        </w:trPr>
        <w:tc>
          <w:tcPr>
            <w:tcW w:w="1326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IV.</w:t>
            </w:r>
          </w:p>
        </w:tc>
        <w:tc>
          <w:tcPr>
            <w:tcW w:w="2422" w:type="dxa"/>
            <w:vAlign w:val="center"/>
          </w:tcPr>
          <w:p w:rsidR="00F053CA" w:rsidRPr="00BA3B35" w:rsidRDefault="00F053CA" w:rsidP="00071EE1">
            <w:pPr>
              <w:jc w:val="left"/>
              <w:rPr>
                <w:rFonts w:asciiTheme="majorHAnsi" w:eastAsia="Times New Roman" w:hAnsiTheme="majorHAnsi" w:cs="Times New Roman"/>
                <w:bCs/>
                <w:color w:val="00000A"/>
                <w:szCs w:val="20"/>
                <w:lang w:eastAsia="en-IN"/>
              </w:rPr>
            </w:pPr>
            <w:r w:rsidRPr="00BA3B35">
              <w:rPr>
                <w:rFonts w:asciiTheme="majorHAnsi" w:eastAsia="Times New Roman" w:hAnsiTheme="majorHAnsi" w:cs="Times New Roman"/>
                <w:bCs/>
                <w:color w:val="00000A"/>
                <w:szCs w:val="20"/>
                <w:lang w:eastAsia="en-IN"/>
              </w:rPr>
              <w:t xml:space="preserve">Fundamentals of human </w:t>
            </w:r>
            <w:r w:rsidR="00DB441F" w:rsidRPr="00BA3B35">
              <w:rPr>
                <w:rFonts w:asciiTheme="majorHAnsi" w:eastAsia="Times New Roman" w:hAnsiTheme="majorHAnsi" w:cs="Times New Roman"/>
                <w:bCs/>
                <w:color w:val="00000A"/>
                <w:szCs w:val="20"/>
                <w:lang w:eastAsia="en-IN"/>
              </w:rPr>
              <w:t>behaviour</w:t>
            </w:r>
          </w:p>
        </w:tc>
        <w:tc>
          <w:tcPr>
            <w:tcW w:w="4917" w:type="dxa"/>
            <w:vAlign w:val="center"/>
          </w:tcPr>
          <w:p w:rsidR="00F053CA" w:rsidRPr="00BA3B35" w:rsidRDefault="00F053CA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BA3B35">
              <w:rPr>
                <w:rFonts w:asciiTheme="majorHAnsi" w:hAnsiTheme="majorHAnsi" w:cs="Times New Roman"/>
                <w:szCs w:val="20"/>
              </w:rPr>
              <w:t>Anthropometry, Ergonomics &amp;</w:t>
            </w:r>
            <w:r w:rsidR="00DB441F" w:rsidRPr="00BA3B35">
              <w:rPr>
                <w:rFonts w:asciiTheme="majorHAnsi" w:hAnsiTheme="majorHAnsi" w:cs="Times New Roman"/>
                <w:szCs w:val="20"/>
              </w:rPr>
              <w:t xml:space="preserve"> Behaviour</w:t>
            </w:r>
            <w:r w:rsidRPr="00BA3B35">
              <w:rPr>
                <w:rFonts w:asciiTheme="majorHAnsi" w:hAnsiTheme="majorHAnsi" w:cs="Times New Roman"/>
                <w:szCs w:val="20"/>
              </w:rPr>
              <w:t xml:space="preserve"> settings</w:t>
            </w:r>
          </w:p>
        </w:tc>
        <w:tc>
          <w:tcPr>
            <w:tcW w:w="1795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6</w:t>
            </w:r>
          </w:p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</w:p>
        </w:tc>
      </w:tr>
      <w:tr w:rsidR="00F053CA" w:rsidRPr="00E936B8" w:rsidTr="00F863FB">
        <w:trPr>
          <w:trHeight w:val="292"/>
          <w:jc w:val="center"/>
        </w:trPr>
        <w:tc>
          <w:tcPr>
            <w:tcW w:w="8664" w:type="dxa"/>
            <w:gridSpan w:val="3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Total</w:t>
            </w:r>
          </w:p>
        </w:tc>
        <w:tc>
          <w:tcPr>
            <w:tcW w:w="1795" w:type="dxa"/>
            <w:vAlign w:val="center"/>
          </w:tcPr>
          <w:p w:rsidR="00F053CA" w:rsidRPr="00BA3B35" w:rsidRDefault="00F053CA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BA3B35">
              <w:rPr>
                <w:rFonts w:asciiTheme="majorHAnsi" w:hAnsiTheme="majorHAnsi" w:cs="Times New Roman"/>
                <w:b/>
                <w:szCs w:val="20"/>
              </w:rPr>
              <w:t>32</w:t>
            </w:r>
          </w:p>
        </w:tc>
      </w:tr>
    </w:tbl>
    <w:p w:rsidR="001E7B98" w:rsidRPr="00947F67" w:rsidRDefault="001E7B98" w:rsidP="001E7B9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NewRomanPSMT"/>
          <w:b/>
          <w:color w:val="0D0D0D" w:themeColor="text1" w:themeTint="F2"/>
          <w:sz w:val="20"/>
          <w:szCs w:val="20"/>
        </w:rPr>
      </w:pPr>
    </w:p>
    <w:p w:rsidR="001E7B98" w:rsidRPr="002119AD" w:rsidRDefault="001E7B98" w:rsidP="001E7B98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  <w:t xml:space="preserve">Text Books: </w:t>
      </w:r>
    </w:p>
    <w:p w:rsidR="00CE3CD1" w:rsidRDefault="00BA3B35" w:rsidP="00391254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C76">
        <w:rPr>
          <w:rFonts w:ascii="Times New Roman" w:hAnsi="Times New Roman" w:cs="Times New Roman"/>
          <w:i/>
          <w:sz w:val="24"/>
          <w:szCs w:val="24"/>
        </w:rPr>
        <w:t>Interior design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53493" w:rsidRPr="00F20C76">
        <w:rPr>
          <w:rFonts w:ascii="Times New Roman" w:hAnsi="Times New Roman" w:cs="Times New Roman"/>
          <w:sz w:val="24"/>
          <w:szCs w:val="24"/>
        </w:rPr>
        <w:t>Ahmed</w:t>
      </w:r>
      <w:r w:rsidR="0075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A.Kasu</w:t>
      </w:r>
      <w:r w:rsidR="00CE3CD1">
        <w:rPr>
          <w:rFonts w:ascii="Times New Roman" w:hAnsi="Times New Roman" w:cs="Times New Roman"/>
          <w:sz w:val="24"/>
          <w:szCs w:val="24"/>
        </w:rPr>
        <w:t>; 1</w:t>
      </w:r>
      <w:r w:rsidR="00CE3CD1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CE3CD1">
        <w:rPr>
          <w:rFonts w:ascii="Times New Roman" w:hAnsi="Times New Roman" w:cs="Times New Roman"/>
          <w:sz w:val="24"/>
          <w:szCs w:val="24"/>
        </w:rPr>
        <w:t>Ed.; 2009; Ashish Book Centre; Mumbai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B35" w:rsidRDefault="00BA3B35" w:rsidP="00BA3B35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A3B35" w:rsidRPr="00BA3B35" w:rsidRDefault="00BA3B35" w:rsidP="00BA3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BA3B35">
        <w:rPr>
          <w:rFonts w:ascii="Times New Roman" w:hAnsi="Times New Roman" w:cs="Times New Roman"/>
          <w:b/>
          <w:szCs w:val="24"/>
          <w:u w:val="single"/>
        </w:rPr>
        <w:t>Reference Books:</w:t>
      </w:r>
    </w:p>
    <w:p w:rsidR="00F863FB" w:rsidRPr="00CE3CD1" w:rsidRDefault="00753493" w:rsidP="00391254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353E">
        <w:rPr>
          <w:rFonts w:ascii="Times New Roman" w:hAnsi="Times New Roman" w:cs="Times New Roman"/>
          <w:sz w:val="24"/>
          <w:szCs w:val="24"/>
        </w:rPr>
        <w:t>Seetharaman</w:t>
      </w:r>
      <w:r>
        <w:rPr>
          <w:rFonts w:ascii="Times New Roman" w:hAnsi="Times New Roman" w:cs="Times New Roman"/>
          <w:sz w:val="24"/>
          <w:szCs w:val="24"/>
        </w:rPr>
        <w:t xml:space="preserve">, Premavathy; </w:t>
      </w:r>
      <w:r w:rsidR="00CE3CD1" w:rsidRPr="00AC353E">
        <w:rPr>
          <w:rFonts w:ascii="Times New Roman" w:hAnsi="Times New Roman" w:cs="Times New Roman"/>
          <w:i/>
          <w:sz w:val="24"/>
          <w:szCs w:val="24"/>
        </w:rPr>
        <w:t>Interior Design &amp; Decoration</w:t>
      </w:r>
      <w:r w:rsidR="00CE3CD1">
        <w:rPr>
          <w:rFonts w:ascii="Times New Roman" w:hAnsi="Times New Roman" w:cs="Times New Roman"/>
          <w:sz w:val="24"/>
          <w:szCs w:val="24"/>
        </w:rPr>
        <w:t>; 1</w:t>
      </w:r>
      <w:r w:rsidR="00CE3CD1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CE3CD1">
        <w:rPr>
          <w:rFonts w:ascii="Times New Roman" w:hAnsi="Times New Roman" w:cs="Times New Roman"/>
          <w:sz w:val="24"/>
          <w:szCs w:val="24"/>
        </w:rPr>
        <w:t>Ed.; 2009; CBS; New Delhi</w:t>
      </w:r>
    </w:p>
    <w:p w:rsidR="00F863FB" w:rsidRPr="001E6ED3" w:rsidRDefault="00FD646A" w:rsidP="00391254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Theme="majorHAnsi" w:hAnsiTheme="majorHAnsi" w:cs="Calibri"/>
          <w:sz w:val="20"/>
          <w:szCs w:val="20"/>
        </w:rPr>
      </w:pPr>
      <w:r w:rsidRPr="001E6ED3">
        <w:rPr>
          <w:rFonts w:ascii="Times New Roman" w:hAnsi="Times New Roman" w:cs="Times New Roman"/>
          <w:i/>
          <w:sz w:val="24"/>
          <w:szCs w:val="24"/>
        </w:rPr>
        <w:t>Positive architecture theory</w:t>
      </w:r>
      <w:r w:rsidRPr="001E6ED3">
        <w:rPr>
          <w:rFonts w:ascii="Times New Roman" w:hAnsi="Times New Roman" w:cs="Times New Roman"/>
          <w:sz w:val="24"/>
          <w:szCs w:val="24"/>
        </w:rPr>
        <w:t xml:space="preserve">; Lang, John; </w:t>
      </w:r>
      <w:r w:rsidR="001E6ED3" w:rsidRPr="001E6ED3">
        <w:rPr>
          <w:rFonts w:ascii="Times New Roman" w:hAnsi="Times New Roman" w:cs="Times New Roman"/>
          <w:sz w:val="24"/>
          <w:szCs w:val="24"/>
        </w:rPr>
        <w:t>(Photostat copy available in the library)</w:t>
      </w:r>
    </w:p>
    <w:p w:rsidR="00FD646A" w:rsidRPr="00FD646A" w:rsidRDefault="00FD646A" w:rsidP="00FD646A">
      <w:pPr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</w:rPr>
      </w:pPr>
    </w:p>
    <w:p w:rsidR="001E7B98" w:rsidRPr="002119AD" w:rsidRDefault="001E7B98" w:rsidP="001E7B98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Course Outcomes: </w:t>
      </w:r>
    </w:p>
    <w:p w:rsidR="00F863FB" w:rsidRPr="00F863FB" w:rsidRDefault="00F863FB" w:rsidP="00391254">
      <w:pPr>
        <w:pStyle w:val="ListParagraph"/>
        <w:numPr>
          <w:ilvl w:val="0"/>
          <w:numId w:val="13"/>
        </w:num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F863F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To </w:t>
      </w:r>
      <w:r w:rsidR="00DB441F" w:rsidRPr="00F863F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comprehend</w:t>
      </w:r>
      <w:r w:rsidRPr="00F863F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the continuity &amp; linkages of Furniture Development &amp; integrate elements in           one’s own </w:t>
      </w:r>
      <w:r w:rsidR="00DB441F" w:rsidRPr="00F863F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Design.</w:t>
      </w:r>
    </w:p>
    <w:p w:rsidR="00F863FB" w:rsidRDefault="00F863FB" w:rsidP="00F863FB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320D57" w:rsidRDefault="00320D57" w:rsidP="00F863FB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320D57" w:rsidRDefault="00320D57" w:rsidP="00F863FB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320D57" w:rsidRDefault="00320D57" w:rsidP="00F863FB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320D57" w:rsidRDefault="00320D57" w:rsidP="00F863FB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7E7C3A" w:rsidRPr="00947F67" w:rsidRDefault="00C55C27" w:rsidP="007E7C3A">
      <w:pPr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rect id="Rectangle 28" o:spid="_x0000_s1065" style="position:absolute;margin-left:-12.15pt;margin-top:15.4pt;width:290.5pt;height:107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49egIAAP0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" filled="f"/>
        </w:pict>
      </w: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34" type="#_x0000_t202" style="position:absolute;margin-left:316.85pt;margin-top:14.5pt;width:186.65pt;height:108.05pt;z-index:251705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KCLwIAAFk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">
            <v:textbox>
              <w:txbxContent>
                <w:p w:rsidR="002153F9" w:rsidRPr="00236490" w:rsidRDefault="002153F9" w:rsidP="00CC768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CC7680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CC768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CC768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CC7680"/>
              </w:txbxContent>
            </v:textbox>
            <w10:wrap type="square"/>
          </v:shape>
        </w:pict>
      </w:r>
    </w:p>
    <w:p w:rsidR="00F863FB" w:rsidRDefault="007E7C3A" w:rsidP="007E7C3A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Paper I</w:t>
      </w:r>
      <w:r w:rsidR="00CC7680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V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: </w:t>
      </w:r>
      <w:r w:rsidR="00C96FF9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Design Rendering and representation Technique</w:t>
      </w:r>
    </w:p>
    <w:p w:rsidR="007E7C3A" w:rsidRPr="00947F67" w:rsidRDefault="00F863FB" w:rsidP="007E7C3A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Subject Code:</w:t>
      </w:r>
      <w:r w:rsidR="00C96FF9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</w:t>
      </w:r>
      <w:r w:rsidR="00F50C0D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G</w:t>
      </w:r>
      <w:r w:rsidR="00C96FF9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21</w:t>
      </w:r>
      <w:r w:rsidR="00320D57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4</w:t>
      </w:r>
      <w:r w:rsidR="00CC7680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CC7680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CC7680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CC7680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7E7C3A"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5D17C0" w:rsidRPr="009C11D0" w:rsidRDefault="005D17C0" w:rsidP="005D17C0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03                          L-T-P-C</w:t>
      </w:r>
      <w:r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 xml:space="preserve"> 0-0-6-3</w:t>
      </w:r>
    </w:p>
    <w:p w:rsidR="007E7C3A" w:rsidRDefault="007E7C3A" w:rsidP="007E7C3A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5D17C0" w:rsidRPr="00947F67" w:rsidRDefault="005D17C0" w:rsidP="007E7C3A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7E7C3A" w:rsidRPr="002119AD" w:rsidRDefault="007E7C3A" w:rsidP="007E7C3A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Objective: </w:t>
      </w:r>
    </w:p>
    <w:p w:rsidR="007E7C3A" w:rsidRPr="00A14DA7" w:rsidRDefault="00A5471D" w:rsidP="00391254">
      <w:pPr>
        <w:pStyle w:val="ListParagraph"/>
        <w:numPr>
          <w:ilvl w:val="0"/>
          <w:numId w:val="13"/>
        </w:numPr>
        <w:jc w:val="left"/>
        <w:rPr>
          <w:rFonts w:asciiTheme="majorHAnsi" w:eastAsia="Times New Roman" w:hAnsiTheme="majorHAnsi" w:cs="Times New Roman"/>
          <w:b/>
          <w:color w:val="0D0D0D" w:themeColor="text1" w:themeTint="F2"/>
          <w:szCs w:val="20"/>
        </w:rPr>
      </w:pPr>
      <w:r w:rsidRPr="00A14DA7">
        <w:rPr>
          <w:rFonts w:asciiTheme="majorHAnsi" w:eastAsia="Times New Roman" w:hAnsiTheme="majorHAnsi" w:cs="Times New Roman"/>
          <w:color w:val="000000" w:themeColor="text1"/>
          <w:szCs w:val="20"/>
        </w:rPr>
        <w:t>Introduction to use of computers and a brief introduction to Photoshop.</w:t>
      </w:r>
    </w:p>
    <w:p w:rsidR="00BA3B35" w:rsidRPr="00A14DA7" w:rsidRDefault="00BA3B35" w:rsidP="00BA3B35">
      <w:pPr>
        <w:pStyle w:val="ListParagraph"/>
        <w:ind w:left="1080"/>
        <w:jc w:val="left"/>
        <w:rPr>
          <w:rFonts w:asciiTheme="majorHAnsi" w:eastAsia="Times New Roman" w:hAnsiTheme="majorHAnsi" w:cs="Times New Roman"/>
          <w:b/>
          <w:color w:val="0D0D0D" w:themeColor="text1" w:themeTint="F2"/>
          <w:szCs w:val="20"/>
        </w:rPr>
      </w:pPr>
    </w:p>
    <w:p w:rsidR="00A5471D" w:rsidRPr="002119AD" w:rsidRDefault="007E7C3A" w:rsidP="007E7C3A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Detailed Syllabus:</w:t>
      </w:r>
    </w:p>
    <w:tbl>
      <w:tblPr>
        <w:tblStyle w:val="TableGrid"/>
        <w:tblW w:w="10427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283"/>
        <w:gridCol w:w="4983"/>
        <w:gridCol w:w="1909"/>
      </w:tblGrid>
      <w:tr w:rsidR="00A5471D" w:rsidRPr="00E936B8" w:rsidTr="00A5471D">
        <w:trPr>
          <w:trHeight w:val="467"/>
          <w:jc w:val="center"/>
        </w:trPr>
        <w:tc>
          <w:tcPr>
            <w:tcW w:w="1252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283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983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909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Hours</w:t>
            </w:r>
          </w:p>
        </w:tc>
      </w:tr>
      <w:tr w:rsidR="00A5471D" w:rsidRPr="00E936B8" w:rsidTr="00BA3B35">
        <w:trPr>
          <w:trHeight w:val="1223"/>
          <w:jc w:val="center"/>
        </w:trPr>
        <w:tc>
          <w:tcPr>
            <w:tcW w:w="1252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2283" w:type="dxa"/>
            <w:vAlign w:val="center"/>
          </w:tcPr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Introduction to Computers, Microsoft word, working with Excel, Power point</w:t>
            </w:r>
          </w:p>
        </w:tc>
        <w:tc>
          <w:tcPr>
            <w:tcW w:w="4983" w:type="dxa"/>
            <w:vAlign w:val="center"/>
          </w:tcPr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Familiarising with use of computers, file and system management, working knowledge of word, Excel and power point for professional work.</w:t>
            </w:r>
          </w:p>
        </w:tc>
        <w:tc>
          <w:tcPr>
            <w:tcW w:w="1909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A5471D" w:rsidRPr="00E936B8" w:rsidRDefault="00A5471D" w:rsidP="00071EE1">
            <w:pPr>
              <w:tabs>
                <w:tab w:val="left" w:pos="621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5471D" w:rsidRPr="00E936B8" w:rsidTr="00A14DA7">
        <w:trPr>
          <w:trHeight w:val="1781"/>
          <w:jc w:val="center"/>
        </w:trPr>
        <w:tc>
          <w:tcPr>
            <w:tcW w:w="1252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283" w:type="dxa"/>
            <w:vAlign w:val="center"/>
          </w:tcPr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 xml:space="preserve">Introduction to adobe </w:t>
            </w:r>
            <w:r w:rsidR="00CC7680" w:rsidRPr="00A14DA7">
              <w:rPr>
                <w:rFonts w:asciiTheme="majorHAnsi" w:hAnsiTheme="majorHAnsi" w:cs="Times New Roman"/>
                <w:szCs w:val="20"/>
              </w:rPr>
              <w:t>Photoshop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Basic image editing tools</w:t>
            </w:r>
          </w:p>
        </w:tc>
        <w:tc>
          <w:tcPr>
            <w:tcW w:w="4983" w:type="dxa"/>
            <w:vAlign w:val="center"/>
          </w:tcPr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 xml:space="preserve">About </w:t>
            </w:r>
            <w:r w:rsidR="00CC7680" w:rsidRPr="00A14DA7">
              <w:rPr>
                <w:rFonts w:asciiTheme="majorHAnsi" w:hAnsiTheme="majorHAnsi" w:cs="Times New Roman"/>
                <w:szCs w:val="20"/>
              </w:rPr>
              <w:t>Photoshop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 xml:space="preserve">Navigation </w:t>
            </w:r>
            <w:r w:rsidR="00CC7680" w:rsidRPr="00A14DA7">
              <w:rPr>
                <w:rFonts w:asciiTheme="majorHAnsi" w:hAnsiTheme="majorHAnsi" w:cs="Times New Roman"/>
                <w:szCs w:val="20"/>
              </w:rPr>
              <w:t>Photoshop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Menu and panels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Exporting image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Working with multiple images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Cropping and basic modifications</w:t>
            </w:r>
          </w:p>
        </w:tc>
        <w:tc>
          <w:tcPr>
            <w:tcW w:w="1909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A5471D" w:rsidRPr="00E936B8" w:rsidRDefault="00A5471D" w:rsidP="00071EE1">
            <w:pPr>
              <w:tabs>
                <w:tab w:val="left" w:pos="621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5471D" w:rsidRPr="00E936B8" w:rsidTr="00A14DA7">
        <w:trPr>
          <w:trHeight w:val="1970"/>
          <w:jc w:val="center"/>
        </w:trPr>
        <w:tc>
          <w:tcPr>
            <w:tcW w:w="1252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2283" w:type="dxa"/>
            <w:vAlign w:val="center"/>
          </w:tcPr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Working with layers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 xml:space="preserve">Painting in </w:t>
            </w:r>
            <w:r w:rsidR="00CC7680" w:rsidRPr="00A14DA7">
              <w:rPr>
                <w:rFonts w:asciiTheme="majorHAnsi" w:hAnsiTheme="majorHAnsi" w:cs="Times New Roman"/>
                <w:szCs w:val="20"/>
              </w:rPr>
              <w:t>Photoshop</w:t>
            </w:r>
          </w:p>
        </w:tc>
        <w:tc>
          <w:tcPr>
            <w:tcW w:w="4983" w:type="dxa"/>
            <w:vAlign w:val="center"/>
          </w:tcPr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Selection of layers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Layer preference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Layer modifications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Using the brush tool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Working with colours and swatches</w:t>
            </w:r>
          </w:p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Using gradients.</w:t>
            </w:r>
          </w:p>
        </w:tc>
        <w:tc>
          <w:tcPr>
            <w:tcW w:w="1909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A5471D" w:rsidRPr="00E936B8" w:rsidRDefault="00A5471D" w:rsidP="00071EE1">
            <w:pPr>
              <w:tabs>
                <w:tab w:val="left" w:pos="621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5471D" w:rsidRPr="00E936B8" w:rsidTr="00A14DA7">
        <w:trPr>
          <w:trHeight w:val="980"/>
          <w:jc w:val="center"/>
        </w:trPr>
        <w:tc>
          <w:tcPr>
            <w:tcW w:w="1252" w:type="dxa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283" w:type="dxa"/>
            <w:vAlign w:val="center"/>
          </w:tcPr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 xml:space="preserve">Project work </w:t>
            </w:r>
          </w:p>
        </w:tc>
        <w:tc>
          <w:tcPr>
            <w:tcW w:w="4983" w:type="dxa"/>
            <w:vAlign w:val="center"/>
          </w:tcPr>
          <w:p w:rsidR="00A5471D" w:rsidRPr="00A14DA7" w:rsidRDefault="00A5471D" w:rsidP="00A14DA7">
            <w:pPr>
              <w:jc w:val="left"/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 xml:space="preserve">Application of the tools learnt by Individual project work. </w:t>
            </w:r>
          </w:p>
        </w:tc>
        <w:tc>
          <w:tcPr>
            <w:tcW w:w="1909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A5471D" w:rsidRPr="00E936B8" w:rsidRDefault="00A5471D" w:rsidP="00071EE1">
            <w:pPr>
              <w:tabs>
                <w:tab w:val="left" w:pos="621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5471D" w:rsidRPr="00E936B8" w:rsidTr="00A5471D">
        <w:trPr>
          <w:trHeight w:val="286"/>
          <w:jc w:val="center"/>
        </w:trPr>
        <w:tc>
          <w:tcPr>
            <w:tcW w:w="8518" w:type="dxa"/>
            <w:gridSpan w:val="3"/>
          </w:tcPr>
          <w:p w:rsidR="00A5471D" w:rsidRPr="00E936B8" w:rsidRDefault="006F50C4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09" w:type="dxa"/>
            <w:vAlign w:val="center"/>
          </w:tcPr>
          <w:p w:rsidR="00A5471D" w:rsidRPr="00E936B8" w:rsidRDefault="00A547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96</w:t>
            </w:r>
          </w:p>
        </w:tc>
      </w:tr>
    </w:tbl>
    <w:p w:rsidR="007E7C3A" w:rsidRPr="00947F67" w:rsidRDefault="007E7C3A" w:rsidP="007E7C3A">
      <w:pPr>
        <w:rPr>
          <w:rFonts w:asciiTheme="majorHAnsi" w:hAnsiTheme="majorHAnsi" w:cs="Times New Roman"/>
          <w:color w:val="0D0D0D" w:themeColor="text1" w:themeTint="F2"/>
          <w:sz w:val="20"/>
          <w:szCs w:val="20"/>
        </w:rPr>
      </w:pPr>
    </w:p>
    <w:p w:rsidR="00A14DA7" w:rsidRDefault="007E7C3A" w:rsidP="007E7C3A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2119AD"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  <w:t>Text/Reference Books</w:t>
      </w:r>
      <w:r w:rsidRPr="00947F67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  <w:t>:</w:t>
      </w:r>
    </w:p>
    <w:p w:rsidR="006F50C4" w:rsidRPr="00A14DA7" w:rsidRDefault="006F50C4" w:rsidP="00391254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Cs w:val="20"/>
        </w:rPr>
      </w:pPr>
      <w:r w:rsidRPr="00A14DA7">
        <w:rPr>
          <w:rFonts w:asciiTheme="majorHAnsi" w:eastAsia="Times New Roman" w:hAnsiTheme="majorHAnsi" w:cs="Times New Roman"/>
          <w:bCs/>
          <w:iCs/>
          <w:color w:val="000000"/>
          <w:szCs w:val="20"/>
        </w:rPr>
        <w:t>Hands on training.</w:t>
      </w:r>
    </w:p>
    <w:p w:rsidR="00A14DA7" w:rsidRPr="00A14DA7" w:rsidRDefault="00A14DA7" w:rsidP="00A14DA7">
      <w:pPr>
        <w:pStyle w:val="ListParagraph"/>
        <w:autoSpaceDE w:val="0"/>
        <w:autoSpaceDN w:val="0"/>
        <w:adjustRightInd w:val="0"/>
        <w:ind w:left="1080"/>
        <w:jc w:val="left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7E7C3A" w:rsidRPr="002119AD" w:rsidRDefault="007E7C3A" w:rsidP="007E7C3A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Course Outcomes: </w:t>
      </w:r>
    </w:p>
    <w:p w:rsidR="008236A2" w:rsidRPr="00A14DA7" w:rsidRDefault="006F50C4" w:rsidP="00391254">
      <w:pPr>
        <w:pStyle w:val="ListParagraph"/>
        <w:numPr>
          <w:ilvl w:val="0"/>
          <w:numId w:val="13"/>
        </w:numPr>
        <w:jc w:val="both"/>
        <w:rPr>
          <w:rFonts w:asciiTheme="majorHAnsi" w:eastAsia="Times New Roman" w:hAnsiTheme="majorHAnsi" w:cs="Times New Roman"/>
          <w:color w:val="000000" w:themeColor="text1"/>
          <w:szCs w:val="20"/>
        </w:rPr>
      </w:pPr>
      <w:r w:rsidRPr="00A14DA7">
        <w:rPr>
          <w:rFonts w:asciiTheme="majorHAnsi" w:eastAsia="Times New Roman" w:hAnsiTheme="majorHAnsi" w:cs="Times New Roman"/>
          <w:color w:val="000000" w:themeColor="text1"/>
          <w:szCs w:val="20"/>
        </w:rPr>
        <w:t>Training students with use of computers and basic tools used in the current professional world to enhance  their employability prospects.</w:t>
      </w:r>
    </w:p>
    <w:p w:rsidR="006F50C4" w:rsidRDefault="006F50C4" w:rsidP="006F50C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CC7680" w:rsidRDefault="00CC7680" w:rsidP="006F50C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CC7680" w:rsidRDefault="00CC7680" w:rsidP="006F50C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CC7680" w:rsidRDefault="00CC7680" w:rsidP="006F50C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CC7680" w:rsidRDefault="00CC7680" w:rsidP="006F50C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CC7680" w:rsidRDefault="00CC7680" w:rsidP="006F50C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CC7680" w:rsidRDefault="00CC7680" w:rsidP="006F50C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6F50C4" w:rsidRPr="00947F67" w:rsidRDefault="00C55C27" w:rsidP="006F50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35" type="#_x0000_t202" style="position:absolute;left:0;text-align:left;margin-left:297.95pt;margin-top:7.25pt;width:193.4pt;height:98.45pt;z-index:25170739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Z9LgIAAFk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">
            <v:textbox>
              <w:txbxContent>
                <w:p w:rsidR="002153F9" w:rsidRPr="00236490" w:rsidRDefault="002153F9" w:rsidP="00E2528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E2528F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E2528F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E2528F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E2528F"/>
              </w:txbxContent>
            </v:textbox>
            <w10:wrap type="square"/>
          </v:shape>
        </w:pict>
      </w:r>
      <w:r>
        <w:rPr>
          <w:rFonts w:asciiTheme="majorHAnsi" w:hAnsiTheme="majorHAnsi" w:cs="TimesNewRomanPSMT"/>
          <w:noProof/>
          <w:color w:val="0D0D0D" w:themeColor="text1" w:themeTint="F2"/>
          <w:sz w:val="20"/>
          <w:szCs w:val="20"/>
        </w:rPr>
        <w:pict>
          <v:rect id="Rectangle 15" o:spid="_x0000_s1064" style="position:absolute;left:0;text-align:left;margin-left:.75pt;margin-top:7.5pt;width:263.25pt;height:9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" filled="f"/>
        </w:pict>
      </w:r>
    </w:p>
    <w:p w:rsidR="004518BC" w:rsidRPr="00947F67" w:rsidRDefault="008236A2" w:rsidP="008236A2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 Paper </w:t>
      </w:r>
      <w:r w:rsidR="007E7C3A"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V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:</w:t>
      </w:r>
      <w:r w:rsidR="00CC7680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3 Dimensional Graphics</w:t>
      </w:r>
    </w:p>
    <w:p w:rsidR="008236A2" w:rsidRPr="006F50C4" w:rsidRDefault="008236A2" w:rsidP="008236A2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 Su</w:t>
      </w:r>
      <w:r w:rsidR="00CC7680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bject Code</w:t>
      </w:r>
      <w:r w:rsidR="006F50C4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:</w:t>
      </w:r>
      <w:r w:rsidR="006F50C4" w:rsidRPr="006F50C4">
        <w:rPr>
          <w:rFonts w:asciiTheme="majorHAnsi" w:hAnsiTheme="majorHAnsi"/>
          <w:b/>
          <w:sz w:val="20"/>
          <w:szCs w:val="20"/>
        </w:rPr>
        <w:t>IDS132</w:t>
      </w:r>
      <w:r w:rsidR="00F50C0D">
        <w:rPr>
          <w:rFonts w:asciiTheme="majorHAnsi" w:hAnsiTheme="majorHAnsi"/>
          <w:b/>
          <w:sz w:val="20"/>
          <w:szCs w:val="20"/>
        </w:rPr>
        <w:t>C</w:t>
      </w:r>
      <w:r w:rsidR="006F50C4" w:rsidRPr="006F50C4">
        <w:rPr>
          <w:rFonts w:asciiTheme="majorHAnsi" w:hAnsiTheme="majorHAnsi"/>
          <w:b/>
          <w:sz w:val="20"/>
          <w:szCs w:val="20"/>
        </w:rPr>
        <w:t>2</w:t>
      </w:r>
      <w:r w:rsidR="00CC7680">
        <w:rPr>
          <w:rFonts w:asciiTheme="majorHAnsi" w:hAnsiTheme="majorHAnsi"/>
          <w:b/>
          <w:sz w:val="20"/>
          <w:szCs w:val="20"/>
        </w:rPr>
        <w:t>15</w:t>
      </w:r>
      <w:r w:rsidR="00E2528F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E2528F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E2528F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F87E1A" w:rsidRPr="009C11D0" w:rsidRDefault="00F87E1A" w:rsidP="00F87E1A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 w:rsidR="00C32CAE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03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  L-T-P-C</w:t>
      </w:r>
      <w:r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</w:t>
      </w:r>
      <w:r w:rsidR="00C32CAE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 xml:space="preserve"> 1-1-4-3</w:t>
      </w:r>
    </w:p>
    <w:p w:rsidR="00A14DA7" w:rsidRDefault="00A14DA7" w:rsidP="008236A2">
      <w:pPr>
        <w:jc w:val="both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A14DA7" w:rsidRPr="00A14DA7" w:rsidRDefault="00A14DA7" w:rsidP="008236A2">
      <w:pPr>
        <w:jc w:val="both"/>
        <w:rPr>
          <w:rFonts w:asciiTheme="majorHAnsi" w:eastAsia="Times New Roman" w:hAnsiTheme="majorHAnsi" w:cs="Times New Roman"/>
          <w:b/>
          <w:sz w:val="2"/>
          <w:szCs w:val="20"/>
          <w:u w:val="single"/>
        </w:rPr>
      </w:pPr>
    </w:p>
    <w:p w:rsidR="008236A2" w:rsidRPr="002119AD" w:rsidRDefault="008236A2" w:rsidP="008236A2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Objective: </w:t>
      </w:r>
    </w:p>
    <w:p w:rsidR="00AB3E51" w:rsidRPr="00A14DA7" w:rsidRDefault="00A14DA7" w:rsidP="00391254">
      <w:pPr>
        <w:pStyle w:val="ListParagraph"/>
        <w:numPr>
          <w:ilvl w:val="0"/>
          <w:numId w:val="13"/>
        </w:num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Practical orientation.</w:t>
      </w:r>
    </w:p>
    <w:p w:rsidR="00A14DA7" w:rsidRPr="00A14DA7" w:rsidRDefault="00A14DA7" w:rsidP="00A14DA7">
      <w:pPr>
        <w:pStyle w:val="ListParagraph"/>
        <w:ind w:left="1080"/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1705EC" w:rsidRPr="002119AD" w:rsidRDefault="008236A2" w:rsidP="001705EC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Detailed Syllabus: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9"/>
        <w:gridCol w:w="2258"/>
        <w:gridCol w:w="4448"/>
        <w:gridCol w:w="1624"/>
      </w:tblGrid>
      <w:tr w:rsidR="008777CC" w:rsidRPr="00E936B8" w:rsidTr="00E2528F">
        <w:trPr>
          <w:trHeight w:val="488"/>
          <w:jc w:val="center"/>
        </w:trPr>
        <w:tc>
          <w:tcPr>
            <w:tcW w:w="1199" w:type="dxa"/>
            <w:vAlign w:val="center"/>
          </w:tcPr>
          <w:p w:rsidR="008777CC" w:rsidRPr="00E936B8" w:rsidRDefault="008777CC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258" w:type="dxa"/>
            <w:vAlign w:val="center"/>
          </w:tcPr>
          <w:p w:rsidR="008777CC" w:rsidRPr="00E936B8" w:rsidRDefault="008777CC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448" w:type="dxa"/>
            <w:vAlign w:val="center"/>
          </w:tcPr>
          <w:p w:rsidR="008777CC" w:rsidRPr="00E936B8" w:rsidRDefault="008777CC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624" w:type="dxa"/>
            <w:vAlign w:val="center"/>
          </w:tcPr>
          <w:p w:rsidR="008777CC" w:rsidRPr="00E936B8" w:rsidRDefault="008777CC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Periods</w:t>
            </w:r>
          </w:p>
        </w:tc>
      </w:tr>
      <w:tr w:rsidR="008777CC" w:rsidRPr="00E936B8" w:rsidTr="00A14DA7">
        <w:trPr>
          <w:trHeight w:val="899"/>
          <w:jc w:val="center"/>
        </w:trPr>
        <w:tc>
          <w:tcPr>
            <w:tcW w:w="1199" w:type="dxa"/>
            <w:vAlign w:val="center"/>
          </w:tcPr>
          <w:p w:rsidR="008777CC" w:rsidRPr="00A14DA7" w:rsidRDefault="008777CC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szCs w:val="20"/>
              </w:rPr>
              <w:t>I.</w:t>
            </w:r>
          </w:p>
        </w:tc>
        <w:tc>
          <w:tcPr>
            <w:tcW w:w="2258" w:type="dxa"/>
            <w:vAlign w:val="center"/>
          </w:tcPr>
          <w:p w:rsidR="008777CC" w:rsidRPr="00A14DA7" w:rsidRDefault="00E2528F" w:rsidP="00071EE1">
            <w:pPr>
              <w:jc w:val="left"/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szCs w:val="20"/>
              </w:rPr>
              <w:t>One Point Perspective</w:t>
            </w:r>
          </w:p>
        </w:tc>
        <w:tc>
          <w:tcPr>
            <w:tcW w:w="4448" w:type="dxa"/>
            <w:vAlign w:val="center"/>
          </w:tcPr>
          <w:p w:rsidR="008777CC" w:rsidRPr="00A14DA7" w:rsidRDefault="00DB441F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Picture plane, Vanishing Point, Eye level, Station Point. Draw Objects</w:t>
            </w:r>
          </w:p>
        </w:tc>
        <w:tc>
          <w:tcPr>
            <w:tcW w:w="1624" w:type="dxa"/>
            <w:vAlign w:val="center"/>
          </w:tcPr>
          <w:p w:rsidR="008777CC" w:rsidRPr="00A14DA7" w:rsidRDefault="00B10E5C" w:rsidP="00E2528F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szCs w:val="20"/>
              </w:rPr>
              <w:t>20</w:t>
            </w:r>
          </w:p>
        </w:tc>
      </w:tr>
      <w:tr w:rsidR="008777CC" w:rsidRPr="00E936B8" w:rsidTr="00A14DA7">
        <w:trPr>
          <w:trHeight w:val="1070"/>
          <w:jc w:val="center"/>
        </w:trPr>
        <w:tc>
          <w:tcPr>
            <w:tcW w:w="1199" w:type="dxa"/>
            <w:vAlign w:val="center"/>
          </w:tcPr>
          <w:p w:rsidR="008777CC" w:rsidRPr="00A14DA7" w:rsidRDefault="008777CC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szCs w:val="20"/>
              </w:rPr>
              <w:t>II.</w:t>
            </w:r>
          </w:p>
          <w:p w:rsidR="008777CC" w:rsidRPr="00A14DA7" w:rsidRDefault="008777CC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8777CC" w:rsidRPr="00A14DA7" w:rsidRDefault="00E2528F" w:rsidP="00071EE1">
            <w:pPr>
              <w:jc w:val="left"/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szCs w:val="20"/>
              </w:rPr>
              <w:t>Two Point Perspective</w:t>
            </w:r>
          </w:p>
        </w:tc>
        <w:tc>
          <w:tcPr>
            <w:tcW w:w="4448" w:type="dxa"/>
            <w:vAlign w:val="center"/>
          </w:tcPr>
          <w:p w:rsidR="008777CC" w:rsidRPr="00A14DA7" w:rsidRDefault="00DB441F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Picture plane, Vanishing Point, Eye level, Station Point. Draw Objects</w:t>
            </w:r>
          </w:p>
        </w:tc>
        <w:tc>
          <w:tcPr>
            <w:tcW w:w="1624" w:type="dxa"/>
            <w:vAlign w:val="center"/>
          </w:tcPr>
          <w:p w:rsidR="008777CC" w:rsidRPr="00A14DA7" w:rsidRDefault="00B10E5C" w:rsidP="00E2528F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szCs w:val="20"/>
              </w:rPr>
              <w:t>20</w:t>
            </w:r>
          </w:p>
        </w:tc>
      </w:tr>
      <w:tr w:rsidR="008777CC" w:rsidRPr="00E936B8" w:rsidTr="00E2528F">
        <w:trPr>
          <w:trHeight w:val="503"/>
          <w:jc w:val="center"/>
        </w:trPr>
        <w:tc>
          <w:tcPr>
            <w:tcW w:w="1199" w:type="dxa"/>
            <w:vAlign w:val="center"/>
          </w:tcPr>
          <w:p w:rsidR="008777CC" w:rsidRPr="00A14DA7" w:rsidRDefault="008777CC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szCs w:val="20"/>
              </w:rPr>
              <w:t>III.</w:t>
            </w:r>
          </w:p>
        </w:tc>
        <w:tc>
          <w:tcPr>
            <w:tcW w:w="2258" w:type="dxa"/>
            <w:vAlign w:val="center"/>
          </w:tcPr>
          <w:p w:rsidR="008777CC" w:rsidRPr="00A14DA7" w:rsidRDefault="00E2528F" w:rsidP="00071EE1">
            <w:pPr>
              <w:jc w:val="left"/>
              <w:rPr>
                <w:rFonts w:asciiTheme="majorHAnsi" w:hAnsiTheme="majorHAnsi" w:cs="Times New Roman"/>
                <w:b/>
                <w:bCs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bCs/>
                <w:szCs w:val="20"/>
              </w:rPr>
              <w:t>Sciography-1</w:t>
            </w:r>
          </w:p>
        </w:tc>
        <w:tc>
          <w:tcPr>
            <w:tcW w:w="4448" w:type="dxa"/>
            <w:vAlign w:val="center"/>
          </w:tcPr>
          <w:p w:rsidR="008777CC" w:rsidRPr="00A14DA7" w:rsidRDefault="00DB441F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Learning sciography of simple objects</w:t>
            </w:r>
          </w:p>
        </w:tc>
        <w:tc>
          <w:tcPr>
            <w:tcW w:w="1624" w:type="dxa"/>
            <w:vAlign w:val="center"/>
          </w:tcPr>
          <w:p w:rsidR="008777CC" w:rsidRPr="00A14DA7" w:rsidRDefault="00B10E5C" w:rsidP="00E2528F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szCs w:val="20"/>
              </w:rPr>
              <w:t>20</w:t>
            </w:r>
          </w:p>
        </w:tc>
      </w:tr>
      <w:tr w:rsidR="008777CC" w:rsidRPr="00E936B8" w:rsidTr="00E2528F">
        <w:trPr>
          <w:trHeight w:val="593"/>
          <w:jc w:val="center"/>
        </w:trPr>
        <w:tc>
          <w:tcPr>
            <w:tcW w:w="1199" w:type="dxa"/>
            <w:vAlign w:val="center"/>
          </w:tcPr>
          <w:p w:rsidR="008777CC" w:rsidRPr="00A14DA7" w:rsidRDefault="008777CC" w:rsidP="00071EE1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szCs w:val="20"/>
              </w:rPr>
              <w:t>IV.</w:t>
            </w:r>
          </w:p>
        </w:tc>
        <w:tc>
          <w:tcPr>
            <w:tcW w:w="2258" w:type="dxa"/>
            <w:vAlign w:val="center"/>
          </w:tcPr>
          <w:p w:rsidR="008777CC" w:rsidRPr="00A14DA7" w:rsidRDefault="00E2528F" w:rsidP="00071EE1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A"/>
                <w:szCs w:val="20"/>
                <w:lang w:eastAsia="en-IN"/>
              </w:rPr>
            </w:pPr>
            <w:r w:rsidRPr="00A14DA7">
              <w:rPr>
                <w:rFonts w:asciiTheme="majorHAnsi" w:eastAsia="Times New Roman" w:hAnsiTheme="majorHAnsi" w:cs="Times New Roman"/>
                <w:b/>
                <w:bCs/>
                <w:color w:val="00000A"/>
                <w:szCs w:val="20"/>
                <w:lang w:eastAsia="en-IN"/>
              </w:rPr>
              <w:t>Sciography-2</w:t>
            </w:r>
          </w:p>
        </w:tc>
        <w:tc>
          <w:tcPr>
            <w:tcW w:w="4448" w:type="dxa"/>
            <w:vAlign w:val="center"/>
          </w:tcPr>
          <w:p w:rsidR="008777CC" w:rsidRPr="00A14DA7" w:rsidRDefault="00DB441F" w:rsidP="00071EE1">
            <w:pPr>
              <w:jc w:val="left"/>
              <w:rPr>
                <w:rFonts w:asciiTheme="majorHAnsi" w:hAnsiTheme="majorHAnsi" w:cs="Times New Roman"/>
                <w:szCs w:val="20"/>
              </w:rPr>
            </w:pPr>
            <w:r w:rsidRPr="00A14DA7">
              <w:rPr>
                <w:rFonts w:asciiTheme="majorHAnsi" w:hAnsiTheme="majorHAnsi" w:cs="Times New Roman"/>
                <w:szCs w:val="20"/>
              </w:rPr>
              <w:t>Sciography in Perspective</w:t>
            </w:r>
          </w:p>
        </w:tc>
        <w:tc>
          <w:tcPr>
            <w:tcW w:w="1624" w:type="dxa"/>
            <w:vAlign w:val="center"/>
          </w:tcPr>
          <w:p w:rsidR="008777CC" w:rsidRPr="00A14DA7" w:rsidRDefault="00B10E5C" w:rsidP="00E2528F">
            <w:pPr>
              <w:rPr>
                <w:rFonts w:asciiTheme="majorHAnsi" w:hAnsiTheme="majorHAnsi" w:cs="Times New Roman"/>
                <w:b/>
                <w:szCs w:val="20"/>
              </w:rPr>
            </w:pPr>
            <w:r w:rsidRPr="00A14DA7">
              <w:rPr>
                <w:rFonts w:asciiTheme="majorHAnsi" w:hAnsiTheme="majorHAnsi" w:cs="Times New Roman"/>
                <w:b/>
                <w:szCs w:val="20"/>
              </w:rPr>
              <w:t>20</w:t>
            </w:r>
          </w:p>
        </w:tc>
      </w:tr>
      <w:tr w:rsidR="008777CC" w:rsidRPr="00E936B8" w:rsidTr="00E2528F">
        <w:trPr>
          <w:trHeight w:val="299"/>
          <w:jc w:val="center"/>
        </w:trPr>
        <w:tc>
          <w:tcPr>
            <w:tcW w:w="7905" w:type="dxa"/>
            <w:gridSpan w:val="3"/>
          </w:tcPr>
          <w:p w:rsidR="008777CC" w:rsidRPr="00E936B8" w:rsidRDefault="008777CC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24" w:type="dxa"/>
            <w:vAlign w:val="center"/>
          </w:tcPr>
          <w:p w:rsidR="008777CC" w:rsidRPr="00E936B8" w:rsidRDefault="00B10E5C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80</w:t>
            </w:r>
          </w:p>
        </w:tc>
      </w:tr>
    </w:tbl>
    <w:p w:rsidR="00C25E98" w:rsidRDefault="00C25E98" w:rsidP="001705EC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1705EC" w:rsidRPr="002119AD" w:rsidRDefault="001705EC" w:rsidP="001705EC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</w:rPr>
        <w:t xml:space="preserve">Text/Reference Books: </w:t>
      </w:r>
    </w:p>
    <w:p w:rsidR="008D1084" w:rsidRPr="00A14DA7" w:rsidRDefault="008777CC" w:rsidP="00391254">
      <w:pPr>
        <w:pStyle w:val="ListParagraph"/>
        <w:numPr>
          <w:ilvl w:val="0"/>
          <w:numId w:val="13"/>
        </w:numPr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 w:rsidRPr="00A14DA7">
        <w:rPr>
          <w:rFonts w:asciiTheme="majorHAnsi" w:hAnsiTheme="majorHAnsi" w:cs="Calibri"/>
          <w:szCs w:val="20"/>
        </w:rPr>
        <w:t>Archived Drawings / Books in the Library</w:t>
      </w:r>
      <w:r w:rsidR="00A14DA7">
        <w:rPr>
          <w:rFonts w:asciiTheme="majorHAnsi" w:hAnsiTheme="majorHAnsi" w:cs="Calibri"/>
          <w:sz w:val="20"/>
          <w:szCs w:val="20"/>
        </w:rPr>
        <w:t>.</w:t>
      </w:r>
    </w:p>
    <w:p w:rsidR="00A14DA7" w:rsidRPr="00A14DA7" w:rsidRDefault="00A14DA7" w:rsidP="00A14DA7">
      <w:pPr>
        <w:pStyle w:val="ListParagraph"/>
        <w:ind w:left="1080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</w:p>
    <w:p w:rsidR="001705EC" w:rsidRPr="002119AD" w:rsidRDefault="001705EC" w:rsidP="001705EC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Course Outcomes: </w:t>
      </w:r>
    </w:p>
    <w:p w:rsidR="00660DFF" w:rsidRPr="00A14DA7" w:rsidRDefault="008777CC" w:rsidP="00391254">
      <w:pPr>
        <w:pStyle w:val="ListParagraph"/>
        <w:numPr>
          <w:ilvl w:val="0"/>
          <w:numId w:val="13"/>
        </w:numPr>
        <w:jc w:val="left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 w:rsidRPr="00A14DA7">
        <w:rPr>
          <w:rFonts w:asciiTheme="majorHAnsi" w:eastAsia="Times New Roman" w:hAnsiTheme="majorHAnsi" w:cs="Times New Roman"/>
          <w:color w:val="000000" w:themeColor="text1"/>
          <w:szCs w:val="20"/>
        </w:rPr>
        <w:t>Practical Training towards Measure Drawing</w:t>
      </w:r>
      <w:r w:rsidR="00A14DA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.</w:t>
      </w:r>
    </w:p>
    <w:p w:rsidR="00E2528F" w:rsidRDefault="00E2528F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E2528F" w:rsidRDefault="00E2528F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E2528F" w:rsidRDefault="00E2528F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E2528F" w:rsidRDefault="00E2528F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E2528F" w:rsidRDefault="00E2528F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E2528F" w:rsidRDefault="00E2528F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E2528F" w:rsidRDefault="00E2528F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E2528F" w:rsidRDefault="00E2528F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E2528F" w:rsidRDefault="00E2528F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A14DA7" w:rsidRDefault="00A14DA7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660DFF" w:rsidRPr="00947F67" w:rsidRDefault="00C55C27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Rectangle 29" o:spid="_x0000_s1063" style="position:absolute;margin-left:-2.95pt;margin-top:15.4pt;width:226.05pt;height:77.85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"/>
        </w:pict>
      </w: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36" type="#_x0000_t202" style="position:absolute;margin-left:295.1pt;margin-top:15.35pt;width:204.2pt;height:98.45pt;z-index:2517094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">
            <v:textbox>
              <w:txbxContent>
                <w:p w:rsidR="002153F9" w:rsidRPr="00236490" w:rsidRDefault="002153F9" w:rsidP="00E2528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E2528F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E2528F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E2528F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E2528F"/>
              </w:txbxContent>
            </v:textbox>
            <w10:wrap type="square"/>
          </v:shape>
        </w:pict>
      </w:r>
    </w:p>
    <w:p w:rsidR="008777CC" w:rsidRDefault="00660DFF" w:rsidP="00660DFF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Paper V</w:t>
      </w:r>
      <w:r w:rsidR="00E2528F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I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: </w:t>
      </w:r>
      <w:r w:rsidR="008777CC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 xml:space="preserve">Workshop </w:t>
      </w:r>
      <w:r w:rsidR="006F44A2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II</w:t>
      </w:r>
    </w:p>
    <w:p w:rsidR="00660DFF" w:rsidRPr="00947F67" w:rsidRDefault="00660DFF" w:rsidP="00660DFF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Subject Code: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="008777CC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</w:t>
      </w:r>
      <w:r w:rsidR="0066659E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G</w:t>
      </w:r>
      <w:r w:rsidR="008777CC"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21</w:t>
      </w:r>
      <w:r w:rsidR="00E2528F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6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155DCB" w:rsidRDefault="00155DCB" w:rsidP="00155DCB">
      <w:pPr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03                            L-T-P-C</w:t>
      </w:r>
      <w:r w:rsidRPr="009C11D0"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en-IN"/>
        </w:rPr>
        <w:t xml:space="preserve"> 0-0-6-3</w:t>
      </w:r>
    </w:p>
    <w:p w:rsidR="00155DCB" w:rsidRPr="009C11D0" w:rsidRDefault="00155DCB" w:rsidP="00155DCB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</w:p>
    <w:p w:rsidR="00660DFF" w:rsidRPr="00A14DA7" w:rsidRDefault="00660DFF" w:rsidP="00660DFF">
      <w:pPr>
        <w:tabs>
          <w:tab w:val="left" w:pos="1725"/>
        </w:tabs>
        <w:jc w:val="both"/>
        <w:rPr>
          <w:rFonts w:asciiTheme="majorHAnsi" w:hAnsiTheme="majorHAnsi" w:cs="Calibri"/>
          <w:sz w:val="20"/>
          <w:szCs w:val="20"/>
          <w:u w:val="single"/>
        </w:rPr>
      </w:pPr>
      <w:r w:rsidRPr="00A14DA7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Objective:</w:t>
      </w:r>
    </w:p>
    <w:p w:rsidR="008777CC" w:rsidRPr="00A14DA7" w:rsidRDefault="008777CC" w:rsidP="00391254">
      <w:pPr>
        <w:pStyle w:val="ListParagraph"/>
        <w:numPr>
          <w:ilvl w:val="0"/>
          <w:numId w:val="13"/>
        </w:numPr>
        <w:tabs>
          <w:tab w:val="left" w:pos="1725"/>
        </w:tabs>
        <w:jc w:val="left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A14DA7">
        <w:rPr>
          <w:rFonts w:asciiTheme="majorHAnsi" w:hAnsiTheme="majorHAnsi" w:cs="Calibri"/>
          <w:sz w:val="20"/>
          <w:szCs w:val="20"/>
        </w:rPr>
        <w:t>Development of concepts related to temporary installations with respect to Interiors</w:t>
      </w:r>
      <w:r w:rsidR="00A14DA7">
        <w:rPr>
          <w:rFonts w:asciiTheme="majorHAnsi" w:hAnsiTheme="majorHAnsi" w:cs="Calibri"/>
          <w:sz w:val="20"/>
          <w:szCs w:val="20"/>
        </w:rPr>
        <w:t>.</w:t>
      </w:r>
    </w:p>
    <w:p w:rsidR="00A14DA7" w:rsidRPr="00A14DA7" w:rsidRDefault="00A14DA7" w:rsidP="00A14DA7">
      <w:pPr>
        <w:pStyle w:val="ListParagraph"/>
        <w:tabs>
          <w:tab w:val="left" w:pos="1725"/>
        </w:tabs>
        <w:ind w:left="1080"/>
        <w:jc w:val="left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660DFF" w:rsidRPr="002119AD" w:rsidRDefault="00660DFF" w:rsidP="00660DFF">
      <w:pPr>
        <w:rPr>
          <w:rFonts w:asciiTheme="majorHAnsi" w:eastAsia="Times New Roman" w:hAnsiTheme="majorHAnsi" w:cs="Times New Roman"/>
          <w:sz w:val="20"/>
          <w:szCs w:val="20"/>
          <w:u w:val="single"/>
        </w:rPr>
      </w:pPr>
      <w:r w:rsidRPr="002119AD"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>Detailed Syllabus:</w:t>
      </w:r>
    </w:p>
    <w:tbl>
      <w:tblPr>
        <w:tblStyle w:val="TableGrid"/>
        <w:tblW w:w="10257" w:type="dxa"/>
        <w:jc w:val="center"/>
        <w:tblLook w:val="04A0" w:firstRow="1" w:lastRow="0" w:firstColumn="1" w:lastColumn="0" w:noHBand="0" w:noVBand="1"/>
      </w:tblPr>
      <w:tblGrid>
        <w:gridCol w:w="1307"/>
        <w:gridCol w:w="2301"/>
        <w:gridCol w:w="4805"/>
        <w:gridCol w:w="1844"/>
      </w:tblGrid>
      <w:tr w:rsidR="00332A1D" w:rsidRPr="00E936B8" w:rsidTr="00C25E98">
        <w:trPr>
          <w:trHeight w:val="481"/>
          <w:jc w:val="center"/>
        </w:trPr>
        <w:tc>
          <w:tcPr>
            <w:tcW w:w="1307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301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805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844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</w:t>
            </w: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eriod</w:t>
            </w:r>
          </w:p>
        </w:tc>
      </w:tr>
      <w:tr w:rsidR="00332A1D" w:rsidRPr="00E936B8" w:rsidTr="00A14DA7">
        <w:trPr>
          <w:trHeight w:val="683"/>
          <w:jc w:val="center"/>
        </w:trPr>
        <w:tc>
          <w:tcPr>
            <w:tcW w:w="1307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01" w:type="dxa"/>
            <w:vAlign w:val="center"/>
          </w:tcPr>
          <w:p w:rsidR="00332A1D" w:rsidRPr="00332A1D" w:rsidRDefault="00332A1D" w:rsidP="00071EE1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 xml:space="preserve">Wall mural </w:t>
            </w:r>
          </w:p>
          <w:p w:rsidR="00332A1D" w:rsidRPr="00332A1D" w:rsidRDefault="00332A1D" w:rsidP="00071EE1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>(Part I)</w:t>
            </w:r>
          </w:p>
        </w:tc>
        <w:tc>
          <w:tcPr>
            <w:tcW w:w="4805" w:type="dxa"/>
            <w:vAlign w:val="center"/>
          </w:tcPr>
          <w:p w:rsidR="00332A1D" w:rsidRPr="00E936B8" w:rsidRDefault="00332A1D" w:rsidP="00071EE1">
            <w:pPr>
              <w:ind w:left="56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Preparation of base/frame.</w:t>
            </w:r>
          </w:p>
        </w:tc>
        <w:tc>
          <w:tcPr>
            <w:tcW w:w="1844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</w:tr>
      <w:tr w:rsidR="00332A1D" w:rsidRPr="00E936B8" w:rsidTr="00A14DA7">
        <w:trPr>
          <w:trHeight w:val="710"/>
          <w:jc w:val="center"/>
        </w:trPr>
        <w:tc>
          <w:tcPr>
            <w:tcW w:w="1307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</w:p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332A1D" w:rsidRPr="00332A1D" w:rsidRDefault="00332A1D" w:rsidP="00071EE1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 xml:space="preserve">Wall mural </w:t>
            </w:r>
          </w:p>
          <w:p w:rsidR="00332A1D" w:rsidRPr="00332A1D" w:rsidRDefault="00332A1D" w:rsidP="00071EE1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>(Part II)</w:t>
            </w:r>
          </w:p>
        </w:tc>
        <w:tc>
          <w:tcPr>
            <w:tcW w:w="4805" w:type="dxa"/>
            <w:vAlign w:val="center"/>
          </w:tcPr>
          <w:p w:rsidR="00332A1D" w:rsidRPr="00E936B8" w:rsidRDefault="00332A1D" w:rsidP="00071EE1">
            <w:pPr>
              <w:ind w:left="56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Cutting, Joinery, application</w:t>
            </w:r>
          </w:p>
        </w:tc>
        <w:tc>
          <w:tcPr>
            <w:tcW w:w="1844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</w:tc>
      </w:tr>
      <w:tr w:rsidR="00332A1D" w:rsidRPr="00E936B8" w:rsidTr="00A14DA7">
        <w:trPr>
          <w:trHeight w:val="800"/>
          <w:jc w:val="center"/>
        </w:trPr>
        <w:tc>
          <w:tcPr>
            <w:tcW w:w="1307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301" w:type="dxa"/>
            <w:vAlign w:val="center"/>
          </w:tcPr>
          <w:p w:rsidR="00332A1D" w:rsidRPr="00332A1D" w:rsidRDefault="00332A1D" w:rsidP="00071EE1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 xml:space="preserve">Wall mural </w:t>
            </w:r>
          </w:p>
          <w:p w:rsidR="00332A1D" w:rsidRPr="00332A1D" w:rsidRDefault="00332A1D" w:rsidP="00071EE1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>(Part III)</w:t>
            </w:r>
          </w:p>
        </w:tc>
        <w:tc>
          <w:tcPr>
            <w:tcW w:w="4805" w:type="dxa"/>
            <w:vAlign w:val="center"/>
          </w:tcPr>
          <w:p w:rsidR="00332A1D" w:rsidRPr="00E936B8" w:rsidRDefault="00332A1D" w:rsidP="00071EE1">
            <w:pPr>
              <w:ind w:left="56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Pasting/fixing/welding/Painting etc.</w:t>
            </w:r>
          </w:p>
        </w:tc>
        <w:tc>
          <w:tcPr>
            <w:tcW w:w="1844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332A1D" w:rsidRPr="00E936B8" w:rsidTr="00A14DA7">
        <w:trPr>
          <w:trHeight w:val="611"/>
          <w:jc w:val="center"/>
        </w:trPr>
        <w:tc>
          <w:tcPr>
            <w:tcW w:w="1307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301" w:type="dxa"/>
            <w:vAlign w:val="center"/>
          </w:tcPr>
          <w:p w:rsidR="00332A1D" w:rsidRPr="00332A1D" w:rsidRDefault="00332A1D" w:rsidP="00071EE1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 xml:space="preserve">Wall mural </w:t>
            </w:r>
          </w:p>
          <w:p w:rsidR="00332A1D" w:rsidRPr="00332A1D" w:rsidRDefault="00332A1D" w:rsidP="00071EE1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>(Part IV)</w:t>
            </w:r>
          </w:p>
        </w:tc>
        <w:tc>
          <w:tcPr>
            <w:tcW w:w="4805" w:type="dxa"/>
            <w:vAlign w:val="center"/>
          </w:tcPr>
          <w:p w:rsidR="00332A1D" w:rsidRPr="00E936B8" w:rsidRDefault="00332A1D" w:rsidP="00071EE1">
            <w:pPr>
              <w:ind w:left="56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Fixing,Finishing and installation of the final product.</w:t>
            </w:r>
          </w:p>
        </w:tc>
        <w:tc>
          <w:tcPr>
            <w:tcW w:w="1844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332A1D" w:rsidRPr="00E936B8" w:rsidTr="00C25E98">
        <w:trPr>
          <w:trHeight w:val="295"/>
          <w:jc w:val="center"/>
        </w:trPr>
        <w:tc>
          <w:tcPr>
            <w:tcW w:w="8412" w:type="dxa"/>
            <w:gridSpan w:val="3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844" w:type="dxa"/>
            <w:vAlign w:val="center"/>
          </w:tcPr>
          <w:p w:rsidR="00332A1D" w:rsidRPr="00E936B8" w:rsidRDefault="00332A1D" w:rsidP="00071E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64</w:t>
            </w:r>
          </w:p>
        </w:tc>
      </w:tr>
    </w:tbl>
    <w:p w:rsidR="00660DFF" w:rsidRPr="00947F67" w:rsidRDefault="00660DFF" w:rsidP="00660DFF">
      <w:pPr>
        <w:rPr>
          <w:rFonts w:asciiTheme="majorHAnsi" w:hAnsiTheme="majorHAnsi" w:cs="Times New Roman"/>
          <w:color w:val="0D0D0D" w:themeColor="text1" w:themeTint="F2"/>
          <w:sz w:val="20"/>
          <w:szCs w:val="20"/>
        </w:rPr>
      </w:pPr>
    </w:p>
    <w:p w:rsidR="00660DFF" w:rsidRPr="00A14DA7" w:rsidRDefault="00A14DA7" w:rsidP="00A14DA7">
      <w:pPr>
        <w:jc w:val="both"/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u w:val="single"/>
        </w:rPr>
        <w:t xml:space="preserve">Course Outcomes: </w:t>
      </w:r>
    </w:p>
    <w:p w:rsidR="00332A1D" w:rsidRPr="00A14DA7" w:rsidRDefault="00332A1D" w:rsidP="00391254">
      <w:pPr>
        <w:pStyle w:val="ListParagraph"/>
        <w:numPr>
          <w:ilvl w:val="0"/>
          <w:numId w:val="13"/>
        </w:numPr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 w:rsidRPr="00A14DA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Practical exposure to students</w:t>
      </w: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DB441F" w:rsidRDefault="00DB441F" w:rsidP="008D1084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2F01D8" w:rsidRDefault="002F01D8" w:rsidP="002F01D8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6434D4" w:rsidRDefault="00C55C27" w:rsidP="006434D4">
      <w:pP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pict>
          <v:rect id="_x0000_s1062" style="position:absolute;margin-left:-6.75pt;margin-top:-.85pt;width:501.75pt;height:19.05pt;z-index:-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" filled="f" fillcolor="black [3213]"/>
        </w:pict>
      </w:r>
      <w:r w:rsidR="006434D4" w:rsidRPr="00FB29C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SYLLABUS (</w:t>
      </w:r>
      <w:r w:rsidR="006434D4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3</w:t>
      </w:r>
      <w:r w:rsidR="006434D4" w:rsidRPr="006434D4">
        <w:rPr>
          <w:rFonts w:asciiTheme="majorHAnsi" w:hAnsiTheme="majorHAnsi"/>
          <w:b/>
          <w:noProof/>
          <w:color w:val="0D0D0D" w:themeColor="text1" w:themeTint="F2"/>
          <w:sz w:val="32"/>
          <w:szCs w:val="32"/>
          <w:vertAlign w:val="superscript"/>
        </w:rPr>
        <w:t>rd</w:t>
      </w:r>
      <w:r w:rsidR="006434D4" w:rsidRPr="00FB29C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 xml:space="preserve"> SEMESTER)</w:t>
      </w:r>
    </w:p>
    <w:p w:rsidR="006434D4" w:rsidRPr="00FB29CC" w:rsidRDefault="00C55C27" w:rsidP="006434D4">
      <w:pPr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37" style="position:absolute;margin-left:-7.1pt;margin-top:8.95pt;width:236.95pt;height:90.75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">
            <v:textbox>
              <w:txbxContent>
                <w:p w:rsidR="002153F9" w:rsidRDefault="002153F9" w:rsidP="006434D4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Interior Design III (Office)</w:t>
                  </w:r>
                </w:p>
                <w:p w:rsidR="002153F9" w:rsidRPr="00947F67" w:rsidRDefault="002153F9" w:rsidP="006434D4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IDS132C311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6434D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08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0-0-8-8</w:t>
                  </w:r>
                </w:p>
                <w:p w:rsidR="002153F9" w:rsidRDefault="002153F9" w:rsidP="006434D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38" type="#_x0000_t202" style="position:absolute;margin-left:284.2pt;margin-top:8.95pt;width:210.4pt;height:90.75pt;z-index:251715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">
            <v:textbox>
              <w:txbxContent>
                <w:p w:rsidR="002153F9" w:rsidRPr="00236490" w:rsidRDefault="002153F9" w:rsidP="006434D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6434D4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6434D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6434D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6434D4"/>
              </w:txbxContent>
            </v:textbox>
            <w10:wrap type="square"/>
          </v:shape>
        </w:pict>
      </w:r>
    </w:p>
    <w:p w:rsidR="002F01D8" w:rsidRDefault="002F01D8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434D4" w:rsidRDefault="006434D4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434D4" w:rsidRPr="00775D91" w:rsidRDefault="006434D4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14DA7" w:rsidRDefault="002F01D8" w:rsidP="002F01D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A7">
        <w:rPr>
          <w:rFonts w:asciiTheme="majorHAnsi" w:eastAsia="Times New Roman" w:hAnsiTheme="majorHAnsi" w:cs="Times New Roman"/>
          <w:b/>
          <w:szCs w:val="24"/>
          <w:u w:val="single"/>
        </w:rPr>
        <w:t>Objective</w:t>
      </w:r>
      <w:r w:rsidRPr="002119A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2F01D8" w:rsidRDefault="002F01D8" w:rsidP="00391254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A14DA7">
        <w:rPr>
          <w:rFonts w:ascii="Times New Roman" w:hAnsi="Times New Roman" w:cs="Times New Roman"/>
          <w:szCs w:val="24"/>
        </w:rPr>
        <w:t>To introduce the basics of designing for office interiors and to develop skills required for the same.</w:t>
      </w:r>
    </w:p>
    <w:p w:rsidR="00A14DA7" w:rsidRPr="00A14DA7" w:rsidRDefault="00A14DA7" w:rsidP="00A14DA7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Cs w:val="24"/>
        </w:rPr>
      </w:pPr>
    </w:p>
    <w:p w:rsidR="002F01D8" w:rsidRPr="00A14DA7" w:rsidRDefault="002F01D8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4DA7">
        <w:rPr>
          <w:rFonts w:ascii="Times New Roman" w:eastAsia="Times New Roman" w:hAnsi="Times New Roman" w:cs="Times New Roman"/>
          <w:b/>
          <w:szCs w:val="24"/>
          <w:u w:val="single"/>
        </w:rPr>
        <w:t>Pre Requisite</w:t>
      </w:r>
      <w:r w:rsidRPr="0077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A1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pre requisite.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1940"/>
        <w:gridCol w:w="4235"/>
        <w:gridCol w:w="1149"/>
        <w:gridCol w:w="14"/>
        <w:gridCol w:w="840"/>
      </w:tblGrid>
      <w:tr w:rsidR="002F01D8" w:rsidRPr="00775D91" w:rsidTr="00071EE1">
        <w:trPr>
          <w:trHeight w:val="472"/>
          <w:jc w:val="center"/>
        </w:trPr>
        <w:tc>
          <w:tcPr>
            <w:tcW w:w="1064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0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4235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163" w:type="dxa"/>
            <w:gridSpan w:val="2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840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2F01D8" w:rsidRPr="00775D91" w:rsidTr="00071EE1">
        <w:trPr>
          <w:trHeight w:val="2047"/>
          <w:jc w:val="center"/>
        </w:trPr>
        <w:tc>
          <w:tcPr>
            <w:tcW w:w="1064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940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Introduction &amp; Measured drawing</w:t>
            </w:r>
          </w:p>
        </w:tc>
        <w:tc>
          <w:tcPr>
            <w:tcW w:w="4235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 xml:space="preserve">Introduction of the design project. </w:t>
            </w:r>
          </w:p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Measured drawing layout of  the space for the proposed interior.</w:t>
            </w:r>
          </w:p>
        </w:tc>
        <w:tc>
          <w:tcPr>
            <w:tcW w:w="1163" w:type="dxa"/>
            <w:gridSpan w:val="2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A14DA7" w:rsidRDefault="003D2274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775D91" w:rsidTr="00071EE1">
        <w:trPr>
          <w:trHeight w:val="2425"/>
          <w:jc w:val="center"/>
        </w:trPr>
        <w:tc>
          <w:tcPr>
            <w:tcW w:w="1064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Design development 1</w:t>
            </w:r>
          </w:p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(Consulting Office for professional practitioner)</w:t>
            </w:r>
          </w:p>
        </w:tc>
        <w:tc>
          <w:tcPr>
            <w:tcW w:w="4235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 xml:space="preserve">Planning for small office – office of architects, interior designers, lawyer, and auditor – individual layouts, </w:t>
            </w:r>
          </w:p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 xml:space="preserve">Modular units .play with levels. </w:t>
            </w:r>
          </w:p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 xml:space="preserve">Lighting &amp;colour scheme – natural &amp; artificial light. </w:t>
            </w:r>
          </w:p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01D8" w:rsidRPr="00775D91" w:rsidTr="00A14DA7">
        <w:trPr>
          <w:trHeight w:val="2267"/>
          <w:jc w:val="center"/>
        </w:trPr>
        <w:tc>
          <w:tcPr>
            <w:tcW w:w="1064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0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Design Development 2 (Corporate Office)</w:t>
            </w:r>
          </w:p>
        </w:tc>
        <w:tc>
          <w:tcPr>
            <w:tcW w:w="4235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 xml:space="preserve">Interior designing for multi functional, multi level planning, design and detailing of various work spaces, interactions zones. </w:t>
            </w:r>
          </w:p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 xml:space="preserve">Design of corporate Environments such as BPO, corporate office </w:t>
            </w:r>
          </w:p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48</w:t>
            </w: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775D91" w:rsidTr="00071EE1">
        <w:trPr>
          <w:trHeight w:val="1705"/>
          <w:jc w:val="center"/>
        </w:trPr>
        <w:tc>
          <w:tcPr>
            <w:tcW w:w="1064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IV.</w:t>
            </w:r>
          </w:p>
        </w:tc>
        <w:tc>
          <w:tcPr>
            <w:tcW w:w="1940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 xml:space="preserve">Time problem </w:t>
            </w:r>
          </w:p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(Shops)</w:t>
            </w:r>
          </w:p>
        </w:tc>
        <w:tc>
          <w:tcPr>
            <w:tcW w:w="4235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>Planning for retail activity – anthropometrics</w:t>
            </w:r>
          </w:p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 xml:space="preserve">– types of Shop layouts Modular units. </w:t>
            </w:r>
          </w:p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>Materials used in counters, shelves,</w:t>
            </w:r>
          </w:p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 xml:space="preserve">worktops, their comparative study. </w:t>
            </w:r>
          </w:p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>Lighting &amp;colour scheme</w:t>
            </w:r>
            <w:r w:rsidR="003D2274" w:rsidRPr="00A14DA7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 xml:space="preserve"> – natural &amp; artificial light. </w:t>
            </w:r>
          </w:p>
        </w:tc>
        <w:tc>
          <w:tcPr>
            <w:tcW w:w="1163" w:type="dxa"/>
            <w:gridSpan w:val="2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3D2274" w:rsidRPr="00A14DA7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775D91" w:rsidTr="00071EE1">
        <w:trPr>
          <w:trHeight w:val="289"/>
          <w:jc w:val="center"/>
        </w:trPr>
        <w:tc>
          <w:tcPr>
            <w:tcW w:w="7239" w:type="dxa"/>
            <w:gridSpan w:val="3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49" w:type="dxa"/>
            <w:vAlign w:val="center"/>
          </w:tcPr>
          <w:p w:rsidR="002F01D8" w:rsidRPr="00775D91" w:rsidRDefault="003D2274" w:rsidP="003D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54" w:type="dxa"/>
            <w:gridSpan w:val="2"/>
            <w:vAlign w:val="center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F01D8" w:rsidRPr="00775D91" w:rsidTr="00071EE1">
        <w:trPr>
          <w:trHeight w:val="289"/>
          <w:jc w:val="center"/>
        </w:trPr>
        <w:tc>
          <w:tcPr>
            <w:tcW w:w="7239" w:type="dxa"/>
            <w:gridSpan w:val="3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01D8" w:rsidRPr="00775D91" w:rsidRDefault="002F01D8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F01D8" w:rsidRPr="00A14DA7" w:rsidRDefault="002F01D8" w:rsidP="003D227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A14DA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Text Books</w:t>
      </w:r>
      <w:r w:rsidR="003D2274" w:rsidRPr="00A14DA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:</w:t>
      </w:r>
    </w:p>
    <w:p w:rsidR="002F01D8" w:rsidRPr="00A14DA7" w:rsidRDefault="00A14DA7" w:rsidP="003912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D91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as-IN"/>
        </w:rPr>
        <w:t>Designs for 20</w:t>
      </w:r>
      <w:r w:rsidRPr="00775D9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bidi="as-IN"/>
        </w:rPr>
        <w:t>th</w:t>
      </w:r>
      <w:r w:rsidRPr="00775D91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as-IN"/>
        </w:rPr>
        <w:t xml:space="preserve"> century Interiors</w:t>
      </w:r>
      <w:r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>, Leolie, Fiona</w:t>
      </w:r>
      <w:r w:rsidR="002F01D8" w:rsidRPr="00775D91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as-IN"/>
        </w:rPr>
        <w:t xml:space="preserve">; </w:t>
      </w:r>
      <w:r w:rsidR="002F01D8"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>1</w:t>
      </w:r>
      <w:r w:rsidR="002F01D8" w:rsidRPr="00775D9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bidi="as-IN"/>
        </w:rPr>
        <w:t>st</w:t>
      </w:r>
      <w:r w:rsidR="002F01D8"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 xml:space="preserve"> Ed.; 2000; VH Publications; London.</w:t>
      </w:r>
    </w:p>
    <w:p w:rsidR="00A14DA7" w:rsidRPr="00A14DA7" w:rsidRDefault="00A14DA7" w:rsidP="00A14DA7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14DA7" w:rsidRPr="00A14DA7" w:rsidRDefault="00A14DA7" w:rsidP="00A14D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DA7">
        <w:rPr>
          <w:rFonts w:ascii="Times New Roman" w:hAnsi="Times New Roman" w:cs="Times New Roman"/>
          <w:b/>
          <w:sz w:val="24"/>
          <w:szCs w:val="24"/>
          <w:u w:val="single"/>
        </w:rPr>
        <w:t>Reference Books:</w:t>
      </w:r>
    </w:p>
    <w:p w:rsidR="002F01D8" w:rsidRPr="00775D91" w:rsidRDefault="002F01D8" w:rsidP="0039125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 xml:space="preserve">Diamonstein, Barbaralec; </w:t>
      </w:r>
      <w:r w:rsidRPr="00775D91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as-IN"/>
        </w:rPr>
        <w:t xml:space="preserve">Interior Design: The New Freedom; </w:t>
      </w:r>
      <w:r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>1</w:t>
      </w:r>
      <w:r w:rsidRPr="00775D9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bidi="as-IN"/>
        </w:rPr>
        <w:t>st</w:t>
      </w:r>
      <w:r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 xml:space="preserve"> Ed.; 1982; Rizzoli International Publications; New York.</w:t>
      </w:r>
    </w:p>
    <w:p w:rsidR="002F01D8" w:rsidRPr="00775D91" w:rsidRDefault="002F01D8" w:rsidP="0039125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 xml:space="preserve">Poore, Jonathan; </w:t>
      </w:r>
      <w:r w:rsidRPr="00775D91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as-IN"/>
        </w:rPr>
        <w:t xml:space="preserve">Interior Colour by Design; </w:t>
      </w:r>
      <w:r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>1</w:t>
      </w:r>
      <w:r w:rsidRPr="00775D9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bidi="as-IN"/>
        </w:rPr>
        <w:t>st</w:t>
      </w:r>
      <w:r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 xml:space="preserve"> Ed.; 1994; Rockport Publishers;</w:t>
      </w:r>
    </w:p>
    <w:p w:rsidR="002F01D8" w:rsidRPr="00A14DA7" w:rsidRDefault="002F01D8" w:rsidP="0039125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 xml:space="preserve">Sha, Rikuyo; </w:t>
      </w:r>
      <w:r w:rsidRPr="00775D91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as-IN"/>
        </w:rPr>
        <w:t xml:space="preserve">Worldwide Interiors: International Federation of Interior Architects &amp; Designers; </w:t>
      </w:r>
      <w:r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>1987; Japan.</w:t>
      </w:r>
    </w:p>
    <w:p w:rsidR="00A14DA7" w:rsidRPr="00A14DA7" w:rsidRDefault="00A14DA7" w:rsidP="00A14DA7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F01D8" w:rsidRPr="002119AD" w:rsidRDefault="002F01D8" w:rsidP="002F01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1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Outcomes</w:t>
      </w:r>
      <w:r w:rsidR="0065464E" w:rsidRPr="00211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F01D8" w:rsidRPr="00775D91" w:rsidRDefault="002F01D8" w:rsidP="002F01D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students will</w:t>
      </w:r>
    </w:p>
    <w:p w:rsidR="002F01D8" w:rsidRPr="00775D91" w:rsidRDefault="002F01D8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5D91">
        <w:rPr>
          <w:rFonts w:ascii="Times New Roman" w:eastAsia="Times New Roman" w:hAnsi="Times New Roman" w:cs="Times New Roman"/>
          <w:sz w:val="24"/>
          <w:szCs w:val="24"/>
          <w:lang w:val="en-US"/>
        </w:rPr>
        <w:t>be able to critically analyze a space with a design eye and come up with strategic design solutions</w:t>
      </w:r>
    </w:p>
    <w:p w:rsidR="002F01D8" w:rsidRPr="00775D91" w:rsidRDefault="00A14DA7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2F01D8" w:rsidRPr="00775D91">
        <w:rPr>
          <w:rFonts w:ascii="Times New Roman" w:eastAsia="Times New Roman" w:hAnsi="Times New Roman" w:cs="Times New Roman"/>
          <w:sz w:val="24"/>
          <w:szCs w:val="24"/>
          <w:lang w:val="en-US"/>
        </w:rPr>
        <w:t>evelop a sense of aesthetics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F01D8" w:rsidRPr="00775D91" w:rsidRDefault="00A14DA7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2F01D8" w:rsidRPr="00775D91">
        <w:rPr>
          <w:rFonts w:ascii="Times New Roman" w:eastAsia="Times New Roman" w:hAnsi="Times New Roman" w:cs="Times New Roman"/>
          <w:sz w:val="24"/>
          <w:szCs w:val="24"/>
          <w:lang w:val="en-US"/>
        </w:rPr>
        <w:t>nderstand the importance of presentation drawings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5464E" w:rsidRPr="00E72D13" w:rsidRDefault="002F01D8" w:rsidP="00E72D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5464E" w:rsidRDefault="00C55C27" w:rsidP="0065464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39" type="#_x0000_t202" style="position:absolute;left:0;text-align:left;margin-left:284.45pt;margin-top:.8pt;width:193.4pt;height:98.45pt;z-index:251718656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vZLgIAAFo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">
            <v:textbox>
              <w:txbxContent>
                <w:p w:rsidR="002153F9" w:rsidRPr="00236490" w:rsidRDefault="002153F9" w:rsidP="006546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65464E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65464E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65464E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65464E"/>
              </w:txbxContent>
            </v:textbox>
            <w10:wrap type="square"/>
          </v:shape>
        </w:pict>
      </w: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40" style="position:absolute;left:0;text-align:left;margin-left:-.4pt;margin-top:-.25pt;width:236.9pt;height:90.75pt;z-index:-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IW3T68oAgAAUgQAAA4AAAAAAAAAAAAAAAAALgIAAGRycy9lMm9E&#10;b2MueG1sUEsBAi0AFAAGAAgAAAAhAH4jN5HdAAAABwEAAA8AAAAAAAAAAAAAAAAAggQAAGRycy9k&#10;b3ducmV2LnhtbFBLBQYAAAAABAAEAPMAAACMBQAAAAA=&#10;">
            <v:textbox>
              <w:txbxContent>
                <w:p w:rsidR="002153F9" w:rsidRDefault="002153F9" w:rsidP="0065464E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Building Construction and Materials II</w:t>
                  </w:r>
                </w:p>
                <w:p w:rsidR="002153F9" w:rsidRPr="00947F67" w:rsidRDefault="002153F9" w:rsidP="0065464E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IDS132C312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65464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04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0-0-4-4</w:t>
                  </w:r>
                </w:p>
                <w:p w:rsidR="002153F9" w:rsidRDefault="002153F9" w:rsidP="0065464E">
                  <w:pPr>
                    <w:jc w:val="center"/>
                  </w:pPr>
                </w:p>
              </w:txbxContent>
            </v:textbox>
          </v:rect>
        </w:pict>
      </w:r>
    </w:p>
    <w:p w:rsidR="006434D4" w:rsidRDefault="006434D4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434D4" w:rsidRDefault="006434D4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434D4" w:rsidRDefault="006434D4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434D4" w:rsidRDefault="006434D4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F01D8" w:rsidRPr="00A14DA7" w:rsidRDefault="002F01D8" w:rsidP="002F01D8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14DA7">
        <w:rPr>
          <w:rFonts w:asciiTheme="majorHAnsi" w:eastAsia="Times New Roman" w:hAnsiTheme="majorHAnsi" w:cs="Times New Roman"/>
          <w:b/>
          <w:szCs w:val="24"/>
          <w:u w:val="single"/>
        </w:rPr>
        <w:t>Objective</w:t>
      </w:r>
      <w:r w:rsidRPr="002119A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14DA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The objectives of </w:t>
      </w:r>
      <w:r w:rsidRPr="00A14DA7">
        <w:rPr>
          <w:rFonts w:ascii="Times New Roman" w:eastAsia="Times New Roman" w:hAnsi="Times New Roman" w:cs="Times New Roman"/>
          <w:b/>
          <w:szCs w:val="24"/>
          <w:lang w:eastAsia="en-IN"/>
        </w:rPr>
        <w:t>Construction and Materials- II</w:t>
      </w:r>
      <w:r w:rsidRPr="00A14DA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is</w:t>
      </w:r>
    </w:p>
    <w:p w:rsidR="002F01D8" w:rsidRPr="00A14DA7" w:rsidRDefault="002F01D8" w:rsidP="00391254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Cs w:val="24"/>
        </w:rPr>
      </w:pPr>
      <w:r w:rsidRPr="00A14DA7">
        <w:rPr>
          <w:rFonts w:ascii="Times New Roman" w:hAnsi="Times New Roman" w:cs="Times New Roman"/>
          <w:szCs w:val="24"/>
        </w:rPr>
        <w:t xml:space="preserve">To introduce students to the technicalities of building construction and material </w:t>
      </w:r>
    </w:p>
    <w:p w:rsidR="002F01D8" w:rsidRPr="00A14DA7" w:rsidRDefault="002F01D8" w:rsidP="00391254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Cs w:val="24"/>
        </w:rPr>
      </w:pPr>
      <w:r w:rsidRPr="00A14DA7">
        <w:rPr>
          <w:rFonts w:ascii="Times New Roman" w:hAnsi="Times New Roman" w:cs="Times New Roman"/>
          <w:szCs w:val="24"/>
        </w:rPr>
        <w:t>To acquaint with various methods of construction</w:t>
      </w:r>
    </w:p>
    <w:p w:rsidR="002F01D8" w:rsidRPr="00A14DA7" w:rsidRDefault="002F01D8" w:rsidP="002F01D8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:rsidR="002F01D8" w:rsidRPr="00A14DA7" w:rsidRDefault="002F01D8" w:rsidP="00A14DA7">
      <w:pPr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14DA7">
        <w:rPr>
          <w:rFonts w:asciiTheme="majorHAnsi" w:eastAsia="Times New Roman" w:hAnsiTheme="majorHAnsi" w:cs="Times New Roman"/>
          <w:b/>
          <w:szCs w:val="24"/>
          <w:u w:val="single"/>
        </w:rPr>
        <w:t>Prerequisites:</w:t>
      </w:r>
      <w:r w:rsidR="00A1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14DA7">
        <w:rPr>
          <w:rFonts w:ascii="Times New Roman" w:eastAsia="Times New Roman" w:hAnsi="Times New Roman" w:cs="Times New Roman"/>
          <w:color w:val="000000" w:themeColor="text1"/>
          <w:szCs w:val="24"/>
        </w:rPr>
        <w:t>No prerequisites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097"/>
        <w:gridCol w:w="1947"/>
        <w:gridCol w:w="4246"/>
        <w:gridCol w:w="857"/>
        <w:gridCol w:w="971"/>
      </w:tblGrid>
      <w:tr w:rsidR="002F01D8" w:rsidRPr="00775D91" w:rsidTr="00071EE1">
        <w:trPr>
          <w:trHeight w:val="472"/>
        </w:trPr>
        <w:tc>
          <w:tcPr>
            <w:tcW w:w="1097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7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4246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857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971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2F01D8" w:rsidRPr="00775D91" w:rsidTr="004564DC">
        <w:trPr>
          <w:trHeight w:val="1955"/>
        </w:trPr>
        <w:tc>
          <w:tcPr>
            <w:tcW w:w="1097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947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bCs/>
                <w:szCs w:val="24"/>
              </w:rPr>
              <w:t>Partitions</w:t>
            </w:r>
          </w:p>
        </w:tc>
        <w:tc>
          <w:tcPr>
            <w:tcW w:w="4246" w:type="dxa"/>
            <w:vAlign w:val="center"/>
          </w:tcPr>
          <w:p w:rsidR="002F01D8" w:rsidRPr="00A14DA7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Wooden Partition with glass fittings</w:t>
            </w:r>
          </w:p>
          <w:p w:rsidR="002F01D8" w:rsidRPr="00A14DA7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Partition with MDF board (CNC Designs)</w:t>
            </w:r>
          </w:p>
          <w:p w:rsidR="002F01D8" w:rsidRPr="00A14DA7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Partition finished with veneer, laminates and other new materials</w:t>
            </w:r>
          </w:p>
          <w:p w:rsidR="002F01D8" w:rsidRPr="00A14DA7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Glass partition.</w:t>
            </w:r>
          </w:p>
          <w:p w:rsidR="002F01D8" w:rsidRPr="00A14DA7" w:rsidRDefault="002F01D8" w:rsidP="00071EE1">
            <w:pPr>
              <w:pStyle w:val="ListParagraph"/>
              <w:ind w:left="206"/>
              <w:jc w:val="both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(Designs with joinery details)</w:t>
            </w:r>
          </w:p>
        </w:tc>
        <w:tc>
          <w:tcPr>
            <w:tcW w:w="857" w:type="dxa"/>
            <w:vAlign w:val="center"/>
          </w:tcPr>
          <w:p w:rsidR="002F01D8" w:rsidRPr="00A14DA7" w:rsidRDefault="003D2274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971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35</w:t>
            </w:r>
          </w:p>
        </w:tc>
      </w:tr>
      <w:tr w:rsidR="002F01D8" w:rsidRPr="00775D91" w:rsidTr="004564DC">
        <w:trPr>
          <w:trHeight w:val="1505"/>
        </w:trPr>
        <w:tc>
          <w:tcPr>
            <w:tcW w:w="1097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bCs/>
                <w:szCs w:val="24"/>
              </w:rPr>
              <w:t>Panelling</w:t>
            </w:r>
          </w:p>
        </w:tc>
        <w:tc>
          <w:tcPr>
            <w:tcW w:w="4246" w:type="dxa"/>
            <w:vAlign w:val="center"/>
          </w:tcPr>
          <w:p w:rsidR="002F01D8" w:rsidRPr="00A14DA7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Wall panelling- wood, ply with laminate and veneer, PVC board, MDF board, foam and other new materials related to the present market</w:t>
            </w:r>
          </w:p>
          <w:p w:rsidR="002F01D8" w:rsidRPr="00A14DA7" w:rsidRDefault="002F01D8" w:rsidP="00071EE1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(Designs with joinery and fixing details)</w:t>
            </w:r>
          </w:p>
        </w:tc>
        <w:tc>
          <w:tcPr>
            <w:tcW w:w="857" w:type="dxa"/>
            <w:vAlign w:val="center"/>
          </w:tcPr>
          <w:p w:rsidR="002F01D8" w:rsidRPr="00A14DA7" w:rsidRDefault="003D2274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971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35</w:t>
            </w: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01D8" w:rsidRPr="00775D91" w:rsidTr="00071EE1">
        <w:trPr>
          <w:trHeight w:val="1273"/>
        </w:trPr>
        <w:tc>
          <w:tcPr>
            <w:tcW w:w="1097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7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A14DA7">
              <w:rPr>
                <w:rFonts w:ascii="Times New Roman" w:hAnsi="Times New Roman" w:cs="Times New Roman"/>
                <w:b/>
                <w:bCs/>
                <w:szCs w:val="24"/>
              </w:rPr>
              <w:t xml:space="preserve">Materials- I </w:t>
            </w:r>
          </w:p>
        </w:tc>
        <w:tc>
          <w:tcPr>
            <w:tcW w:w="4246" w:type="dxa"/>
            <w:vAlign w:val="center"/>
          </w:tcPr>
          <w:p w:rsidR="002F01D8" w:rsidRPr="00A14DA7" w:rsidRDefault="002F01D8" w:rsidP="00071EE1">
            <w:pPr>
              <w:tabs>
                <w:tab w:val="left" w:pos="2047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A14DA7" w:rsidRDefault="002F01D8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Plywood, Veneer, Laminate, MDF, Hard wood, Block Board, WPC board, HDF board</w:t>
            </w:r>
          </w:p>
          <w:p w:rsidR="002F01D8" w:rsidRPr="00A14DA7" w:rsidRDefault="002F01D8" w:rsidP="00071EE1">
            <w:pPr>
              <w:tabs>
                <w:tab w:val="left" w:pos="2047"/>
              </w:tabs>
              <w:ind w:left="56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71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</w:tr>
      <w:tr w:rsidR="002F01D8" w:rsidRPr="00775D91" w:rsidTr="00071EE1">
        <w:trPr>
          <w:trHeight w:val="790"/>
        </w:trPr>
        <w:tc>
          <w:tcPr>
            <w:tcW w:w="1097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IV.</w:t>
            </w:r>
          </w:p>
        </w:tc>
        <w:tc>
          <w:tcPr>
            <w:tcW w:w="1947" w:type="dxa"/>
            <w:vAlign w:val="center"/>
          </w:tcPr>
          <w:p w:rsidR="002F01D8" w:rsidRPr="00A14DA7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Material- II</w:t>
            </w:r>
          </w:p>
        </w:tc>
        <w:tc>
          <w:tcPr>
            <w:tcW w:w="4246" w:type="dxa"/>
            <w:vAlign w:val="center"/>
          </w:tcPr>
          <w:p w:rsidR="002F01D8" w:rsidRPr="00A14DA7" w:rsidRDefault="002F01D8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A14DA7">
              <w:rPr>
                <w:rFonts w:ascii="Times New Roman" w:hAnsi="Times New Roman" w:cs="Times New Roman"/>
                <w:szCs w:val="24"/>
              </w:rPr>
              <w:t>Glass, PVC Board</w:t>
            </w:r>
          </w:p>
        </w:tc>
        <w:tc>
          <w:tcPr>
            <w:tcW w:w="857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71" w:type="dxa"/>
            <w:vAlign w:val="center"/>
          </w:tcPr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14DA7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  <w:p w:rsidR="002F01D8" w:rsidRPr="00A14DA7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01D8" w:rsidRPr="00775D91" w:rsidTr="00071EE1">
        <w:trPr>
          <w:trHeight w:val="289"/>
        </w:trPr>
        <w:tc>
          <w:tcPr>
            <w:tcW w:w="7290" w:type="dxa"/>
            <w:gridSpan w:val="3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7" w:type="dxa"/>
            <w:vAlign w:val="center"/>
          </w:tcPr>
          <w:p w:rsidR="002F01D8" w:rsidRPr="00775D91" w:rsidRDefault="003D2274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71" w:type="dxa"/>
            <w:vAlign w:val="center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F01D8" w:rsidRPr="00775D91" w:rsidRDefault="002F01D8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2274" w:rsidRDefault="003D2274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F01D8" w:rsidRPr="004564DC" w:rsidRDefault="002F01D8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</w:pPr>
      <w:r w:rsidRPr="004564DC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t>Text Books</w:t>
      </w:r>
      <w:r w:rsidR="003D2274" w:rsidRPr="004564DC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 xml:space="preserve">: </w:t>
      </w:r>
    </w:p>
    <w:p w:rsidR="004564DC" w:rsidRDefault="004564DC" w:rsidP="00391254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F443E">
        <w:rPr>
          <w:rFonts w:ascii="Times New Roman" w:hAnsi="Times New Roman" w:cs="Times New Roman"/>
          <w:sz w:val="24"/>
          <w:szCs w:val="24"/>
        </w:rPr>
        <w:t>W.B.Mackay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F443E">
        <w:rPr>
          <w:rFonts w:ascii="Times New Roman" w:hAnsi="Times New Roman" w:cs="Times New Roman"/>
          <w:sz w:val="24"/>
          <w:szCs w:val="24"/>
        </w:rPr>
        <w:t>“Building Construction”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4DC" w:rsidRPr="004564DC" w:rsidRDefault="004564DC" w:rsidP="004564DC">
      <w:pPr>
        <w:pStyle w:val="ListParagraph"/>
        <w:jc w:val="left"/>
        <w:rPr>
          <w:rFonts w:ascii="Times New Roman" w:hAnsi="Times New Roman" w:cs="Times New Roman"/>
          <w:szCs w:val="24"/>
        </w:rPr>
      </w:pPr>
    </w:p>
    <w:p w:rsidR="002F01D8" w:rsidRPr="004564DC" w:rsidRDefault="004564DC" w:rsidP="004564DC">
      <w:pPr>
        <w:rPr>
          <w:rFonts w:ascii="Times New Roman" w:hAnsi="Times New Roman" w:cs="Times New Roman"/>
          <w:b/>
          <w:szCs w:val="24"/>
          <w:u w:val="single"/>
        </w:rPr>
      </w:pPr>
      <w:r w:rsidRPr="004564DC">
        <w:rPr>
          <w:rFonts w:ascii="Times New Roman" w:hAnsi="Times New Roman" w:cs="Times New Roman"/>
          <w:b/>
          <w:szCs w:val="24"/>
          <w:u w:val="single"/>
        </w:rPr>
        <w:t>Reference Books:</w:t>
      </w:r>
    </w:p>
    <w:p w:rsidR="002F01D8" w:rsidRPr="003F443E" w:rsidRDefault="002F01D8" w:rsidP="00391254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F443E">
        <w:rPr>
          <w:rFonts w:ascii="Times New Roman" w:hAnsi="Times New Roman" w:cs="Times New Roman"/>
          <w:sz w:val="24"/>
          <w:szCs w:val="24"/>
        </w:rPr>
        <w:t>“Construction Technology” by Chudley</w:t>
      </w:r>
    </w:p>
    <w:p w:rsidR="00E72D13" w:rsidRDefault="002F01D8" w:rsidP="00391254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F443E">
        <w:rPr>
          <w:rFonts w:ascii="Times New Roman" w:hAnsi="Times New Roman" w:cs="Times New Roman"/>
          <w:sz w:val="24"/>
          <w:szCs w:val="24"/>
        </w:rPr>
        <w:t>“Construction of Building” by Barry</w:t>
      </w:r>
      <w:r w:rsidR="004564DC">
        <w:rPr>
          <w:rFonts w:ascii="Times New Roman" w:hAnsi="Times New Roman" w:cs="Times New Roman"/>
          <w:sz w:val="24"/>
          <w:szCs w:val="24"/>
        </w:rPr>
        <w:t>.</w:t>
      </w:r>
    </w:p>
    <w:p w:rsidR="004564DC" w:rsidRDefault="004564DC" w:rsidP="004564DC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2F01D8" w:rsidRPr="004564DC" w:rsidRDefault="002F01D8" w:rsidP="004564DC">
      <w:pPr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11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Outcomes</w:t>
      </w:r>
      <w:r w:rsidR="004564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   </w:t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>1. To impart knowledge about partition and paneling in interior design</w:t>
      </w:r>
      <w:r w:rsidR="004564DC"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</w:p>
    <w:p w:rsidR="002F01D8" w:rsidRPr="004564DC" w:rsidRDefault="002F01D8" w:rsidP="004564DC">
      <w:pPr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ab/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ab/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ab/>
        <w:t>2. Prepare drawings with details</w:t>
      </w:r>
      <w:r w:rsidR="004564DC"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</w:p>
    <w:p w:rsidR="00E72D13" w:rsidRDefault="00C55C27" w:rsidP="00E72D1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41" type="#_x0000_t202" style="position:absolute;left:0;text-align:left;margin-left:284.45pt;margin-top:.8pt;width:193.4pt;height:98.45pt;z-index:25172172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MeLQIAAFoEAAAOAAAAZHJzL2Uyb0RvYy54bWysVNtu2zAMfR+wfxD0vvjSJEu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">
            <v:textbox>
              <w:txbxContent>
                <w:p w:rsidR="002153F9" w:rsidRPr="00236490" w:rsidRDefault="002153F9" w:rsidP="00E72D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E72D13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E72D1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E72D1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E72D13"/>
              </w:txbxContent>
            </v:textbox>
            <w10:wrap type="square"/>
          </v:shape>
        </w:pict>
      </w: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42" style="position:absolute;left:0;text-align:left;margin-left:-.4pt;margin-top:-.25pt;width:236.9pt;height:90.75pt;z-index:-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">
            <v:textbox>
              <w:txbxContent>
                <w:p w:rsidR="002153F9" w:rsidRDefault="002153F9" w:rsidP="00E72D13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III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AEEC / SEC – 1*</w:t>
                  </w:r>
                </w:p>
                <w:p w:rsidR="002153F9" w:rsidRPr="00947F67" w:rsidRDefault="002153F9" w:rsidP="00E72D13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IDS132S313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E72D1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02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0-0-6-2</w:t>
                  </w:r>
                </w:p>
                <w:p w:rsidR="002153F9" w:rsidRDefault="002153F9" w:rsidP="00E72D13">
                  <w:pPr>
                    <w:jc w:val="center"/>
                  </w:pPr>
                </w:p>
              </w:txbxContent>
            </v:textbox>
          </v:rect>
        </w:pict>
      </w:r>
    </w:p>
    <w:p w:rsidR="002F01D8" w:rsidRPr="00775D91" w:rsidRDefault="002F01D8" w:rsidP="002F01D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2274" w:rsidRDefault="003D2274" w:rsidP="002F01D8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860AC" w:rsidRPr="00775D91" w:rsidRDefault="00B860AC" w:rsidP="00B860A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5439D" w:rsidRPr="00DA3224" w:rsidRDefault="0035439D" w:rsidP="0035439D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9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 Objective</w:t>
      </w:r>
      <w:r w:rsidRPr="00DA322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35439D" w:rsidRPr="004564DC" w:rsidRDefault="0035439D" w:rsidP="0035439D">
      <w:pPr>
        <w:jc w:val="both"/>
        <w:rPr>
          <w:rFonts w:ascii="Times New Roman" w:eastAsia="Times New Roman" w:hAnsi="Times New Roman" w:cs="Times New Roman"/>
          <w:b/>
          <w:szCs w:val="20"/>
          <w:lang w:eastAsia="en-IN"/>
        </w:rPr>
      </w:pPr>
      <w:r w:rsidRPr="004564DC">
        <w:rPr>
          <w:rFonts w:ascii="Times New Roman" w:eastAsia="Times New Roman" w:hAnsi="Times New Roman" w:cs="Times New Roman"/>
          <w:szCs w:val="20"/>
        </w:rPr>
        <w:t xml:space="preserve">The objectives of </w:t>
      </w:r>
      <w:r w:rsidRPr="004564DC">
        <w:rPr>
          <w:rFonts w:ascii="Times New Roman" w:eastAsia="Times New Roman" w:hAnsi="Times New Roman" w:cs="Times New Roman"/>
          <w:b/>
          <w:szCs w:val="20"/>
          <w:lang w:eastAsia="en-IN"/>
        </w:rPr>
        <w:t xml:space="preserve">Design tools and Skills III </w:t>
      </w:r>
      <w:r w:rsidRPr="004564DC">
        <w:rPr>
          <w:rFonts w:ascii="Times New Roman" w:eastAsia="Times New Roman" w:hAnsi="Times New Roman" w:cs="Times New Roman"/>
          <w:szCs w:val="20"/>
        </w:rPr>
        <w:t xml:space="preserve"> are: </w:t>
      </w:r>
    </w:p>
    <w:p w:rsidR="0035439D" w:rsidRPr="004564DC" w:rsidRDefault="0035439D" w:rsidP="00391254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/>
          <w:szCs w:val="20"/>
        </w:rPr>
      </w:pPr>
      <w:r w:rsidRPr="004564DC">
        <w:rPr>
          <w:rFonts w:ascii="Times New Roman" w:hAnsi="Times New Roman" w:cs="Times New Roman"/>
          <w:szCs w:val="20"/>
        </w:rPr>
        <w:t>To familiarize students with drawing aids and equipment along with learning to computerise design drawings.</w:t>
      </w:r>
    </w:p>
    <w:p w:rsidR="0035439D" w:rsidRPr="00DA3224" w:rsidRDefault="0035439D" w:rsidP="003912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4DC">
        <w:rPr>
          <w:rFonts w:ascii="Times New Roman" w:hAnsi="Times New Roman" w:cs="Times New Roman"/>
          <w:szCs w:val="20"/>
        </w:rPr>
        <w:t>To orient students to the digital tools</w:t>
      </w:r>
      <w:r w:rsidRPr="00DA3224">
        <w:rPr>
          <w:rFonts w:ascii="Times New Roman" w:hAnsi="Times New Roman" w:cs="Times New Roman"/>
          <w:sz w:val="20"/>
          <w:szCs w:val="20"/>
        </w:rPr>
        <w:t>.</w:t>
      </w:r>
    </w:p>
    <w:p w:rsidR="0035439D" w:rsidRPr="00DA3224" w:rsidRDefault="0035439D" w:rsidP="0035439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9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Detailed Syllabus</w:t>
      </w:r>
      <w:r w:rsidRPr="00DA3224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10125" w:type="dxa"/>
        <w:jc w:val="center"/>
        <w:tblLook w:val="04A0" w:firstRow="1" w:lastRow="0" w:firstColumn="1" w:lastColumn="0" w:noHBand="0" w:noVBand="1"/>
      </w:tblPr>
      <w:tblGrid>
        <w:gridCol w:w="1288"/>
        <w:gridCol w:w="2312"/>
        <w:gridCol w:w="4705"/>
        <w:gridCol w:w="1820"/>
      </w:tblGrid>
      <w:tr w:rsidR="0035439D" w:rsidRPr="00DA3224" w:rsidTr="005F6689">
        <w:trPr>
          <w:trHeight w:val="493"/>
          <w:jc w:val="center"/>
        </w:trPr>
        <w:tc>
          <w:tcPr>
            <w:tcW w:w="1288" w:type="dxa"/>
            <w:vAlign w:val="center"/>
          </w:tcPr>
          <w:p w:rsidR="0035439D" w:rsidRPr="004564DC" w:rsidRDefault="0035439D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Modules</w:t>
            </w:r>
          </w:p>
        </w:tc>
        <w:tc>
          <w:tcPr>
            <w:tcW w:w="2312" w:type="dxa"/>
            <w:vAlign w:val="center"/>
          </w:tcPr>
          <w:p w:rsidR="0035439D" w:rsidRPr="004564DC" w:rsidRDefault="0035439D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Topics</w:t>
            </w:r>
          </w:p>
        </w:tc>
        <w:tc>
          <w:tcPr>
            <w:tcW w:w="4705" w:type="dxa"/>
            <w:vAlign w:val="center"/>
          </w:tcPr>
          <w:p w:rsidR="0035439D" w:rsidRPr="004564DC" w:rsidRDefault="0035439D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Course content</w:t>
            </w:r>
          </w:p>
        </w:tc>
        <w:tc>
          <w:tcPr>
            <w:tcW w:w="1820" w:type="dxa"/>
            <w:vAlign w:val="center"/>
          </w:tcPr>
          <w:p w:rsidR="0035439D" w:rsidRPr="004564DC" w:rsidRDefault="0035439D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Periods</w:t>
            </w:r>
          </w:p>
        </w:tc>
      </w:tr>
      <w:tr w:rsidR="0035439D" w:rsidRPr="00DA3224" w:rsidTr="004564DC">
        <w:trPr>
          <w:trHeight w:val="1403"/>
          <w:jc w:val="center"/>
        </w:trPr>
        <w:tc>
          <w:tcPr>
            <w:tcW w:w="1288" w:type="dxa"/>
            <w:vAlign w:val="center"/>
          </w:tcPr>
          <w:p w:rsidR="0035439D" w:rsidRPr="004564DC" w:rsidRDefault="0035439D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I.</w:t>
            </w:r>
          </w:p>
        </w:tc>
        <w:tc>
          <w:tcPr>
            <w:tcW w:w="2312" w:type="dxa"/>
            <w:vAlign w:val="center"/>
          </w:tcPr>
          <w:p w:rsidR="0035439D" w:rsidRPr="004564DC" w:rsidRDefault="0035439D" w:rsidP="005F668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Interface</w:t>
            </w:r>
          </w:p>
        </w:tc>
        <w:tc>
          <w:tcPr>
            <w:tcW w:w="4705" w:type="dxa"/>
            <w:vAlign w:val="center"/>
          </w:tcPr>
          <w:p w:rsidR="0035439D" w:rsidRPr="004564DC" w:rsidRDefault="0035439D" w:rsidP="005F6689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color w:val="000000" w:themeColor="text1"/>
                <w:szCs w:val="20"/>
              </w:rPr>
              <w:t>Introduction to the interface, Digital drawings tools, drawing lines and shapes, modifying lines and shapes, drawing with accuracy and speed tools and commands. Page setup.</w:t>
            </w:r>
          </w:p>
        </w:tc>
        <w:tc>
          <w:tcPr>
            <w:tcW w:w="1820" w:type="dxa"/>
            <w:vAlign w:val="center"/>
          </w:tcPr>
          <w:p w:rsidR="0035439D" w:rsidRPr="004564DC" w:rsidRDefault="0035439D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35439D" w:rsidRPr="00DA3224" w:rsidTr="004564DC">
        <w:trPr>
          <w:trHeight w:val="890"/>
          <w:jc w:val="center"/>
        </w:trPr>
        <w:tc>
          <w:tcPr>
            <w:tcW w:w="1288" w:type="dxa"/>
            <w:vAlign w:val="center"/>
          </w:tcPr>
          <w:p w:rsidR="0035439D" w:rsidRPr="004564DC" w:rsidRDefault="0035439D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II.</w:t>
            </w:r>
          </w:p>
        </w:tc>
        <w:tc>
          <w:tcPr>
            <w:tcW w:w="2312" w:type="dxa"/>
            <w:vAlign w:val="center"/>
          </w:tcPr>
          <w:p w:rsidR="0035439D" w:rsidRPr="004564DC" w:rsidRDefault="0035439D" w:rsidP="005F668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Drawing and Modifying</w:t>
            </w:r>
          </w:p>
        </w:tc>
        <w:tc>
          <w:tcPr>
            <w:tcW w:w="4705" w:type="dxa"/>
            <w:vAlign w:val="center"/>
          </w:tcPr>
          <w:p w:rsidR="0035439D" w:rsidRPr="004564DC" w:rsidRDefault="0035439D" w:rsidP="005F6689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color w:val="000000" w:themeColor="text1"/>
                <w:szCs w:val="20"/>
              </w:rPr>
              <w:t>Drawing and Modifyi</w:t>
            </w:r>
            <w:r w:rsidR="004564DC">
              <w:rPr>
                <w:rFonts w:ascii="Times New Roman" w:hAnsi="Times New Roman" w:cs="Times New Roman"/>
                <w:color w:val="000000" w:themeColor="text1"/>
                <w:szCs w:val="20"/>
              </w:rPr>
              <w:t>ng objects, properties, Units ,</w:t>
            </w:r>
            <w:r w:rsidRPr="004564DC">
              <w:rPr>
                <w:rFonts w:ascii="Times New Roman" w:hAnsi="Times New Roman" w:cs="Times New Roman"/>
                <w:color w:val="000000" w:themeColor="text1"/>
                <w:szCs w:val="20"/>
              </w:rPr>
              <w:t>dimensions, lines and pen weight. Blocks, array.</w:t>
            </w:r>
          </w:p>
        </w:tc>
        <w:tc>
          <w:tcPr>
            <w:tcW w:w="1820" w:type="dxa"/>
            <w:vAlign w:val="center"/>
          </w:tcPr>
          <w:p w:rsidR="0035439D" w:rsidRPr="004564DC" w:rsidRDefault="0035439D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BA5898" w:rsidRPr="00DA3224" w:rsidTr="004564DC">
        <w:trPr>
          <w:trHeight w:val="890"/>
          <w:jc w:val="center"/>
        </w:trPr>
        <w:tc>
          <w:tcPr>
            <w:tcW w:w="1288" w:type="dxa"/>
            <w:vAlign w:val="center"/>
          </w:tcPr>
          <w:p w:rsidR="00BA5898" w:rsidRPr="004564DC" w:rsidRDefault="00BA5898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III.</w:t>
            </w:r>
          </w:p>
          <w:p w:rsidR="00BA5898" w:rsidRPr="004564DC" w:rsidRDefault="00BA5898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BA5898" w:rsidRPr="004564DC" w:rsidRDefault="00BA5898" w:rsidP="005F6689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bCs/>
                <w:szCs w:val="20"/>
              </w:rPr>
              <w:t>Introduction to Commands</w:t>
            </w:r>
          </w:p>
        </w:tc>
        <w:tc>
          <w:tcPr>
            <w:tcW w:w="4705" w:type="dxa"/>
            <w:vAlign w:val="center"/>
          </w:tcPr>
          <w:p w:rsidR="00BA5898" w:rsidRPr="004564DC" w:rsidRDefault="00BA5898" w:rsidP="005F668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4564DC">
              <w:rPr>
                <w:rFonts w:ascii="Times New Roman" w:hAnsi="Times New Roman" w:cs="Times New Roman"/>
                <w:szCs w:val="20"/>
              </w:rPr>
              <w:t>Basic drawing commands, editing commands, scaling, setting dimensioning variables etc.</w:t>
            </w:r>
          </w:p>
        </w:tc>
        <w:tc>
          <w:tcPr>
            <w:tcW w:w="1820" w:type="dxa"/>
            <w:vAlign w:val="center"/>
          </w:tcPr>
          <w:p w:rsidR="00BA5898" w:rsidRPr="004564DC" w:rsidRDefault="00BA5898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BA5898" w:rsidRPr="00DA3224" w:rsidTr="004564DC">
        <w:trPr>
          <w:trHeight w:val="1241"/>
          <w:jc w:val="center"/>
        </w:trPr>
        <w:tc>
          <w:tcPr>
            <w:tcW w:w="1288" w:type="dxa"/>
            <w:vAlign w:val="center"/>
          </w:tcPr>
          <w:p w:rsidR="00BA5898" w:rsidRPr="004564DC" w:rsidRDefault="00BA5898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IV.</w:t>
            </w:r>
          </w:p>
        </w:tc>
        <w:tc>
          <w:tcPr>
            <w:tcW w:w="2312" w:type="dxa"/>
            <w:vAlign w:val="center"/>
          </w:tcPr>
          <w:p w:rsidR="00BA5898" w:rsidRPr="004564DC" w:rsidRDefault="00BA5898" w:rsidP="005F668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Presentation and plotting</w:t>
            </w:r>
          </w:p>
        </w:tc>
        <w:tc>
          <w:tcPr>
            <w:tcW w:w="4705" w:type="dxa"/>
            <w:vAlign w:val="center"/>
          </w:tcPr>
          <w:p w:rsidR="00BA5898" w:rsidRPr="004564DC" w:rsidRDefault="00BA5898" w:rsidP="005F6689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color w:val="000000" w:themeColor="text1"/>
                <w:szCs w:val="20"/>
              </w:rPr>
              <w:t>Presentation, hatching and rendering, texts, Layers, planes , views and viewports Import/export, layout , xref, print setup and plotting(with a specific project submission)</w:t>
            </w:r>
          </w:p>
        </w:tc>
        <w:tc>
          <w:tcPr>
            <w:tcW w:w="1820" w:type="dxa"/>
            <w:vAlign w:val="center"/>
          </w:tcPr>
          <w:p w:rsidR="00BA5898" w:rsidRPr="004564DC" w:rsidRDefault="00BA5898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BA5898" w:rsidRPr="00DA3224" w:rsidTr="005F6689">
        <w:trPr>
          <w:trHeight w:val="302"/>
          <w:jc w:val="center"/>
        </w:trPr>
        <w:tc>
          <w:tcPr>
            <w:tcW w:w="8305" w:type="dxa"/>
            <w:gridSpan w:val="3"/>
          </w:tcPr>
          <w:p w:rsidR="00BA5898" w:rsidRPr="00B42E7C" w:rsidRDefault="00BA5898" w:rsidP="005F66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2E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20" w:type="dxa"/>
            <w:vAlign w:val="center"/>
          </w:tcPr>
          <w:p w:rsidR="00BA5898" w:rsidRPr="00B42E7C" w:rsidRDefault="00BA5898" w:rsidP="005F66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2E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</w:t>
            </w:r>
          </w:p>
        </w:tc>
      </w:tr>
    </w:tbl>
    <w:p w:rsidR="0035439D" w:rsidRPr="00DA3224" w:rsidRDefault="0035439D" w:rsidP="003543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2119AD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>Text Books</w:t>
      </w:r>
      <w:r w:rsidRPr="00DA322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: </w:t>
      </w:r>
    </w:p>
    <w:p w:rsidR="004564DC" w:rsidRDefault="004564DC" w:rsidP="00391254">
      <w:pPr>
        <w:pStyle w:val="ListParagraph"/>
        <w:numPr>
          <w:ilvl w:val="0"/>
          <w:numId w:val="18"/>
        </w:numPr>
        <w:spacing w:after="200" w:line="276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  <w:r w:rsidRPr="00DA3224">
        <w:rPr>
          <w:rFonts w:ascii="Times New Roman" w:hAnsi="Times New Roman" w:cs="Times New Roman"/>
          <w:i/>
          <w:iCs/>
          <w:sz w:val="20"/>
          <w:szCs w:val="20"/>
        </w:rPr>
        <w:t>Up and Running with AutoCAD 2015: 2D &amp; 3D Drawing and Modelling</w:t>
      </w:r>
      <w:r>
        <w:rPr>
          <w:rFonts w:ascii="Times New Roman" w:hAnsi="Times New Roman" w:cs="Times New Roman"/>
          <w:sz w:val="20"/>
          <w:szCs w:val="20"/>
        </w:rPr>
        <w:t>; Gindis,E.;</w:t>
      </w:r>
      <w:r w:rsidR="0035439D" w:rsidRPr="00DA3224">
        <w:rPr>
          <w:rFonts w:ascii="Times New Roman" w:hAnsi="Times New Roman" w:cs="Times New Roman"/>
          <w:i/>
          <w:iCs/>
          <w:sz w:val="20"/>
          <w:szCs w:val="20"/>
        </w:rPr>
        <w:t xml:space="preserve">Ed.; 2014; </w:t>
      </w:r>
      <w:r w:rsidR="0035439D" w:rsidRPr="00DA3224">
        <w:rPr>
          <w:rFonts w:ascii="Times New Roman" w:hAnsi="Times New Roman" w:cs="Times New Roman"/>
          <w:sz w:val="20"/>
          <w:szCs w:val="20"/>
        </w:rPr>
        <w:t>Elsevier; London.</w:t>
      </w:r>
    </w:p>
    <w:p w:rsidR="004564DC" w:rsidRPr="004564DC" w:rsidRDefault="004564DC" w:rsidP="004564DC">
      <w:pPr>
        <w:rPr>
          <w:rFonts w:ascii="Times New Roman" w:hAnsi="Times New Roman" w:cs="Times New Roman"/>
          <w:sz w:val="20"/>
          <w:szCs w:val="20"/>
        </w:rPr>
      </w:pPr>
      <w:r w:rsidRPr="004564DC">
        <w:rPr>
          <w:rFonts w:ascii="Times New Roman" w:hAnsi="Times New Roman" w:cs="Times New Roman"/>
          <w:b/>
          <w:szCs w:val="20"/>
          <w:u w:val="single"/>
        </w:rPr>
        <w:t>Reference Books:</w:t>
      </w:r>
    </w:p>
    <w:p w:rsidR="0035439D" w:rsidRPr="00DA3224" w:rsidRDefault="0035439D" w:rsidP="00391254">
      <w:pPr>
        <w:pStyle w:val="ListParagraph"/>
        <w:numPr>
          <w:ilvl w:val="0"/>
          <w:numId w:val="33"/>
        </w:numPr>
        <w:spacing w:after="200"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 xml:space="preserve">Seidler, D. R.; </w:t>
      </w:r>
      <w:r w:rsidRPr="00DA3224">
        <w:rPr>
          <w:rFonts w:ascii="Times New Roman" w:hAnsi="Times New Roman" w:cs="Times New Roman"/>
          <w:i/>
          <w:iCs/>
          <w:sz w:val="20"/>
          <w:szCs w:val="20"/>
        </w:rPr>
        <w:t xml:space="preserve">Digital Drawing for Designers: A Visual Guide to AutoCAD 2012; </w:t>
      </w:r>
      <w:r w:rsidRPr="00DA3224">
        <w:rPr>
          <w:rFonts w:ascii="Times New Roman" w:hAnsi="Times New Roman" w:cs="Times New Roman"/>
          <w:sz w:val="20"/>
          <w:szCs w:val="20"/>
        </w:rPr>
        <w:t>1</w:t>
      </w:r>
      <w:r w:rsidRPr="00DA32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DA3224">
        <w:rPr>
          <w:rFonts w:ascii="Times New Roman" w:hAnsi="Times New Roman" w:cs="Times New Roman"/>
          <w:sz w:val="20"/>
          <w:szCs w:val="20"/>
        </w:rPr>
        <w:t xml:space="preserve"> Ed.; 2007; Fairchild Publications; London.</w:t>
      </w:r>
    </w:p>
    <w:p w:rsidR="0035439D" w:rsidRPr="00DA3224" w:rsidRDefault="0035439D" w:rsidP="00391254">
      <w:pPr>
        <w:pStyle w:val="ListParagraph"/>
        <w:numPr>
          <w:ilvl w:val="0"/>
          <w:numId w:val="33"/>
        </w:numPr>
        <w:spacing w:after="200" w:line="276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 xml:space="preserve">Smith, B. L.; </w:t>
      </w:r>
      <w:r w:rsidRPr="00DA3224">
        <w:rPr>
          <w:rFonts w:ascii="Times New Roman" w:hAnsi="Times New Roman" w:cs="Times New Roman"/>
          <w:i/>
          <w:iCs/>
          <w:sz w:val="20"/>
          <w:szCs w:val="20"/>
        </w:rPr>
        <w:t xml:space="preserve">3ds Max 2008 Architectural Visualization Beginner to Intermediate; </w:t>
      </w:r>
      <w:r w:rsidRPr="00DA3224">
        <w:rPr>
          <w:rFonts w:ascii="Times New Roman" w:hAnsi="Times New Roman" w:cs="Times New Roman"/>
          <w:sz w:val="20"/>
          <w:szCs w:val="20"/>
        </w:rPr>
        <w:t>1</w:t>
      </w:r>
      <w:r w:rsidRPr="00DA32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DA3224">
        <w:rPr>
          <w:rFonts w:ascii="Times New Roman" w:hAnsi="Times New Roman" w:cs="Times New Roman"/>
          <w:sz w:val="20"/>
          <w:szCs w:val="20"/>
        </w:rPr>
        <w:t xml:space="preserve"> ed.; 2007; 3DATS; China.</w:t>
      </w:r>
    </w:p>
    <w:p w:rsidR="0035439D" w:rsidRPr="00DA3224" w:rsidRDefault="0035439D" w:rsidP="00391254">
      <w:pPr>
        <w:pStyle w:val="ListParagraph"/>
        <w:numPr>
          <w:ilvl w:val="0"/>
          <w:numId w:val="33"/>
        </w:numPr>
        <w:spacing w:after="200" w:line="276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 xml:space="preserve">Moss, Elise; </w:t>
      </w:r>
      <w:r w:rsidRPr="00DA3224">
        <w:rPr>
          <w:rFonts w:ascii="Times New Roman" w:hAnsi="Times New Roman" w:cs="Times New Roman"/>
          <w:i/>
          <w:iCs/>
          <w:sz w:val="20"/>
          <w:szCs w:val="20"/>
        </w:rPr>
        <w:t xml:space="preserve">Autodesk AutoCAD Architecture 2016 Fundamentals; </w:t>
      </w:r>
      <w:r w:rsidRPr="00DA3224">
        <w:rPr>
          <w:rFonts w:ascii="Times New Roman" w:hAnsi="Times New Roman" w:cs="Times New Roman"/>
          <w:sz w:val="20"/>
          <w:szCs w:val="20"/>
        </w:rPr>
        <w:t>1</w:t>
      </w:r>
      <w:r w:rsidRPr="00DA32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DA3224">
        <w:rPr>
          <w:rFonts w:ascii="Times New Roman" w:hAnsi="Times New Roman" w:cs="Times New Roman"/>
          <w:sz w:val="20"/>
          <w:szCs w:val="20"/>
        </w:rPr>
        <w:t xml:space="preserve"> Ed.; 2011; SDC Publications; London.</w:t>
      </w:r>
    </w:p>
    <w:p w:rsidR="0035439D" w:rsidRPr="004564DC" w:rsidRDefault="0035439D" w:rsidP="00391254">
      <w:pPr>
        <w:pStyle w:val="ListParagraph"/>
        <w:numPr>
          <w:ilvl w:val="0"/>
          <w:numId w:val="33"/>
        </w:numPr>
        <w:spacing w:after="200" w:line="276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 xml:space="preserve">Omura, George &amp; Benton, Brian C; </w:t>
      </w:r>
      <w:r w:rsidRPr="00DA3224">
        <w:rPr>
          <w:rFonts w:ascii="Times New Roman" w:hAnsi="Times New Roman" w:cs="Times New Roman"/>
          <w:i/>
          <w:iCs/>
          <w:sz w:val="20"/>
          <w:szCs w:val="20"/>
        </w:rPr>
        <w:t xml:space="preserve">Mastering AutoCAD 2016 and AutoCAD LT 2016; </w:t>
      </w:r>
      <w:r w:rsidRPr="00DA3224">
        <w:rPr>
          <w:rFonts w:ascii="Times New Roman" w:hAnsi="Times New Roman" w:cs="Times New Roman"/>
          <w:sz w:val="20"/>
          <w:szCs w:val="20"/>
        </w:rPr>
        <w:t>1</w:t>
      </w:r>
      <w:r w:rsidRPr="00DA32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DA3224">
        <w:rPr>
          <w:rFonts w:ascii="Times New Roman" w:hAnsi="Times New Roman" w:cs="Times New Roman"/>
          <w:sz w:val="20"/>
          <w:szCs w:val="20"/>
        </w:rPr>
        <w:t xml:space="preserve"> Ed.; 2017; John Wiley &amp; Sons; London.</w:t>
      </w:r>
    </w:p>
    <w:p w:rsidR="0035439D" w:rsidRPr="00DA3224" w:rsidRDefault="0035439D" w:rsidP="0035439D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9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 Outcomes</w:t>
      </w:r>
      <w:r w:rsidRPr="00DA322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DA3224">
        <w:rPr>
          <w:rFonts w:ascii="Times New Roman" w:eastAsia="Times New Roman" w:hAnsi="Times New Roman" w:cs="Times New Roman"/>
          <w:sz w:val="20"/>
          <w:szCs w:val="20"/>
        </w:rPr>
        <w:t>The students will</w:t>
      </w:r>
    </w:p>
    <w:p w:rsidR="0035439D" w:rsidRPr="00DA3224" w:rsidRDefault="0035439D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Develop techniques of computerize architectural representation</w:t>
      </w:r>
    </w:p>
    <w:p w:rsidR="0035439D" w:rsidRPr="00DA3224" w:rsidRDefault="0035439D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Comprehend an object or space and represent it graphically and digitally</w:t>
      </w:r>
    </w:p>
    <w:p w:rsidR="0035439D" w:rsidRPr="00DA3224" w:rsidRDefault="004564DC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="0035439D" w:rsidRPr="00DA3224">
        <w:rPr>
          <w:rFonts w:ascii="Times New Roman" w:eastAsia="Times New Roman" w:hAnsi="Times New Roman" w:cs="Times New Roman"/>
          <w:sz w:val="20"/>
          <w:szCs w:val="20"/>
        </w:rPr>
        <w:t>nderstand the importance of design tools .(autoCAD)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4039E" w:rsidRDefault="00F4039E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96187" w:rsidRDefault="00C55C27" w:rsidP="00F9618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43" type="#_x0000_t202" style="position:absolute;left:0;text-align:left;margin-left:284.45pt;margin-top:.8pt;width:193.4pt;height:98.45pt;z-index:25172480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">
            <v:textbox>
              <w:txbxContent>
                <w:p w:rsidR="002153F9" w:rsidRPr="00236490" w:rsidRDefault="002153F9" w:rsidP="00F9618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F96187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F96187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F96187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F96187"/>
              </w:txbxContent>
            </v:textbox>
            <w10:wrap type="square"/>
          </v:shape>
        </w:pict>
      </w: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44" style="position:absolute;left:0;text-align:left;margin-left:-.4pt;margin-top:-.25pt;width:236.9pt;height:90.75pt;z-index:-25159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BbEsWEoAgAAUgQAAA4AAAAAAAAAAAAAAAAALgIAAGRycy9lMm9E&#10;b2MueG1sUEsBAi0AFAAGAAgAAAAhAH4jN5HdAAAABwEAAA8AAAAAAAAAAAAAAAAAggQAAGRycy9k&#10;b3ducmV2LnhtbFBLBQYAAAAABAAEAPMAAACMBQAAAAA=&#10;">
            <v:textbox>
              <w:txbxContent>
                <w:p w:rsidR="002153F9" w:rsidRDefault="002153F9" w:rsidP="00F96187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IV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Measure Drawing</w:t>
                  </w:r>
                </w:p>
                <w:p w:rsidR="002153F9" w:rsidRPr="00947F67" w:rsidRDefault="002153F9" w:rsidP="00F96187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IDS132G324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F9618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03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0-1-4-3</w:t>
                  </w:r>
                </w:p>
                <w:p w:rsidR="002153F9" w:rsidRDefault="002153F9" w:rsidP="00F9618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</w:p>
                <w:p w:rsidR="002153F9" w:rsidRDefault="002153F9" w:rsidP="00F9618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</w:p>
                <w:p w:rsidR="002153F9" w:rsidRDefault="002153F9" w:rsidP="00F9618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</w:p>
                <w:p w:rsidR="002153F9" w:rsidRDefault="002153F9" w:rsidP="00F9618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</w:p>
                <w:p w:rsidR="002153F9" w:rsidRDefault="002153F9" w:rsidP="00F96187">
                  <w:pPr>
                    <w:jc w:val="center"/>
                  </w:pPr>
                </w:p>
              </w:txbxContent>
            </v:textbox>
          </v:rect>
        </w:pict>
      </w:r>
    </w:p>
    <w:p w:rsidR="00F96187" w:rsidRPr="00775D91" w:rsidRDefault="00F96187" w:rsidP="00F9618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039E" w:rsidRDefault="00F4039E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96187" w:rsidRDefault="00F96187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96187" w:rsidRDefault="00F96187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F01D8" w:rsidRPr="004564DC" w:rsidRDefault="002F01D8" w:rsidP="002F01D8">
      <w:pPr>
        <w:jc w:val="both"/>
        <w:rPr>
          <w:rFonts w:ascii="Times New Roman" w:eastAsia="Times New Roman" w:hAnsi="Times New Roman" w:cs="Times New Roman"/>
          <w:b/>
          <w:szCs w:val="24"/>
          <w:lang w:eastAsia="en-IN"/>
        </w:rPr>
      </w:pPr>
      <w:r w:rsidRPr="004564DC">
        <w:rPr>
          <w:rFonts w:asciiTheme="majorHAnsi" w:eastAsia="Times New Roman" w:hAnsiTheme="majorHAnsi" w:cs="Times New Roman"/>
          <w:b/>
          <w:szCs w:val="24"/>
          <w:u w:val="single"/>
        </w:rPr>
        <w:t>Objectives</w:t>
      </w:r>
      <w:r w:rsidRPr="0077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The objectives of </w:t>
      </w:r>
      <w:r w:rsidRPr="004564DC">
        <w:rPr>
          <w:rFonts w:ascii="Times New Roman" w:eastAsia="Times New Roman" w:hAnsi="Times New Roman" w:cs="Times New Roman"/>
          <w:b/>
          <w:szCs w:val="24"/>
          <w:lang w:eastAsia="en-IN"/>
        </w:rPr>
        <w:t xml:space="preserve">Case Study </w:t>
      </w:r>
      <w:r w:rsidR="0024369B" w:rsidRPr="004564DC">
        <w:rPr>
          <w:rFonts w:ascii="Times New Roman" w:eastAsia="Times New Roman" w:hAnsi="Times New Roman" w:cs="Times New Roman"/>
          <w:b/>
          <w:szCs w:val="24"/>
          <w:lang w:eastAsia="en-IN"/>
        </w:rPr>
        <w:t>+ Measure Drawing</w:t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are</w:t>
      </w:r>
    </w:p>
    <w:p w:rsidR="002F01D8" w:rsidRPr="004564DC" w:rsidRDefault="002F01D8" w:rsidP="00391254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564DC">
        <w:rPr>
          <w:rFonts w:ascii="Times New Roman" w:eastAsia="Times New Roman" w:hAnsi="Times New Roman" w:cs="Times New Roman"/>
          <w:szCs w:val="24"/>
          <w:lang w:val="en-US"/>
        </w:rPr>
        <w:t>Practical orientation towards Interior Design of Offices by measure drawing.</w:t>
      </w:r>
    </w:p>
    <w:p w:rsidR="002F01D8" w:rsidRDefault="002F01D8" w:rsidP="00391254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564DC">
        <w:rPr>
          <w:rFonts w:ascii="Times New Roman" w:eastAsia="Times New Roman" w:hAnsi="Times New Roman" w:cs="Times New Roman"/>
          <w:szCs w:val="24"/>
          <w:lang w:val="en-US"/>
        </w:rPr>
        <w:t xml:space="preserve">Study of materials used for interior of offices. </w:t>
      </w:r>
    </w:p>
    <w:p w:rsidR="004564DC" w:rsidRPr="004564DC" w:rsidRDefault="004564DC" w:rsidP="004564DC">
      <w:pPr>
        <w:pStyle w:val="ListParagraph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2F01D8" w:rsidRPr="004564DC" w:rsidRDefault="002F01D8" w:rsidP="004564D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64D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Prerequisites</w:t>
      </w:r>
      <w:r w:rsidR="0024369B" w:rsidRPr="004564DC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:</w:t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>Measure drawing and relation of scale</w:t>
      </w:r>
      <w:r w:rsidR="004564DC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1942"/>
        <w:gridCol w:w="3943"/>
        <w:gridCol w:w="1440"/>
        <w:gridCol w:w="854"/>
      </w:tblGrid>
      <w:tr w:rsidR="002F01D8" w:rsidRPr="00775D91" w:rsidTr="00071EE1">
        <w:trPr>
          <w:trHeight w:val="472"/>
          <w:jc w:val="center"/>
        </w:trPr>
        <w:tc>
          <w:tcPr>
            <w:tcW w:w="106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2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394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440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854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2F01D8" w:rsidRPr="00775D91" w:rsidTr="00071EE1">
        <w:trPr>
          <w:trHeight w:val="472"/>
          <w:jc w:val="center"/>
        </w:trPr>
        <w:tc>
          <w:tcPr>
            <w:tcW w:w="106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1942" w:type="dxa"/>
            <w:vAlign w:val="center"/>
          </w:tcPr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Case Study</w:t>
            </w:r>
          </w:p>
        </w:tc>
        <w:tc>
          <w:tcPr>
            <w:tcW w:w="3943" w:type="dxa"/>
            <w:vAlign w:val="center"/>
          </w:tcPr>
          <w:p w:rsidR="002F01D8" w:rsidRPr="004564DC" w:rsidRDefault="002F01D8" w:rsidP="00071EE1">
            <w:pPr>
              <w:pStyle w:val="ListParagraph"/>
              <w:ind w:left="235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35" w:hanging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4564DC">
              <w:rPr>
                <w:rFonts w:ascii="Times New Roman" w:hAnsi="Times New Roman" w:cs="Times New Roman"/>
                <w:szCs w:val="24"/>
              </w:rPr>
              <w:t>Online and journal study on office spaces.</w:t>
            </w:r>
          </w:p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35" w:hanging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4564DC">
              <w:rPr>
                <w:rFonts w:ascii="Times New Roman" w:hAnsi="Times New Roman" w:cs="Times New Roman"/>
                <w:szCs w:val="24"/>
              </w:rPr>
              <w:t>Live case study of  any office spaces</w:t>
            </w:r>
          </w:p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854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775D91" w:rsidTr="00071EE1">
        <w:trPr>
          <w:trHeight w:val="472"/>
          <w:jc w:val="center"/>
        </w:trPr>
        <w:tc>
          <w:tcPr>
            <w:tcW w:w="106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1942" w:type="dxa"/>
            <w:vAlign w:val="center"/>
          </w:tcPr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Measure drawing</w:t>
            </w:r>
          </w:p>
        </w:tc>
        <w:tc>
          <w:tcPr>
            <w:tcW w:w="3943" w:type="dxa"/>
            <w:vAlign w:val="center"/>
          </w:tcPr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35" w:hanging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4564DC">
              <w:rPr>
                <w:rFonts w:ascii="Times New Roman" w:hAnsi="Times New Roman" w:cs="Times New Roman"/>
                <w:szCs w:val="24"/>
              </w:rPr>
              <w:t>Complete measure drawing of the live case study office space.</w:t>
            </w:r>
          </w:p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854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775D91" w:rsidTr="00071EE1">
        <w:trPr>
          <w:trHeight w:val="625"/>
          <w:jc w:val="center"/>
        </w:trPr>
        <w:tc>
          <w:tcPr>
            <w:tcW w:w="106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2" w:type="dxa"/>
            <w:vAlign w:val="center"/>
          </w:tcPr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Material Study</w:t>
            </w:r>
          </w:p>
        </w:tc>
        <w:tc>
          <w:tcPr>
            <w:tcW w:w="3943" w:type="dxa"/>
            <w:vAlign w:val="center"/>
          </w:tcPr>
          <w:p w:rsidR="002F01D8" w:rsidRPr="004564DC" w:rsidRDefault="002F01D8" w:rsidP="00071EE1">
            <w:pPr>
              <w:pStyle w:val="ListParagraph"/>
              <w:ind w:left="235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35" w:hanging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4564DC">
              <w:rPr>
                <w:rFonts w:ascii="Times New Roman" w:hAnsi="Times New Roman" w:cs="Times New Roman"/>
                <w:szCs w:val="24"/>
              </w:rPr>
              <w:t>Market survey of the various materials used in the live case study.</w:t>
            </w:r>
          </w:p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854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775D91" w:rsidTr="00071EE1">
        <w:trPr>
          <w:trHeight w:val="661"/>
          <w:jc w:val="center"/>
        </w:trPr>
        <w:tc>
          <w:tcPr>
            <w:tcW w:w="106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IV.</w:t>
            </w:r>
          </w:p>
        </w:tc>
        <w:tc>
          <w:tcPr>
            <w:tcW w:w="1942" w:type="dxa"/>
            <w:vAlign w:val="center"/>
          </w:tcPr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bCs/>
                <w:szCs w:val="24"/>
              </w:rPr>
              <w:t>Lights and Fixtures</w:t>
            </w:r>
          </w:p>
        </w:tc>
        <w:tc>
          <w:tcPr>
            <w:tcW w:w="3943" w:type="dxa"/>
            <w:vAlign w:val="center"/>
          </w:tcPr>
          <w:p w:rsidR="002F01D8" w:rsidRPr="004564DC" w:rsidRDefault="002F01D8" w:rsidP="00071EE1">
            <w:pPr>
              <w:pStyle w:val="ListParagraph"/>
              <w:ind w:left="235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35" w:hanging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4564DC">
              <w:rPr>
                <w:rFonts w:ascii="Times New Roman" w:hAnsi="Times New Roman" w:cs="Times New Roman"/>
                <w:szCs w:val="24"/>
              </w:rPr>
              <w:t>Market and online survey of the various lights and fixtures that can be used in the interior project of offices.</w:t>
            </w:r>
          </w:p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854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64DC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775D91" w:rsidTr="00071EE1">
        <w:trPr>
          <w:trHeight w:val="289"/>
          <w:jc w:val="center"/>
        </w:trPr>
        <w:tc>
          <w:tcPr>
            <w:tcW w:w="6948" w:type="dxa"/>
            <w:gridSpan w:val="3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4" w:type="dxa"/>
            <w:vAlign w:val="center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F01D8" w:rsidRPr="00775D91" w:rsidTr="00071EE1">
        <w:trPr>
          <w:trHeight w:val="289"/>
          <w:jc w:val="center"/>
        </w:trPr>
        <w:tc>
          <w:tcPr>
            <w:tcW w:w="6948" w:type="dxa"/>
            <w:gridSpan w:val="3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01D8" w:rsidRPr="00775D91" w:rsidRDefault="002F01D8" w:rsidP="002F01D8">
      <w:pPr>
        <w:rPr>
          <w:rFonts w:ascii="Times New Roman" w:hAnsi="Times New Roman" w:cs="Times New Roman"/>
          <w:sz w:val="24"/>
          <w:szCs w:val="24"/>
        </w:rPr>
      </w:pPr>
    </w:p>
    <w:p w:rsidR="002F01D8" w:rsidRPr="0024369B" w:rsidRDefault="004564DC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564DC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t>Text</w:t>
      </w:r>
      <w:r w:rsidR="002F01D8" w:rsidRPr="004564DC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t xml:space="preserve"> Books</w:t>
      </w:r>
      <w:r w:rsidR="002F01D8" w:rsidRPr="004564DC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:</w:t>
      </w:r>
      <w:r w:rsidR="002F01D8" w:rsidRPr="004564DC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Hands on training</w:t>
      </w:r>
      <w:r w:rsidR="002F01D8" w:rsidRPr="004564D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.</w:t>
      </w:r>
    </w:p>
    <w:p w:rsidR="002F01D8" w:rsidRPr="004564DC" w:rsidRDefault="002F01D8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4564DC">
        <w:rPr>
          <w:rFonts w:ascii="Times New Roman" w:eastAsia="Times New Roman" w:hAnsi="Times New Roman" w:cs="Times New Roman"/>
          <w:b/>
          <w:szCs w:val="24"/>
          <w:u w:val="single"/>
        </w:rPr>
        <w:t>Course Outcomes</w:t>
      </w:r>
      <w:r w:rsidR="004564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>To gain knowledge about materials in the market.</w:t>
      </w:r>
    </w:p>
    <w:p w:rsidR="006434D4" w:rsidRDefault="006434D4" w:rsidP="002F01D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6434D4" w:rsidRDefault="006434D4" w:rsidP="002F01D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4564DC" w:rsidRDefault="004564DC" w:rsidP="002F01D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4564DC" w:rsidRDefault="004564DC" w:rsidP="002F01D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4564DC" w:rsidRDefault="004564DC" w:rsidP="002F01D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4564DC" w:rsidRDefault="004564DC" w:rsidP="002F01D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6A4904" w:rsidRDefault="00C55C27" w:rsidP="006A490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45" type="#_x0000_t202" style="position:absolute;left:0;text-align:left;margin-left:284.45pt;margin-top:.8pt;width:193.4pt;height:98.45pt;z-index:25172787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">
            <v:textbox>
              <w:txbxContent>
                <w:p w:rsidR="002153F9" w:rsidRPr="00236490" w:rsidRDefault="002153F9" w:rsidP="006A49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6A4904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6A49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6A490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6A4904"/>
              </w:txbxContent>
            </v:textbox>
            <w10:wrap type="square"/>
          </v:shape>
        </w:pict>
      </w: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46" style="position:absolute;left:0;text-align:left;margin-left:-.4pt;margin-top:-.25pt;width:236.9pt;height:90.75pt;z-index:-25158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">
            <v:textbox>
              <w:txbxContent>
                <w:p w:rsidR="002153F9" w:rsidRDefault="002153F9" w:rsidP="006A4904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IV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Ergonomics and Human Behavior</w:t>
                  </w:r>
                </w:p>
                <w:p w:rsidR="002153F9" w:rsidRPr="00947F67" w:rsidRDefault="002153F9" w:rsidP="006A4904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IDS132C315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6A490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03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2-0-2-3</w:t>
                  </w:r>
                </w:p>
                <w:p w:rsidR="002153F9" w:rsidRDefault="002153F9" w:rsidP="006A4904">
                  <w:pPr>
                    <w:jc w:val="center"/>
                  </w:pPr>
                </w:p>
              </w:txbxContent>
            </v:textbox>
          </v:rect>
        </w:pict>
      </w:r>
    </w:p>
    <w:p w:rsidR="006A4904" w:rsidRPr="00775D91" w:rsidRDefault="006A4904" w:rsidP="006A490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34D4" w:rsidRDefault="006434D4" w:rsidP="002F01D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6434D4" w:rsidRDefault="006434D4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564DC" w:rsidRDefault="004564DC" w:rsidP="002F01D8">
      <w:pPr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:rsidR="002F01D8" w:rsidRPr="004564DC" w:rsidRDefault="002F01D8" w:rsidP="002F01D8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4564D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Objective</w:t>
      </w:r>
      <w:r w:rsidRPr="0077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The objectives of </w:t>
      </w:r>
      <w:r w:rsidRPr="004564DC">
        <w:rPr>
          <w:rFonts w:ascii="Times New Roman" w:eastAsia="Times New Roman" w:hAnsi="Times New Roman" w:cs="Times New Roman"/>
          <w:b/>
          <w:szCs w:val="24"/>
          <w:lang w:eastAsia="en-IN"/>
        </w:rPr>
        <w:t xml:space="preserve">Ergonomics and Human </w:t>
      </w:r>
      <w:r w:rsidR="0024369B" w:rsidRPr="004564DC">
        <w:rPr>
          <w:rFonts w:ascii="Times New Roman" w:eastAsia="Times New Roman" w:hAnsi="Times New Roman" w:cs="Times New Roman"/>
          <w:b/>
          <w:szCs w:val="24"/>
          <w:lang w:eastAsia="en-IN"/>
        </w:rPr>
        <w:t>Behavior</w:t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are</w:t>
      </w:r>
    </w:p>
    <w:p w:rsidR="002F01D8" w:rsidRPr="004564DC" w:rsidRDefault="002F01D8" w:rsidP="0039125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564DC">
        <w:rPr>
          <w:rFonts w:ascii="Times New Roman" w:hAnsi="Times New Roman" w:cs="Times New Roman"/>
          <w:szCs w:val="24"/>
        </w:rPr>
        <w:t>To develop an understanding of human scale for space design</w:t>
      </w:r>
    </w:p>
    <w:p w:rsidR="002F01D8" w:rsidRPr="00775D91" w:rsidRDefault="002F01D8" w:rsidP="00391254">
      <w:pPr>
        <w:pStyle w:val="ListParagraph"/>
        <w:numPr>
          <w:ilvl w:val="0"/>
          <w:numId w:val="11"/>
        </w:num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564DC">
        <w:rPr>
          <w:rFonts w:ascii="Times New Roman" w:eastAsia="Times New Roman" w:hAnsi="Times New Roman" w:cs="Times New Roman"/>
          <w:szCs w:val="24"/>
          <w:lang w:val="en-US"/>
        </w:rPr>
        <w:t>To design spaces w.r.t. functions</w:t>
      </w:r>
      <w:r w:rsidRPr="00775D9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F01D8" w:rsidRPr="004564DC" w:rsidRDefault="002F01D8" w:rsidP="004564DC">
      <w:pP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 w:rsidRPr="004564D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Prerequisites</w:t>
      </w:r>
      <w:r w:rsidR="004564DC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: </w:t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>Understanding of scales.</w:t>
      </w:r>
    </w:p>
    <w:p w:rsidR="002F01D8" w:rsidRPr="00775D91" w:rsidRDefault="002F01D8" w:rsidP="002F01D8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1942"/>
        <w:gridCol w:w="3943"/>
        <w:gridCol w:w="1440"/>
        <w:gridCol w:w="854"/>
      </w:tblGrid>
      <w:tr w:rsidR="002F01D8" w:rsidRPr="00775D91" w:rsidTr="00071EE1">
        <w:trPr>
          <w:trHeight w:val="472"/>
          <w:jc w:val="center"/>
        </w:trPr>
        <w:tc>
          <w:tcPr>
            <w:tcW w:w="106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Modules</w:t>
            </w:r>
          </w:p>
        </w:tc>
        <w:tc>
          <w:tcPr>
            <w:tcW w:w="1942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394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Course content</w:t>
            </w:r>
          </w:p>
        </w:tc>
        <w:tc>
          <w:tcPr>
            <w:tcW w:w="1440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854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2F01D8" w:rsidRPr="00775D91" w:rsidTr="00071EE1">
        <w:trPr>
          <w:trHeight w:val="715"/>
          <w:jc w:val="center"/>
        </w:trPr>
        <w:tc>
          <w:tcPr>
            <w:tcW w:w="106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1942" w:type="dxa"/>
            <w:vAlign w:val="center"/>
          </w:tcPr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  <w:bCs/>
              </w:rPr>
              <w:t>Human Scale</w:t>
            </w:r>
          </w:p>
        </w:tc>
        <w:tc>
          <w:tcPr>
            <w:tcW w:w="3943" w:type="dxa"/>
            <w:vAlign w:val="center"/>
          </w:tcPr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</w:rPr>
            </w:pPr>
          </w:p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4564DC">
              <w:rPr>
                <w:rFonts w:ascii="Times New Roman" w:hAnsi="Times New Roman" w:cs="Times New Roman"/>
              </w:rPr>
              <w:t>Learning about human dimensions</w:t>
            </w:r>
          </w:p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4564DC">
              <w:rPr>
                <w:rFonts w:ascii="Times New Roman" w:hAnsi="Times New Roman" w:cs="Times New Roman"/>
              </w:rPr>
              <w:t>Understanding Human Dimension for various activities.</w:t>
            </w:r>
          </w:p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9</w:t>
            </w:r>
          </w:p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F01D8" w:rsidRPr="00775D91" w:rsidTr="00071EE1">
        <w:trPr>
          <w:trHeight w:val="607"/>
          <w:jc w:val="center"/>
        </w:trPr>
        <w:tc>
          <w:tcPr>
            <w:tcW w:w="106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1942" w:type="dxa"/>
            <w:vAlign w:val="center"/>
          </w:tcPr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564DC">
              <w:rPr>
                <w:rFonts w:ascii="Times New Roman" w:hAnsi="Times New Roman" w:cs="Times New Roman"/>
                <w:b/>
                <w:bCs/>
              </w:rPr>
              <w:t>Furniture study</w:t>
            </w:r>
          </w:p>
        </w:tc>
        <w:tc>
          <w:tcPr>
            <w:tcW w:w="3943" w:type="dxa"/>
            <w:vAlign w:val="center"/>
          </w:tcPr>
          <w:p w:rsidR="002F01D8" w:rsidRPr="004564DC" w:rsidRDefault="002F01D8" w:rsidP="00071EE1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</w:rPr>
            </w:pPr>
          </w:p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4564DC">
              <w:rPr>
                <w:rFonts w:ascii="Times New Roman" w:hAnsi="Times New Roman" w:cs="Times New Roman"/>
              </w:rPr>
              <w:t>Learning about furniture dimensions and how they are related to the spaces</w:t>
            </w:r>
          </w:p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4564DC">
              <w:rPr>
                <w:rFonts w:ascii="Times New Roman" w:hAnsi="Times New Roman" w:cs="Times New Roman"/>
              </w:rPr>
              <w:t>Detailing of studied furniture.</w:t>
            </w:r>
          </w:p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4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F01D8" w:rsidRPr="00775D91" w:rsidTr="00071EE1">
        <w:trPr>
          <w:trHeight w:val="805"/>
          <w:jc w:val="center"/>
        </w:trPr>
        <w:tc>
          <w:tcPr>
            <w:tcW w:w="106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1942" w:type="dxa"/>
            <w:vAlign w:val="center"/>
          </w:tcPr>
          <w:p w:rsidR="002F01D8" w:rsidRPr="004564DC" w:rsidRDefault="002F01D8" w:rsidP="00071E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4564DC">
              <w:rPr>
                <w:rFonts w:ascii="Times New Roman" w:hAnsi="Times New Roman" w:cs="Times New Roman"/>
                <w:b/>
                <w:bCs/>
              </w:rPr>
              <w:t>Design-I</w:t>
            </w:r>
          </w:p>
        </w:tc>
        <w:tc>
          <w:tcPr>
            <w:tcW w:w="3943" w:type="dxa"/>
            <w:vAlign w:val="center"/>
          </w:tcPr>
          <w:p w:rsidR="002F01D8" w:rsidRPr="004564DC" w:rsidRDefault="002F01D8" w:rsidP="00071EE1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</w:rPr>
            </w:pPr>
          </w:p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4564DC">
              <w:rPr>
                <w:rFonts w:ascii="Times New Roman" w:hAnsi="Times New Roman" w:cs="Times New Roman"/>
              </w:rPr>
              <w:t>Designing of furniture’s based on human activities.</w:t>
            </w:r>
          </w:p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23</w:t>
            </w:r>
          </w:p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F01D8" w:rsidRPr="00775D91" w:rsidTr="00071EE1">
        <w:trPr>
          <w:trHeight w:val="805"/>
          <w:jc w:val="center"/>
        </w:trPr>
        <w:tc>
          <w:tcPr>
            <w:tcW w:w="1063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942" w:type="dxa"/>
            <w:vAlign w:val="center"/>
          </w:tcPr>
          <w:p w:rsidR="002F01D8" w:rsidRPr="004564DC" w:rsidRDefault="002F01D8" w:rsidP="00071E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4564DC">
              <w:rPr>
                <w:rFonts w:ascii="Times New Roman" w:hAnsi="Times New Roman" w:cs="Times New Roman"/>
                <w:b/>
              </w:rPr>
              <w:t xml:space="preserve">Design </w:t>
            </w:r>
            <w:r w:rsidR="00366ADC" w:rsidRPr="004564DC">
              <w:rPr>
                <w:rFonts w:ascii="Times New Roman" w:hAnsi="Times New Roman" w:cs="Times New Roman"/>
                <w:b/>
              </w:rPr>
              <w:t>–</w:t>
            </w:r>
            <w:r w:rsidRPr="004564DC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3943" w:type="dxa"/>
            <w:vAlign w:val="center"/>
          </w:tcPr>
          <w:p w:rsidR="002F01D8" w:rsidRPr="004564DC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4564DC">
              <w:rPr>
                <w:rFonts w:ascii="Times New Roman" w:hAnsi="Times New Roman" w:cs="Times New Roman"/>
              </w:rPr>
              <w:t>Designing of a particular space based on the human activity.</w:t>
            </w:r>
          </w:p>
          <w:p w:rsidR="002F01D8" w:rsidRPr="004564DC" w:rsidRDefault="002F01D8" w:rsidP="00071EE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4" w:type="dxa"/>
            <w:vAlign w:val="center"/>
          </w:tcPr>
          <w:p w:rsidR="002F01D8" w:rsidRPr="004564DC" w:rsidRDefault="002F01D8" w:rsidP="00071EE1">
            <w:pPr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F01D8" w:rsidRPr="00775D91" w:rsidTr="00071EE1">
        <w:trPr>
          <w:trHeight w:val="289"/>
          <w:jc w:val="center"/>
        </w:trPr>
        <w:tc>
          <w:tcPr>
            <w:tcW w:w="6948" w:type="dxa"/>
            <w:gridSpan w:val="3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 </w:t>
            </w:r>
          </w:p>
        </w:tc>
        <w:tc>
          <w:tcPr>
            <w:tcW w:w="854" w:type="dxa"/>
            <w:vAlign w:val="center"/>
          </w:tcPr>
          <w:p w:rsidR="002F01D8" w:rsidRPr="00775D91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564DC" w:rsidRDefault="004564DC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F01D8" w:rsidRPr="004564DC" w:rsidRDefault="004564DC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</w:pPr>
      <w:r w:rsidRPr="004564DC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t xml:space="preserve">Text </w:t>
      </w:r>
      <w:r w:rsidR="002F01D8" w:rsidRPr="004564DC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t xml:space="preserve">Books: </w:t>
      </w:r>
    </w:p>
    <w:p w:rsidR="0070516F" w:rsidRPr="00830FEB" w:rsidRDefault="0070516F" w:rsidP="0070516F">
      <w:pPr>
        <w:pStyle w:val="ListParagraph"/>
        <w:numPr>
          <w:ilvl w:val="0"/>
          <w:numId w:val="43"/>
        </w:numPr>
        <w:spacing w:after="200" w:line="276" w:lineRule="auto"/>
        <w:jc w:val="left"/>
        <w:rPr>
          <w:rFonts w:ascii="Times New Roman" w:hAnsi="Times New Roman" w:cs="Times New Roman"/>
          <w:szCs w:val="24"/>
        </w:rPr>
      </w:pPr>
      <w:r w:rsidRPr="00830FEB">
        <w:rPr>
          <w:rFonts w:ascii="Times New Roman" w:hAnsi="Times New Roman" w:cs="Times New Roman"/>
          <w:i/>
          <w:color w:val="0D0D0D" w:themeColor="text1" w:themeTint="F2"/>
          <w:szCs w:val="24"/>
        </w:rPr>
        <w:t>Time saver standards for building types</w:t>
      </w:r>
      <w:r>
        <w:rPr>
          <w:rFonts w:ascii="Times New Roman" w:hAnsi="Times New Roman" w:cs="Times New Roman"/>
          <w:color w:val="0D0D0D" w:themeColor="text1" w:themeTint="F2"/>
          <w:szCs w:val="24"/>
        </w:rPr>
        <w:t>,</w:t>
      </w:r>
      <w:r w:rsidRPr="00830FEB">
        <w:rPr>
          <w:rFonts w:ascii="Times New Roman" w:hAnsi="Times New Roman" w:cs="Times New Roman"/>
          <w:color w:val="0D0D0D" w:themeColor="text1" w:themeTint="F2"/>
          <w:szCs w:val="24"/>
        </w:rPr>
        <w:t>De Chiara,</w:t>
      </w:r>
      <w:r>
        <w:rPr>
          <w:rFonts w:ascii="Times New Roman" w:hAnsi="Times New Roman" w:cs="Times New Roman"/>
          <w:color w:val="0D0D0D" w:themeColor="text1" w:themeTint="F2"/>
          <w:szCs w:val="24"/>
        </w:rPr>
        <w:t xml:space="preserve"> Joseph and Crosbie, Michael J.</w:t>
      </w:r>
      <w:r w:rsidRPr="00830FEB">
        <w:rPr>
          <w:rFonts w:ascii="Times New Roman" w:hAnsi="Times New Roman" w:cs="Times New Roman"/>
          <w:i/>
          <w:color w:val="0D0D0D" w:themeColor="text1" w:themeTint="F2"/>
          <w:szCs w:val="24"/>
        </w:rPr>
        <w:t>;</w:t>
      </w:r>
      <w:r w:rsidRPr="00830FEB">
        <w:rPr>
          <w:rFonts w:ascii="Times New Roman" w:hAnsi="Times New Roman" w:cs="Times New Roman"/>
          <w:color w:val="0D0D0D" w:themeColor="text1" w:themeTint="F2"/>
          <w:szCs w:val="24"/>
        </w:rPr>
        <w:t xml:space="preserve"> 2</w:t>
      </w:r>
      <w:r w:rsidRPr="00830FEB">
        <w:rPr>
          <w:rFonts w:ascii="Times New Roman" w:hAnsi="Times New Roman" w:cs="Times New Roman"/>
          <w:color w:val="0D0D0D" w:themeColor="text1" w:themeTint="F2"/>
          <w:szCs w:val="24"/>
          <w:vertAlign w:val="superscript"/>
        </w:rPr>
        <w:t xml:space="preserve">nd </w:t>
      </w:r>
      <w:r w:rsidRPr="00830FEB">
        <w:rPr>
          <w:rFonts w:ascii="Times New Roman" w:hAnsi="Times New Roman" w:cs="Times New Roman"/>
          <w:color w:val="0D0D0D" w:themeColor="text1" w:themeTint="F2"/>
          <w:szCs w:val="24"/>
        </w:rPr>
        <w:t>Ed.; 2011; Tata McGraw Hill; New Delhi</w:t>
      </w:r>
    </w:p>
    <w:p w:rsidR="0070516F" w:rsidRPr="000F7A59" w:rsidRDefault="0070516F" w:rsidP="0070516F">
      <w:pPr>
        <w:rPr>
          <w:rFonts w:ascii="Times New Roman" w:hAnsi="Times New Roman" w:cs="Times New Roman"/>
          <w:b/>
          <w:szCs w:val="24"/>
          <w:u w:val="single"/>
        </w:rPr>
      </w:pPr>
      <w:r w:rsidRPr="000F7A59">
        <w:rPr>
          <w:rFonts w:ascii="Times New Roman" w:hAnsi="Times New Roman" w:cs="Times New Roman"/>
          <w:b/>
          <w:szCs w:val="24"/>
          <w:u w:val="single"/>
        </w:rPr>
        <w:t>Reference Book:</w:t>
      </w:r>
    </w:p>
    <w:p w:rsidR="0070516F" w:rsidRPr="0070516F" w:rsidRDefault="0070516F" w:rsidP="0070516F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830FEB">
        <w:rPr>
          <w:rFonts w:ascii="Times New Roman" w:hAnsi="Times New Roman" w:cs="Times New Roman"/>
          <w:color w:val="0D0D0D" w:themeColor="text1" w:themeTint="F2"/>
          <w:szCs w:val="24"/>
        </w:rPr>
        <w:t xml:space="preserve">Neufert, Peter; </w:t>
      </w:r>
      <w:r w:rsidRPr="00830FEB">
        <w:rPr>
          <w:rFonts w:ascii="Times New Roman" w:hAnsi="Times New Roman" w:cs="Times New Roman"/>
          <w:i/>
          <w:color w:val="0D0D0D" w:themeColor="text1" w:themeTint="F2"/>
          <w:szCs w:val="24"/>
        </w:rPr>
        <w:t xml:space="preserve">Neufert’s architects' data; </w:t>
      </w:r>
      <w:r w:rsidRPr="00830FEB">
        <w:rPr>
          <w:rFonts w:ascii="Times New Roman" w:hAnsi="Times New Roman" w:cs="Times New Roman"/>
          <w:color w:val="0D0D0D" w:themeColor="text1" w:themeTint="F2"/>
          <w:szCs w:val="24"/>
        </w:rPr>
        <w:t>4</w:t>
      </w:r>
      <w:r w:rsidRPr="00830FEB">
        <w:rPr>
          <w:rFonts w:ascii="Times New Roman" w:hAnsi="Times New Roman" w:cs="Times New Roman"/>
          <w:color w:val="0D0D0D" w:themeColor="text1" w:themeTint="F2"/>
          <w:szCs w:val="24"/>
          <w:vertAlign w:val="superscript"/>
        </w:rPr>
        <w:t xml:space="preserve">th </w:t>
      </w:r>
      <w:r w:rsidRPr="00830FEB">
        <w:rPr>
          <w:rFonts w:ascii="Times New Roman" w:hAnsi="Times New Roman" w:cs="Times New Roman"/>
          <w:color w:val="0D0D0D" w:themeColor="text1" w:themeTint="F2"/>
          <w:szCs w:val="24"/>
        </w:rPr>
        <w:t>Ed.; 2012; John Wiley; New Delhi</w:t>
      </w:r>
    </w:p>
    <w:p w:rsidR="0070516F" w:rsidRPr="0070516F" w:rsidRDefault="0070516F" w:rsidP="007051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4564DC" w:rsidRDefault="002F01D8" w:rsidP="0024369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1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Outcomes</w:t>
      </w:r>
      <w:r w:rsidR="004564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  </w:t>
      </w:r>
    </w:p>
    <w:p w:rsidR="002F01D8" w:rsidRPr="004564DC" w:rsidRDefault="002F01D8" w:rsidP="00391254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>To design spaces understanding its relation to human movement.</w:t>
      </w:r>
    </w:p>
    <w:p w:rsidR="006434D4" w:rsidRDefault="006434D4" w:rsidP="002F0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D4" w:rsidRDefault="006434D4" w:rsidP="002F0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4DC" w:rsidRDefault="004564DC" w:rsidP="002F0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206" w:rsidRDefault="00C55C27" w:rsidP="0041020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47" type="#_x0000_t202" style="position:absolute;left:0;text-align:left;margin-left:284.45pt;margin-top:.8pt;width:193.4pt;height:98.45pt;z-index:25173094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">
            <v:textbox>
              <w:txbxContent>
                <w:p w:rsidR="002153F9" w:rsidRPr="00236490" w:rsidRDefault="002153F9" w:rsidP="004102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410206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410206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410206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410206"/>
              </w:txbxContent>
            </v:textbox>
            <w10:wrap type="square"/>
          </v:shape>
        </w:pict>
      </w: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48" style="position:absolute;left:0;text-align:left;margin-left:-.4pt;margin-top:-.25pt;width:236.9pt;height:90.75pt;z-index:-25158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IEDujYoAgAAUgQAAA4AAAAAAAAAAAAAAAAALgIAAGRycy9lMm9E&#10;b2MueG1sUEsBAi0AFAAGAAgAAAAhAH4jN5HdAAAABwEAAA8AAAAAAAAAAAAAAAAAggQAAGRycy9k&#10;b3ducmV2LnhtbFBLBQYAAAAABAAEAPMAAACMBQAAAAA=&#10;">
            <v:textbox>
              <w:txbxContent>
                <w:p w:rsidR="002153F9" w:rsidRDefault="002153F9" w:rsidP="00410206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VI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Furniture Design I</w:t>
                  </w:r>
                </w:p>
                <w:p w:rsidR="002153F9" w:rsidRPr="00947F67" w:rsidRDefault="002153F9" w:rsidP="00410206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IDS132G326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41020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03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2-0-2-3</w:t>
                  </w:r>
                </w:p>
                <w:p w:rsidR="002153F9" w:rsidRDefault="002153F9" w:rsidP="00410206">
                  <w:pPr>
                    <w:jc w:val="center"/>
                  </w:pPr>
                </w:p>
              </w:txbxContent>
            </v:textbox>
          </v:rect>
        </w:pict>
      </w:r>
    </w:p>
    <w:p w:rsidR="00410206" w:rsidRPr="00775D91" w:rsidRDefault="00410206" w:rsidP="004102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34D4" w:rsidRDefault="006434D4" w:rsidP="009C64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434D4" w:rsidRDefault="006434D4" w:rsidP="009C64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434D4" w:rsidRDefault="006434D4" w:rsidP="009C64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C649F" w:rsidRPr="004564DC" w:rsidRDefault="009C649F" w:rsidP="009C649F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4564DC">
        <w:rPr>
          <w:rFonts w:asciiTheme="majorHAnsi" w:eastAsia="Times New Roman" w:hAnsiTheme="majorHAnsi" w:cs="Times New Roman"/>
          <w:b/>
          <w:szCs w:val="24"/>
          <w:u w:val="single"/>
        </w:rPr>
        <w:t>Objective</w:t>
      </w:r>
      <w:r w:rsidRPr="0077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The objectives of </w:t>
      </w:r>
      <w:r w:rsidRPr="004564DC">
        <w:rPr>
          <w:rFonts w:ascii="Times New Roman" w:eastAsia="Times New Roman" w:hAnsi="Times New Roman" w:cs="Times New Roman"/>
          <w:b/>
          <w:szCs w:val="24"/>
          <w:lang w:eastAsia="en-IN"/>
        </w:rPr>
        <w:t>Furniture Design-1</w:t>
      </w:r>
      <w:r w:rsidRPr="004564DC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are</w:t>
      </w:r>
    </w:p>
    <w:p w:rsidR="009C649F" w:rsidRPr="00DB7C20" w:rsidRDefault="009C649F" w:rsidP="0039125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564DC">
        <w:rPr>
          <w:rFonts w:ascii="Times New Roman" w:hAnsi="Times New Roman" w:cs="Times New Roman"/>
          <w:szCs w:val="24"/>
        </w:rPr>
        <w:t>To design furniture of residence designed in 2</w:t>
      </w:r>
      <w:r w:rsidRPr="004564DC">
        <w:rPr>
          <w:rFonts w:ascii="Times New Roman" w:hAnsi="Times New Roman" w:cs="Times New Roman"/>
          <w:szCs w:val="24"/>
          <w:vertAlign w:val="superscript"/>
        </w:rPr>
        <w:t>nd</w:t>
      </w:r>
      <w:r w:rsidRPr="004564DC">
        <w:rPr>
          <w:rFonts w:ascii="Times New Roman" w:hAnsi="Times New Roman" w:cs="Times New Roman"/>
          <w:szCs w:val="24"/>
        </w:rPr>
        <w:t xml:space="preserve"> Semester.</w:t>
      </w:r>
    </w:p>
    <w:p w:rsidR="00DB7C20" w:rsidRPr="004564DC" w:rsidRDefault="00DB7C20" w:rsidP="00DB7C20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9C649F" w:rsidRPr="00DB7C20" w:rsidRDefault="009C649F" w:rsidP="00DB7C20">
      <w:pPr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DB7C20">
        <w:rPr>
          <w:rFonts w:ascii="Times New Roman" w:eastAsia="Times New Roman" w:hAnsi="Times New Roman" w:cs="Times New Roman"/>
          <w:b/>
          <w:szCs w:val="24"/>
          <w:u w:val="single"/>
        </w:rPr>
        <w:t>Prerequisites</w:t>
      </w:r>
      <w:r w:rsidR="00DB7C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DB7C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DB7C20">
        <w:rPr>
          <w:rFonts w:ascii="Times New Roman" w:eastAsia="Times New Roman" w:hAnsi="Times New Roman" w:cs="Times New Roman"/>
          <w:color w:val="000000" w:themeColor="text1"/>
          <w:szCs w:val="24"/>
        </w:rPr>
        <w:t>No prerequisites.</w:t>
      </w:r>
    </w:p>
    <w:p w:rsidR="009C649F" w:rsidRPr="00775D91" w:rsidRDefault="009C649F" w:rsidP="009C649F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2036"/>
        <w:gridCol w:w="3943"/>
        <w:gridCol w:w="1440"/>
        <w:gridCol w:w="899"/>
      </w:tblGrid>
      <w:tr w:rsidR="009C649F" w:rsidRPr="00775D91" w:rsidTr="009C649F">
        <w:trPr>
          <w:trHeight w:val="472"/>
          <w:jc w:val="center"/>
        </w:trPr>
        <w:tc>
          <w:tcPr>
            <w:tcW w:w="1063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2036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3943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440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899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9C649F" w:rsidRPr="00775D91" w:rsidTr="009C649F">
        <w:trPr>
          <w:trHeight w:val="715"/>
          <w:jc w:val="center"/>
        </w:trPr>
        <w:tc>
          <w:tcPr>
            <w:tcW w:w="1063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2036" w:type="dxa"/>
            <w:vAlign w:val="center"/>
          </w:tcPr>
          <w:p w:rsidR="009C649F" w:rsidRPr="00DB7C20" w:rsidRDefault="009C649F" w:rsidP="006100EC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bCs/>
                <w:szCs w:val="24"/>
              </w:rPr>
              <w:t>Living Room</w:t>
            </w:r>
          </w:p>
        </w:tc>
        <w:tc>
          <w:tcPr>
            <w:tcW w:w="3943" w:type="dxa"/>
            <w:vAlign w:val="center"/>
          </w:tcPr>
          <w:p w:rsidR="009C649F" w:rsidRPr="00DB7C20" w:rsidRDefault="009C649F" w:rsidP="006100E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649F" w:rsidRPr="00DB7C20" w:rsidRDefault="009C649F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Design Sofa set and table of the living room</w:t>
            </w:r>
          </w:p>
          <w:p w:rsidR="009C649F" w:rsidRPr="00DB7C20" w:rsidRDefault="009C649F" w:rsidP="006100E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</w:tr>
      <w:tr w:rsidR="009C649F" w:rsidRPr="00775D91" w:rsidTr="009C649F">
        <w:trPr>
          <w:trHeight w:val="607"/>
          <w:jc w:val="center"/>
        </w:trPr>
        <w:tc>
          <w:tcPr>
            <w:tcW w:w="1063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2036" w:type="dxa"/>
            <w:vAlign w:val="center"/>
          </w:tcPr>
          <w:p w:rsidR="009C649F" w:rsidRPr="00DB7C20" w:rsidRDefault="009C649F" w:rsidP="006100EC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bCs/>
                <w:szCs w:val="24"/>
              </w:rPr>
              <w:t>Dining Room</w:t>
            </w:r>
          </w:p>
        </w:tc>
        <w:tc>
          <w:tcPr>
            <w:tcW w:w="3943" w:type="dxa"/>
            <w:vAlign w:val="center"/>
          </w:tcPr>
          <w:p w:rsidR="009C649F" w:rsidRPr="00DB7C20" w:rsidRDefault="009C649F" w:rsidP="006100EC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649F" w:rsidRPr="00DB7C20" w:rsidRDefault="009C649F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Design dining table and crockery unit.</w:t>
            </w:r>
          </w:p>
          <w:p w:rsidR="009C649F" w:rsidRPr="00DB7C20" w:rsidRDefault="009C649F" w:rsidP="006100E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899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</w:tr>
      <w:tr w:rsidR="009C649F" w:rsidRPr="00775D91" w:rsidTr="009C649F">
        <w:trPr>
          <w:trHeight w:val="805"/>
          <w:jc w:val="center"/>
        </w:trPr>
        <w:tc>
          <w:tcPr>
            <w:tcW w:w="1063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2036" w:type="dxa"/>
            <w:vAlign w:val="center"/>
          </w:tcPr>
          <w:p w:rsidR="009C649F" w:rsidRPr="00DB7C20" w:rsidRDefault="009C649F" w:rsidP="006100E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DB7C20">
              <w:rPr>
                <w:rFonts w:ascii="Times New Roman" w:hAnsi="Times New Roman" w:cs="Times New Roman"/>
                <w:b/>
                <w:bCs/>
                <w:szCs w:val="24"/>
              </w:rPr>
              <w:t>Kids Bedroom</w:t>
            </w:r>
          </w:p>
        </w:tc>
        <w:tc>
          <w:tcPr>
            <w:tcW w:w="3943" w:type="dxa"/>
            <w:vAlign w:val="center"/>
          </w:tcPr>
          <w:p w:rsidR="009C649F" w:rsidRPr="00DB7C20" w:rsidRDefault="009C649F" w:rsidP="006100EC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649F" w:rsidRPr="00DB7C20" w:rsidRDefault="009C649F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Designing of furniture’s based on human activities.</w:t>
            </w:r>
          </w:p>
          <w:p w:rsidR="009C649F" w:rsidRPr="00DB7C20" w:rsidRDefault="009C649F" w:rsidP="006100E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9C649F" w:rsidRPr="00775D91" w:rsidTr="009C649F">
        <w:trPr>
          <w:trHeight w:val="805"/>
          <w:jc w:val="center"/>
        </w:trPr>
        <w:tc>
          <w:tcPr>
            <w:tcW w:w="1063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2036" w:type="dxa"/>
            <w:vAlign w:val="center"/>
          </w:tcPr>
          <w:p w:rsidR="009C649F" w:rsidRPr="00DB7C20" w:rsidRDefault="009C649F" w:rsidP="006100E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Master Bedroom</w:t>
            </w:r>
          </w:p>
        </w:tc>
        <w:tc>
          <w:tcPr>
            <w:tcW w:w="3943" w:type="dxa"/>
            <w:vAlign w:val="center"/>
          </w:tcPr>
          <w:p w:rsidR="009C649F" w:rsidRPr="00DB7C20" w:rsidRDefault="009C649F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Design the bedroom furniture.</w:t>
            </w:r>
          </w:p>
          <w:p w:rsidR="009C649F" w:rsidRPr="00DB7C20" w:rsidRDefault="009C649F" w:rsidP="006100E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899" w:type="dxa"/>
            <w:vAlign w:val="center"/>
          </w:tcPr>
          <w:p w:rsidR="009C649F" w:rsidRPr="00DB7C20" w:rsidRDefault="009C649F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9C649F" w:rsidRPr="00775D91" w:rsidTr="009C649F">
        <w:trPr>
          <w:trHeight w:val="289"/>
          <w:jc w:val="center"/>
        </w:trPr>
        <w:tc>
          <w:tcPr>
            <w:tcW w:w="7042" w:type="dxa"/>
            <w:gridSpan w:val="3"/>
          </w:tcPr>
          <w:p w:rsidR="009C649F" w:rsidRPr="00775D91" w:rsidRDefault="009C649F" w:rsidP="0061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:rsidR="009C649F" w:rsidRPr="00775D91" w:rsidRDefault="009C649F" w:rsidP="0061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99" w:type="dxa"/>
            <w:vAlign w:val="center"/>
          </w:tcPr>
          <w:p w:rsidR="009C649F" w:rsidRPr="00775D91" w:rsidRDefault="009C649F" w:rsidP="0061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C649F" w:rsidRPr="00775D91" w:rsidRDefault="009C649F" w:rsidP="009C64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9C649F" w:rsidRPr="00DB7C20" w:rsidRDefault="009C649F" w:rsidP="009C649F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00000"/>
          <w:szCs w:val="24"/>
        </w:rPr>
      </w:pPr>
      <w:r w:rsidRPr="00DB7C20">
        <w:rPr>
          <w:rFonts w:asciiTheme="majorHAnsi" w:eastAsia="Times New Roman" w:hAnsiTheme="majorHAnsi" w:cs="Times New Roman"/>
          <w:b/>
          <w:bCs/>
          <w:iCs/>
          <w:szCs w:val="24"/>
          <w:u w:val="single"/>
        </w:rPr>
        <w:t>Text/Reference Books</w:t>
      </w:r>
      <w:r w:rsidRPr="00DB7C20">
        <w:rPr>
          <w:rFonts w:asciiTheme="majorHAnsi" w:eastAsia="Times New Roman" w:hAnsiTheme="majorHAnsi" w:cs="Times New Roman"/>
          <w:b/>
          <w:bCs/>
          <w:iCs/>
          <w:color w:val="000000"/>
          <w:szCs w:val="24"/>
        </w:rPr>
        <w:t xml:space="preserve">: </w:t>
      </w:r>
    </w:p>
    <w:p w:rsidR="009C649F" w:rsidRDefault="009C649F" w:rsidP="0039125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7C20">
        <w:rPr>
          <w:rFonts w:ascii="Times New Roman" w:hAnsi="Times New Roman" w:cs="Times New Roman"/>
          <w:sz w:val="24"/>
          <w:szCs w:val="24"/>
        </w:rPr>
        <w:t>Hands on Experience</w:t>
      </w:r>
      <w:r w:rsidR="00DB7C20" w:rsidRPr="00DB7C20">
        <w:rPr>
          <w:rFonts w:ascii="Times New Roman" w:hAnsi="Times New Roman" w:cs="Times New Roman"/>
          <w:sz w:val="24"/>
          <w:szCs w:val="24"/>
        </w:rPr>
        <w:t>.</w:t>
      </w:r>
    </w:p>
    <w:p w:rsidR="00DB7C20" w:rsidRPr="00DB7C20" w:rsidRDefault="00DB7C20" w:rsidP="00DB7C20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B7C20" w:rsidRDefault="009C649F" w:rsidP="009C649F">
      <w:pPr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DB7C20">
        <w:rPr>
          <w:rFonts w:asciiTheme="majorHAnsi" w:eastAsia="Times New Roman" w:hAnsiTheme="majorHAnsi" w:cs="Times New Roman"/>
          <w:b/>
          <w:szCs w:val="24"/>
          <w:u w:val="single"/>
        </w:rPr>
        <w:t>Course Outcomes</w:t>
      </w:r>
      <w:r w:rsidRPr="00DB7C20">
        <w:rPr>
          <w:rFonts w:asciiTheme="majorHAnsi" w:eastAsia="Times New Roman" w:hAnsiTheme="majorHAnsi" w:cs="Times New Roman"/>
          <w:b/>
          <w:color w:val="000000" w:themeColor="text1"/>
          <w:szCs w:val="24"/>
        </w:rPr>
        <w:t>:</w:t>
      </w:r>
    </w:p>
    <w:p w:rsidR="009C649F" w:rsidRPr="00DB7C20" w:rsidRDefault="009C649F" w:rsidP="00391254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7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design spaces understanding its relation to human movement.</w:t>
      </w:r>
    </w:p>
    <w:p w:rsidR="009C649F" w:rsidRDefault="009C649F" w:rsidP="002F01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DB7C20" w:rsidRDefault="00DB7C20" w:rsidP="002F01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DB7C20" w:rsidRDefault="00DB7C20" w:rsidP="002F01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DB7C20" w:rsidRDefault="00DB7C20" w:rsidP="002F01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DB7C20" w:rsidRDefault="00DB7C20" w:rsidP="002F01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6434D4" w:rsidRDefault="006434D4" w:rsidP="006434D4">
      <w:pPr>
        <w:tabs>
          <w:tab w:val="left" w:pos="164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F336F4" w:rsidRDefault="00C55C27" w:rsidP="006E4F49">
      <w:pP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lastRenderedPageBreak/>
        <w:pict>
          <v:rect id="_x0000_s1061" style="position:absolute;margin-left:-6.75pt;margin-top:-.05pt;width:501.75pt;height:19.05pt;z-index:-25158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" filled="f" fillcolor="black [3213]"/>
        </w:pict>
      </w:r>
      <w:r w:rsidR="006E4F49" w:rsidRPr="00FB29C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SYLLABUS (</w:t>
      </w:r>
      <w:r w:rsidR="006E4F49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4</w:t>
      </w:r>
      <w:r w:rsidR="006E4F49" w:rsidRPr="006E4F49">
        <w:rPr>
          <w:rFonts w:asciiTheme="majorHAnsi" w:hAnsiTheme="majorHAnsi"/>
          <w:b/>
          <w:noProof/>
          <w:color w:val="0D0D0D" w:themeColor="text1" w:themeTint="F2"/>
          <w:sz w:val="32"/>
          <w:szCs w:val="32"/>
          <w:vertAlign w:val="superscript"/>
        </w:rPr>
        <w:t>th</w:t>
      </w:r>
      <w:r w:rsidR="006E4F49" w:rsidRPr="00FB29C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 xml:space="preserve"> SEMESTER)</w:t>
      </w:r>
    </w:p>
    <w:p w:rsidR="006E4F49" w:rsidRPr="00FB29CC" w:rsidRDefault="00C55C27" w:rsidP="006E4F49">
      <w:pP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49" type="#_x0000_t202" style="position:absolute;margin-left:284.45pt;margin-top:25.7pt;width:193.4pt;height:98.45pt;z-index:25173504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">
            <v:textbox>
              <w:txbxContent>
                <w:p w:rsidR="002153F9" w:rsidRPr="00236490" w:rsidRDefault="002153F9" w:rsidP="006E4F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6E4F49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6E4F4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6E4F4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6E4F49"/>
              </w:txbxContent>
            </v:textbox>
            <w10:wrap type="square"/>
          </v:shape>
        </w:pict>
      </w:r>
    </w:p>
    <w:p w:rsidR="006E4F49" w:rsidRDefault="00C55C27" w:rsidP="006E4F4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50" style="position:absolute;left:0;text-align:left;margin-left:-.4pt;margin-top:-.25pt;width:236.9pt;height:90.75pt;z-index:-25158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">
            <v:textbox>
              <w:txbxContent>
                <w:p w:rsidR="002153F9" w:rsidRDefault="002153F9" w:rsidP="006E4F49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Interior Design IV (Commercial)</w:t>
                  </w:r>
                </w:p>
                <w:p w:rsidR="002153F9" w:rsidRPr="00947F67" w:rsidRDefault="002153F9" w:rsidP="006E4F49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IDS132C411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6E4F49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08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0-0-8-8</w:t>
                  </w:r>
                </w:p>
                <w:p w:rsidR="002153F9" w:rsidRDefault="002153F9" w:rsidP="006E4F49">
                  <w:pPr>
                    <w:jc w:val="center"/>
                  </w:pPr>
                </w:p>
              </w:txbxContent>
            </v:textbox>
          </v:rect>
        </w:pict>
      </w:r>
    </w:p>
    <w:p w:rsidR="006E4F49" w:rsidRDefault="006E4F49" w:rsidP="006E4F4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E4F49" w:rsidRDefault="006E4F49" w:rsidP="006E4F4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E4F49" w:rsidRPr="00775D91" w:rsidRDefault="006E4F49" w:rsidP="006E4F4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434D4" w:rsidRDefault="006434D4" w:rsidP="002F01D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B7C20" w:rsidRDefault="002F01D8" w:rsidP="002F01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7C20">
        <w:rPr>
          <w:rFonts w:asciiTheme="majorHAnsi" w:eastAsia="Times New Roman" w:hAnsiTheme="majorHAnsi" w:cs="Times New Roman"/>
          <w:b/>
          <w:szCs w:val="24"/>
          <w:u w:val="single"/>
        </w:rPr>
        <w:t>Objective</w:t>
      </w:r>
      <w:r w:rsidRPr="00E91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F01D8" w:rsidRPr="00DB7C20" w:rsidRDefault="002F01D8" w:rsidP="00391254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Cs w:val="24"/>
          <w:lang w:bidi="as-IN"/>
        </w:rPr>
      </w:pPr>
      <w:r w:rsidRPr="00DB7C20">
        <w:rPr>
          <w:rFonts w:ascii="Times New Roman" w:eastAsia="Times New Roman" w:hAnsi="Times New Roman" w:cs="Times New Roman"/>
          <w:szCs w:val="24"/>
          <w:lang w:bidi="as-IN"/>
        </w:rPr>
        <w:t xml:space="preserve">To study and develop innovative schemes for restaurant and hotel  interiors. Knowledge of working drawings is also intended. </w:t>
      </w:r>
    </w:p>
    <w:p w:rsidR="002F01D8" w:rsidRPr="00DB7C20" w:rsidRDefault="002F01D8" w:rsidP="00391254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4"/>
          <w:lang w:bidi="as-IN"/>
        </w:rPr>
      </w:pPr>
      <w:r w:rsidRPr="00DB7C20">
        <w:rPr>
          <w:rFonts w:ascii="Times New Roman" w:eastAsia="Times New Roman" w:hAnsi="Times New Roman" w:cs="Times New Roman"/>
          <w:szCs w:val="24"/>
          <w:lang w:bidi="as-IN"/>
        </w:rPr>
        <w:t xml:space="preserve">Hospitality industry- exposure to design standards in five star hotels. </w:t>
      </w:r>
    </w:p>
    <w:p w:rsidR="002F01D8" w:rsidRDefault="002F01D8" w:rsidP="00391254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Cs w:val="24"/>
          <w:lang w:bidi="as-IN"/>
        </w:rPr>
      </w:pPr>
      <w:r w:rsidRPr="00DB7C20">
        <w:rPr>
          <w:rFonts w:ascii="Times New Roman" w:eastAsia="Times New Roman" w:hAnsi="Times New Roman" w:cs="Times New Roman"/>
          <w:szCs w:val="24"/>
          <w:lang w:bidi="as-IN"/>
        </w:rPr>
        <w:t>The main aim is to develop visually literate  students who are proficient at analytical thinking, conceptualization and the p</w:t>
      </w:r>
      <w:r w:rsidR="0024369B" w:rsidRPr="00DB7C20">
        <w:rPr>
          <w:rFonts w:ascii="Times New Roman" w:eastAsia="Times New Roman" w:hAnsi="Times New Roman" w:cs="Times New Roman"/>
          <w:szCs w:val="24"/>
          <w:lang w:bidi="as-IN"/>
        </w:rPr>
        <w:t>roblem-inquiry, solution cycle.</w:t>
      </w:r>
    </w:p>
    <w:p w:rsidR="00DB7C20" w:rsidRPr="00DB7C20" w:rsidRDefault="00DB7C20" w:rsidP="00DB7C20">
      <w:pPr>
        <w:pStyle w:val="ListParagraph"/>
        <w:ind w:left="1080"/>
        <w:jc w:val="left"/>
        <w:rPr>
          <w:rFonts w:ascii="Times New Roman" w:eastAsia="Times New Roman" w:hAnsi="Times New Roman" w:cs="Times New Roman"/>
          <w:szCs w:val="24"/>
          <w:lang w:bidi="as-IN"/>
        </w:rPr>
      </w:pPr>
    </w:p>
    <w:p w:rsidR="002F01D8" w:rsidRPr="00DB7C20" w:rsidRDefault="002F01D8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DB7C20">
        <w:rPr>
          <w:rFonts w:ascii="Times New Roman" w:eastAsia="Times New Roman" w:hAnsi="Times New Roman" w:cs="Times New Roman"/>
          <w:b/>
          <w:szCs w:val="24"/>
          <w:u w:val="single"/>
        </w:rPr>
        <w:t>Pre Requisite</w:t>
      </w:r>
      <w:r w:rsidRPr="00DB7C20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: </w:t>
      </w:r>
      <w:r w:rsidRPr="00DB7C20">
        <w:rPr>
          <w:rFonts w:ascii="Times New Roman" w:eastAsia="Times New Roman" w:hAnsi="Times New Roman" w:cs="Times New Roman"/>
          <w:color w:val="000000" w:themeColor="text1"/>
          <w:szCs w:val="24"/>
        </w:rPr>
        <w:t>No pre requisite</w:t>
      </w:r>
      <w:r w:rsidR="00DB7C20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1826"/>
        <w:gridCol w:w="4090"/>
        <w:gridCol w:w="1332"/>
        <w:gridCol w:w="896"/>
      </w:tblGrid>
      <w:tr w:rsidR="002F01D8" w:rsidRPr="00E9193D" w:rsidTr="00071EE1">
        <w:trPr>
          <w:trHeight w:val="472"/>
          <w:jc w:val="center"/>
        </w:trPr>
        <w:tc>
          <w:tcPr>
            <w:tcW w:w="1098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826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4090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332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896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2F01D8" w:rsidRPr="00E9193D" w:rsidTr="00DB7C20">
        <w:trPr>
          <w:trHeight w:val="1547"/>
          <w:jc w:val="center"/>
        </w:trPr>
        <w:tc>
          <w:tcPr>
            <w:tcW w:w="1098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826" w:type="dxa"/>
            <w:vAlign w:val="center"/>
          </w:tcPr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Introduction &amp; Measured drawing</w:t>
            </w:r>
          </w:p>
        </w:tc>
        <w:tc>
          <w:tcPr>
            <w:tcW w:w="4090" w:type="dxa"/>
            <w:vAlign w:val="center"/>
          </w:tcPr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 xml:space="preserve">Introduction of the design project. </w:t>
            </w:r>
          </w:p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 xml:space="preserve">Measured drawing layout of the space for the proposed interior. </w:t>
            </w:r>
          </w:p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DB7C20" w:rsidRDefault="003418F7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</w:tc>
        <w:tc>
          <w:tcPr>
            <w:tcW w:w="896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E9193D" w:rsidTr="00DB7C20">
        <w:trPr>
          <w:trHeight w:val="2060"/>
          <w:jc w:val="center"/>
        </w:trPr>
        <w:tc>
          <w:tcPr>
            <w:tcW w:w="1098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Design development 1</w:t>
            </w:r>
          </w:p>
          <w:p w:rsidR="002F01D8" w:rsidRPr="00DB7C20" w:rsidRDefault="003418F7" w:rsidP="003418F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Branded Outlets</w:t>
            </w:r>
          </w:p>
        </w:tc>
        <w:tc>
          <w:tcPr>
            <w:tcW w:w="4090" w:type="dxa"/>
            <w:vAlign w:val="center"/>
          </w:tcPr>
          <w:p w:rsidR="002F01D8" w:rsidRPr="00DB7C20" w:rsidRDefault="003418F7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DB7C20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>Theme, Colour scheme, plan, section, elevation, views</w:t>
            </w:r>
          </w:p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F01D8" w:rsidRPr="00DB7C20" w:rsidRDefault="003418F7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</w:tc>
        <w:tc>
          <w:tcPr>
            <w:tcW w:w="896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01D8" w:rsidRPr="00E9193D" w:rsidTr="00DB7C20">
        <w:trPr>
          <w:trHeight w:val="1790"/>
          <w:jc w:val="center"/>
        </w:trPr>
        <w:tc>
          <w:tcPr>
            <w:tcW w:w="1098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826" w:type="dxa"/>
            <w:vAlign w:val="center"/>
          </w:tcPr>
          <w:p w:rsidR="002F01D8" w:rsidRPr="00DB7C20" w:rsidRDefault="002F01D8" w:rsidP="003418F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 xml:space="preserve">Design Development 2 </w:t>
            </w:r>
            <w:r w:rsidR="003418F7" w:rsidRPr="00DB7C20">
              <w:rPr>
                <w:rFonts w:ascii="Times New Roman" w:hAnsi="Times New Roman" w:cs="Times New Roman"/>
                <w:szCs w:val="24"/>
              </w:rPr>
              <w:t>Departmental stores</w:t>
            </w:r>
          </w:p>
        </w:tc>
        <w:tc>
          <w:tcPr>
            <w:tcW w:w="4090" w:type="dxa"/>
            <w:vAlign w:val="center"/>
          </w:tcPr>
          <w:p w:rsidR="003418F7" w:rsidRPr="00DB7C20" w:rsidRDefault="003418F7" w:rsidP="003418F7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  <w:r w:rsidRPr="00DB7C20"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  <w:t>Theme, Colour scheme, plan, section, elevation, views</w:t>
            </w:r>
          </w:p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DB7C20" w:rsidRDefault="002F01D8" w:rsidP="00071EE1">
            <w:pPr>
              <w:jc w:val="left"/>
              <w:rPr>
                <w:rFonts w:ascii="Times New Roman" w:eastAsia="Times New Roman" w:hAnsi="Times New Roman" w:cs="Times New Roman"/>
                <w:szCs w:val="24"/>
                <w:lang w:val="en-US" w:bidi="as-IN"/>
              </w:rPr>
            </w:pPr>
          </w:p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F01D8" w:rsidRPr="00DB7C20" w:rsidRDefault="003418F7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</w:tc>
        <w:tc>
          <w:tcPr>
            <w:tcW w:w="896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E9193D" w:rsidTr="00DB7C20">
        <w:trPr>
          <w:trHeight w:val="971"/>
          <w:jc w:val="center"/>
        </w:trPr>
        <w:tc>
          <w:tcPr>
            <w:tcW w:w="1098" w:type="dxa"/>
            <w:vAlign w:val="center"/>
          </w:tcPr>
          <w:p w:rsidR="002F01D8" w:rsidRPr="00E9193D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3D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1826" w:type="dxa"/>
            <w:vAlign w:val="center"/>
          </w:tcPr>
          <w:p w:rsidR="002F01D8" w:rsidRPr="00E9193D" w:rsidRDefault="002F01D8" w:rsidP="00071E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93D">
              <w:rPr>
                <w:rFonts w:ascii="Times New Roman" w:hAnsi="Times New Roman" w:cs="Times New Roman"/>
                <w:sz w:val="24"/>
                <w:szCs w:val="24"/>
              </w:rPr>
              <w:t xml:space="preserve">Time problem </w:t>
            </w:r>
          </w:p>
          <w:p w:rsidR="002F01D8" w:rsidRPr="00E9193D" w:rsidRDefault="002F01D8" w:rsidP="00071E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Align w:val="center"/>
          </w:tcPr>
          <w:p w:rsidR="002F01D8" w:rsidRPr="00E9193D" w:rsidRDefault="003418F7" w:rsidP="00071E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the requirement of the concerned teacher</w:t>
            </w:r>
          </w:p>
          <w:p w:rsidR="002F01D8" w:rsidRPr="00E9193D" w:rsidRDefault="002F01D8" w:rsidP="00071E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F01D8" w:rsidRPr="00E9193D" w:rsidRDefault="003418F7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6" w:type="dxa"/>
            <w:vAlign w:val="center"/>
          </w:tcPr>
          <w:p w:rsidR="002F01D8" w:rsidRPr="00E9193D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3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F01D8" w:rsidRPr="00E9193D" w:rsidTr="00071EE1">
        <w:trPr>
          <w:trHeight w:val="289"/>
          <w:jc w:val="center"/>
        </w:trPr>
        <w:tc>
          <w:tcPr>
            <w:tcW w:w="7014" w:type="dxa"/>
            <w:gridSpan w:val="3"/>
          </w:tcPr>
          <w:p w:rsidR="002F01D8" w:rsidRPr="00E9193D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3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32" w:type="dxa"/>
            <w:vAlign w:val="center"/>
          </w:tcPr>
          <w:p w:rsidR="002F01D8" w:rsidRPr="00E9193D" w:rsidRDefault="003418F7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96" w:type="dxa"/>
            <w:vAlign w:val="center"/>
          </w:tcPr>
          <w:p w:rsidR="002F01D8" w:rsidRPr="00E9193D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3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434D4" w:rsidRDefault="006434D4" w:rsidP="006A04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B7C20" w:rsidRDefault="00DB7C20" w:rsidP="006A04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B7C20" w:rsidRDefault="00DB7C20" w:rsidP="006A04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F01D8" w:rsidRPr="00DB7C20" w:rsidRDefault="00DB7C20" w:rsidP="00DB7C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</w:pPr>
      <w:r w:rsidRPr="00DB7C20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lastRenderedPageBreak/>
        <w:t>Text Books</w:t>
      </w:r>
      <w:r w:rsidR="006A04EA" w:rsidRPr="00DB7C20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 xml:space="preserve">: </w:t>
      </w:r>
    </w:p>
    <w:p w:rsidR="002F01D8" w:rsidRPr="00DB7C20" w:rsidRDefault="00DB7C20" w:rsidP="0039125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C20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>Designs for 20</w:t>
      </w:r>
      <w:r w:rsidRPr="00DB7C20">
        <w:rPr>
          <w:rFonts w:ascii="Times New Roman" w:eastAsia="Times New Roman" w:hAnsi="Times New Roman" w:cs="Times New Roman"/>
          <w:i/>
          <w:iCs/>
          <w:szCs w:val="24"/>
          <w:vertAlign w:val="superscript"/>
          <w:lang w:val="en-US" w:bidi="as-IN"/>
        </w:rPr>
        <w:t>th</w:t>
      </w:r>
      <w:r w:rsidRPr="00DB7C20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 century Interiors</w:t>
      </w:r>
      <w:r w:rsidRPr="00DB7C20">
        <w:rPr>
          <w:rFonts w:ascii="Times New Roman" w:eastAsia="Times New Roman" w:hAnsi="Times New Roman" w:cs="Times New Roman"/>
          <w:szCs w:val="24"/>
          <w:lang w:val="en-US" w:bidi="as-IN"/>
        </w:rPr>
        <w:t>,Leolie, Fiona</w:t>
      </w:r>
      <w:r w:rsidR="002F01D8" w:rsidRPr="00DB7C20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; </w:t>
      </w:r>
      <w:r w:rsidR="002F01D8" w:rsidRPr="00DB7C20">
        <w:rPr>
          <w:rFonts w:ascii="Times New Roman" w:eastAsia="Times New Roman" w:hAnsi="Times New Roman" w:cs="Times New Roman"/>
          <w:szCs w:val="24"/>
          <w:lang w:val="en-US" w:bidi="as-IN"/>
        </w:rPr>
        <w:t>1</w:t>
      </w:r>
      <w:r w:rsidR="002F01D8" w:rsidRPr="00DB7C20">
        <w:rPr>
          <w:rFonts w:ascii="Times New Roman" w:eastAsia="Times New Roman" w:hAnsi="Times New Roman" w:cs="Times New Roman"/>
          <w:szCs w:val="24"/>
          <w:vertAlign w:val="superscript"/>
          <w:lang w:val="en-US" w:bidi="as-IN"/>
        </w:rPr>
        <w:t>st</w:t>
      </w:r>
      <w:r w:rsidR="002F01D8" w:rsidRPr="00DB7C20">
        <w:rPr>
          <w:rFonts w:ascii="Times New Roman" w:eastAsia="Times New Roman" w:hAnsi="Times New Roman" w:cs="Times New Roman"/>
          <w:szCs w:val="24"/>
          <w:lang w:val="en-US" w:bidi="as-IN"/>
        </w:rPr>
        <w:t xml:space="preserve"> Ed.; 2000; VH Publications; London</w:t>
      </w:r>
      <w:r w:rsidR="002F01D8" w:rsidRPr="00E9193D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>.</w:t>
      </w:r>
    </w:p>
    <w:p w:rsidR="00DB7C20" w:rsidRPr="00DB7C20" w:rsidRDefault="00DB7C20" w:rsidP="00DB7C20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B7C20" w:rsidRPr="00DB7C20" w:rsidRDefault="00DB7C20" w:rsidP="00DB7C20">
      <w:pPr>
        <w:jc w:val="both"/>
        <w:rPr>
          <w:rFonts w:ascii="Times New Roman" w:hAnsi="Times New Roman" w:cs="Times New Roman"/>
          <w:b/>
          <w:u w:val="single"/>
        </w:rPr>
      </w:pPr>
      <w:r w:rsidRPr="00DB7C20">
        <w:rPr>
          <w:rFonts w:ascii="Times New Roman" w:hAnsi="Times New Roman" w:cs="Times New Roman"/>
          <w:b/>
          <w:u w:val="single"/>
        </w:rPr>
        <w:t>Reference Books:</w:t>
      </w:r>
    </w:p>
    <w:p w:rsidR="002F01D8" w:rsidRPr="00DB7C20" w:rsidRDefault="002F01D8" w:rsidP="00391254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Cs w:val="24"/>
        </w:rPr>
      </w:pPr>
      <w:r w:rsidRPr="00DB7C20">
        <w:rPr>
          <w:rFonts w:ascii="Times New Roman" w:eastAsia="Times New Roman" w:hAnsi="Times New Roman" w:cs="Times New Roman"/>
          <w:szCs w:val="24"/>
          <w:lang w:val="en-US" w:bidi="as-IN"/>
        </w:rPr>
        <w:t xml:space="preserve">Diamonstein, Barbaralec; </w:t>
      </w:r>
      <w:r w:rsidRPr="00DB7C20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Interior Design: The New Freedom; </w:t>
      </w:r>
      <w:r w:rsidRPr="00DB7C20">
        <w:rPr>
          <w:rFonts w:ascii="Times New Roman" w:eastAsia="Times New Roman" w:hAnsi="Times New Roman" w:cs="Times New Roman"/>
          <w:szCs w:val="24"/>
          <w:lang w:val="en-US" w:bidi="as-IN"/>
        </w:rPr>
        <w:t>1</w:t>
      </w:r>
      <w:r w:rsidRPr="00DB7C20">
        <w:rPr>
          <w:rFonts w:ascii="Times New Roman" w:eastAsia="Times New Roman" w:hAnsi="Times New Roman" w:cs="Times New Roman"/>
          <w:szCs w:val="24"/>
          <w:vertAlign w:val="superscript"/>
          <w:lang w:val="en-US" w:bidi="as-IN"/>
        </w:rPr>
        <w:t>st</w:t>
      </w:r>
      <w:r w:rsidRPr="00DB7C20">
        <w:rPr>
          <w:rFonts w:ascii="Times New Roman" w:eastAsia="Times New Roman" w:hAnsi="Times New Roman" w:cs="Times New Roman"/>
          <w:szCs w:val="24"/>
          <w:lang w:val="en-US" w:bidi="as-IN"/>
        </w:rPr>
        <w:t xml:space="preserve"> Ed.; 1982; Rizzoli International Publications; New York.</w:t>
      </w:r>
    </w:p>
    <w:p w:rsidR="002F01D8" w:rsidRPr="00E9193D" w:rsidRDefault="002F01D8" w:rsidP="002F01D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2F01D8" w:rsidRPr="002119AD" w:rsidRDefault="002F01D8" w:rsidP="002F01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1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Course Outcomes: </w:t>
      </w:r>
    </w:p>
    <w:p w:rsidR="002F01D8" w:rsidRPr="00DB7C20" w:rsidRDefault="002F01D8" w:rsidP="002F01D8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B7C20">
        <w:rPr>
          <w:rFonts w:ascii="Times New Roman" w:eastAsia="Times New Roman" w:hAnsi="Times New Roman" w:cs="Times New Roman"/>
          <w:color w:val="000000" w:themeColor="text1"/>
          <w:szCs w:val="24"/>
        </w:rPr>
        <w:t>The students will</w:t>
      </w:r>
    </w:p>
    <w:p w:rsidR="002F01D8" w:rsidRPr="00DB7C20" w:rsidRDefault="002F01D8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Cs w:val="24"/>
          <w:lang w:val="en-US"/>
        </w:rPr>
      </w:pPr>
      <w:r w:rsidRPr="00DB7C20">
        <w:rPr>
          <w:rFonts w:ascii="Times New Roman" w:eastAsia="Times New Roman" w:hAnsi="Times New Roman" w:cs="Times New Roman"/>
          <w:szCs w:val="24"/>
          <w:lang w:val="en-US"/>
        </w:rPr>
        <w:t>be able to critically analyze a space with a design eye and come up with strategic design solutions</w:t>
      </w:r>
    </w:p>
    <w:p w:rsidR="002F01D8" w:rsidRPr="00DB7C20" w:rsidRDefault="002F01D8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Cs w:val="24"/>
          <w:lang w:val="en-US"/>
        </w:rPr>
      </w:pPr>
      <w:r w:rsidRPr="00DB7C20">
        <w:rPr>
          <w:rFonts w:ascii="Times New Roman" w:eastAsia="Times New Roman" w:hAnsi="Times New Roman" w:cs="Times New Roman"/>
          <w:szCs w:val="24"/>
          <w:lang w:val="en-US"/>
        </w:rPr>
        <w:t>develop a sense of aesthetics</w:t>
      </w:r>
    </w:p>
    <w:p w:rsidR="002F01D8" w:rsidRPr="00DB7C20" w:rsidRDefault="002F01D8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Cs w:val="24"/>
          <w:lang w:val="en-US"/>
        </w:rPr>
      </w:pPr>
      <w:r w:rsidRPr="00DB7C20">
        <w:rPr>
          <w:rFonts w:ascii="Times New Roman" w:eastAsia="Times New Roman" w:hAnsi="Times New Roman" w:cs="Times New Roman"/>
          <w:szCs w:val="24"/>
          <w:lang w:val="en-US"/>
        </w:rPr>
        <w:t>understand the importance of presentation drawings</w:t>
      </w:r>
      <w:r w:rsidR="00DB7C20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:rsidR="002F01D8" w:rsidRDefault="002F01D8" w:rsidP="002F01D8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F336F4" w:rsidRDefault="002F01D8" w:rsidP="00A17511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br w:type="page"/>
      </w:r>
    </w:p>
    <w:p w:rsidR="00A17511" w:rsidRPr="00A17511" w:rsidRDefault="00C55C27" w:rsidP="00A17511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51" type="#_x0000_t202" style="position:absolute;margin-left:284.45pt;margin-top:25.7pt;width:193.4pt;height:98.45pt;z-index:251739136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">
            <v:textbox>
              <w:txbxContent>
                <w:p w:rsidR="002153F9" w:rsidRPr="00236490" w:rsidRDefault="002153F9" w:rsidP="00A175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A17511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A17511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A17511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A17511"/>
              </w:txbxContent>
            </v:textbox>
            <w10:wrap type="square"/>
          </v:shape>
        </w:pict>
      </w:r>
    </w:p>
    <w:p w:rsidR="00A17511" w:rsidRDefault="00C55C27" w:rsidP="00A1751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52" style="position:absolute;left:0;text-align:left;margin-left:-.4pt;margin-top:-.25pt;width:236.9pt;height:90.75pt;z-index:-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PwLQX8oAgAAUgQAAA4AAAAAAAAAAAAAAAAALgIAAGRycy9lMm9E&#10;b2MueG1sUEsBAi0AFAAGAAgAAAAhAH4jN5HdAAAABwEAAA8AAAAAAAAAAAAAAAAAggQAAGRycy9k&#10;b3ducmV2LnhtbFBLBQYAAAAABAAEAPMAAACMBQAAAAA=&#10;">
            <v:textbox>
              <w:txbxContent>
                <w:p w:rsidR="002153F9" w:rsidRDefault="002153F9" w:rsidP="00A17511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Construction and Materials III</w:t>
                  </w:r>
                </w:p>
                <w:p w:rsidR="002153F9" w:rsidRPr="00947F67" w:rsidRDefault="002153F9" w:rsidP="00A17511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IDS132C412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A1751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04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0-0-4-4</w:t>
                  </w:r>
                </w:p>
                <w:p w:rsidR="002153F9" w:rsidRDefault="002153F9" w:rsidP="00A17511">
                  <w:pPr>
                    <w:jc w:val="center"/>
                  </w:pPr>
                </w:p>
              </w:txbxContent>
            </v:textbox>
          </v:rect>
        </w:pict>
      </w:r>
    </w:p>
    <w:p w:rsidR="00A17511" w:rsidRDefault="00A17511" w:rsidP="00A1751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17511" w:rsidRDefault="00A17511" w:rsidP="00A1751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434D4" w:rsidRDefault="006434D4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B7C20" w:rsidRDefault="00DB7C20" w:rsidP="002F01D8">
      <w:pPr>
        <w:jc w:val="both"/>
        <w:rPr>
          <w:rFonts w:asciiTheme="majorHAnsi" w:eastAsia="Times New Roman" w:hAnsiTheme="majorHAnsi" w:cs="Times New Roman"/>
          <w:b/>
          <w:szCs w:val="24"/>
          <w:u w:val="single"/>
        </w:rPr>
      </w:pPr>
    </w:p>
    <w:p w:rsidR="002F01D8" w:rsidRPr="00DB7C20" w:rsidRDefault="002F01D8" w:rsidP="002F01D8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B7C20">
        <w:rPr>
          <w:rFonts w:asciiTheme="majorHAnsi" w:eastAsia="Times New Roman" w:hAnsiTheme="majorHAnsi" w:cs="Times New Roman"/>
          <w:b/>
          <w:szCs w:val="24"/>
          <w:u w:val="single"/>
        </w:rPr>
        <w:t>Objective</w:t>
      </w:r>
      <w:r w:rsidRPr="00DB7C20">
        <w:rPr>
          <w:rFonts w:asciiTheme="majorHAnsi" w:eastAsia="Times New Roman" w:hAnsiTheme="majorHAnsi" w:cs="Times New Roman"/>
          <w:color w:val="000000" w:themeColor="text1"/>
          <w:szCs w:val="24"/>
        </w:rPr>
        <w:t>:</w:t>
      </w:r>
      <w:r w:rsidRPr="00DB7C20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The objectives of </w:t>
      </w:r>
      <w:r w:rsidRPr="00DB7C20">
        <w:rPr>
          <w:rFonts w:ascii="Times New Roman" w:eastAsia="Times New Roman" w:hAnsi="Times New Roman" w:cs="Times New Roman"/>
          <w:b/>
          <w:szCs w:val="24"/>
          <w:lang w:eastAsia="en-IN"/>
        </w:rPr>
        <w:t>Construction and Materials- III is</w:t>
      </w:r>
    </w:p>
    <w:p w:rsidR="002F01D8" w:rsidRPr="00DB7C20" w:rsidRDefault="002F01D8" w:rsidP="00391254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Cs w:val="24"/>
        </w:rPr>
      </w:pPr>
      <w:r w:rsidRPr="00DB7C20">
        <w:rPr>
          <w:rFonts w:ascii="Times New Roman" w:hAnsi="Times New Roman" w:cs="Times New Roman"/>
          <w:szCs w:val="24"/>
        </w:rPr>
        <w:t xml:space="preserve">To introduce students to the technicalities of building construction and material </w:t>
      </w:r>
      <w:r w:rsidR="00DB7C20">
        <w:rPr>
          <w:rFonts w:ascii="Times New Roman" w:hAnsi="Times New Roman" w:cs="Times New Roman"/>
          <w:szCs w:val="24"/>
        </w:rPr>
        <w:t>.</w:t>
      </w:r>
    </w:p>
    <w:p w:rsidR="002F01D8" w:rsidRDefault="002F01D8" w:rsidP="00391254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Cs w:val="24"/>
        </w:rPr>
      </w:pPr>
      <w:r w:rsidRPr="00DB7C20">
        <w:rPr>
          <w:rFonts w:ascii="Times New Roman" w:hAnsi="Times New Roman" w:cs="Times New Roman"/>
          <w:szCs w:val="24"/>
        </w:rPr>
        <w:t>To acquaint with various methods of construction</w:t>
      </w:r>
      <w:r w:rsidR="00DB7C20">
        <w:rPr>
          <w:rFonts w:ascii="Times New Roman" w:hAnsi="Times New Roman" w:cs="Times New Roman"/>
          <w:szCs w:val="24"/>
        </w:rPr>
        <w:t>.</w:t>
      </w:r>
    </w:p>
    <w:p w:rsidR="00DB7C20" w:rsidRPr="00DB7C20" w:rsidRDefault="00DB7C20" w:rsidP="00DB7C20">
      <w:pPr>
        <w:pStyle w:val="ListParagraph"/>
        <w:jc w:val="left"/>
        <w:rPr>
          <w:rFonts w:ascii="Times New Roman" w:hAnsi="Times New Roman" w:cs="Times New Roman"/>
          <w:szCs w:val="24"/>
        </w:rPr>
      </w:pPr>
    </w:p>
    <w:p w:rsidR="002F01D8" w:rsidRPr="00DB7C20" w:rsidRDefault="002F01D8" w:rsidP="00DB7C20">
      <w:pPr>
        <w:rPr>
          <w:rFonts w:asciiTheme="majorHAnsi" w:eastAsia="Times New Roman" w:hAnsiTheme="majorHAnsi" w:cs="Times New Roman"/>
          <w:b/>
          <w:color w:val="000000" w:themeColor="text1"/>
          <w:szCs w:val="24"/>
          <w:u w:val="single"/>
        </w:rPr>
      </w:pPr>
      <w:r w:rsidRPr="00DB7C20">
        <w:rPr>
          <w:rFonts w:asciiTheme="majorHAnsi" w:eastAsia="Times New Roman" w:hAnsiTheme="majorHAnsi" w:cs="Times New Roman"/>
          <w:b/>
          <w:szCs w:val="24"/>
          <w:u w:val="single"/>
        </w:rPr>
        <w:t>Prerequisites:</w:t>
      </w:r>
      <w:r w:rsidR="00DB7C20" w:rsidRPr="00DB7C20">
        <w:rPr>
          <w:rFonts w:asciiTheme="majorHAnsi" w:eastAsia="Times New Roman" w:hAnsiTheme="majorHAnsi" w:cs="Times New Roman"/>
          <w:b/>
          <w:color w:val="000000" w:themeColor="text1"/>
          <w:szCs w:val="24"/>
        </w:rPr>
        <w:tab/>
      </w:r>
      <w:r w:rsidRPr="00DB7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prerequisites.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063"/>
        <w:gridCol w:w="1947"/>
        <w:gridCol w:w="4246"/>
        <w:gridCol w:w="803"/>
        <w:gridCol w:w="971"/>
      </w:tblGrid>
      <w:tr w:rsidR="002F01D8" w:rsidRPr="00E9193D" w:rsidTr="00071EE1">
        <w:trPr>
          <w:trHeight w:val="472"/>
        </w:trPr>
        <w:tc>
          <w:tcPr>
            <w:tcW w:w="1063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7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4246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803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971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2F01D8" w:rsidRPr="00E9193D" w:rsidTr="00071EE1">
        <w:trPr>
          <w:trHeight w:val="1950"/>
        </w:trPr>
        <w:tc>
          <w:tcPr>
            <w:tcW w:w="1063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947" w:type="dxa"/>
            <w:vAlign w:val="center"/>
          </w:tcPr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bCs/>
                <w:szCs w:val="24"/>
              </w:rPr>
              <w:t>Introduction to R.C.C.</w:t>
            </w:r>
          </w:p>
        </w:tc>
        <w:tc>
          <w:tcPr>
            <w:tcW w:w="4246" w:type="dxa"/>
            <w:vAlign w:val="center"/>
          </w:tcPr>
          <w:p w:rsidR="002F01D8" w:rsidRPr="00DB7C20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Foundation</w:t>
            </w:r>
          </w:p>
          <w:p w:rsidR="002F01D8" w:rsidRPr="00DB7C20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Columns- types and sizes</w:t>
            </w:r>
          </w:p>
          <w:p w:rsidR="002F01D8" w:rsidRPr="00DB7C20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Beams- types and sizes</w:t>
            </w:r>
          </w:p>
          <w:p w:rsidR="002F01D8" w:rsidRPr="00DB7C20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Slab- types and sizes</w:t>
            </w:r>
          </w:p>
        </w:tc>
        <w:tc>
          <w:tcPr>
            <w:tcW w:w="803" w:type="dxa"/>
            <w:vAlign w:val="center"/>
          </w:tcPr>
          <w:p w:rsidR="002F01D8" w:rsidRPr="00DB7C20" w:rsidRDefault="006A04EA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971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</w:tr>
      <w:tr w:rsidR="002F01D8" w:rsidRPr="00E9193D" w:rsidTr="00071EE1">
        <w:trPr>
          <w:trHeight w:val="1348"/>
        </w:trPr>
        <w:tc>
          <w:tcPr>
            <w:tcW w:w="1063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bCs/>
                <w:szCs w:val="24"/>
              </w:rPr>
              <w:t>Staircase and its type</w:t>
            </w:r>
          </w:p>
        </w:tc>
        <w:tc>
          <w:tcPr>
            <w:tcW w:w="4246" w:type="dxa"/>
            <w:vAlign w:val="center"/>
          </w:tcPr>
          <w:p w:rsidR="002F01D8" w:rsidRPr="00DB7C20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Requirements of staircase.  Types of staircases, construction methods of – Masonry staircase, timber staircase, RCC staircase, steel staircase, study of fire escape staircase.</w:t>
            </w:r>
          </w:p>
        </w:tc>
        <w:tc>
          <w:tcPr>
            <w:tcW w:w="803" w:type="dxa"/>
            <w:vAlign w:val="center"/>
          </w:tcPr>
          <w:p w:rsidR="002F01D8" w:rsidRPr="00DB7C20" w:rsidRDefault="006A04EA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971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01D8" w:rsidRPr="00E9193D" w:rsidTr="00071EE1">
        <w:trPr>
          <w:trHeight w:val="889"/>
        </w:trPr>
        <w:tc>
          <w:tcPr>
            <w:tcW w:w="1063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7" w:type="dxa"/>
            <w:vAlign w:val="center"/>
          </w:tcPr>
          <w:p w:rsidR="002F01D8" w:rsidRPr="00DB7C20" w:rsidRDefault="002F01D8" w:rsidP="00071E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DB7C20">
              <w:rPr>
                <w:rFonts w:ascii="Times New Roman" w:hAnsi="Times New Roman" w:cs="Times New Roman"/>
                <w:b/>
                <w:bCs/>
                <w:szCs w:val="24"/>
              </w:rPr>
              <w:t>Railing and Grill Design</w:t>
            </w:r>
          </w:p>
        </w:tc>
        <w:tc>
          <w:tcPr>
            <w:tcW w:w="4246" w:type="dxa"/>
            <w:vAlign w:val="center"/>
          </w:tcPr>
          <w:p w:rsidR="002F01D8" w:rsidRPr="00DB7C20" w:rsidRDefault="002F01D8" w:rsidP="00DB7C20">
            <w:pPr>
              <w:tabs>
                <w:tab w:val="left" w:pos="2047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DB7C20" w:rsidRDefault="002F01D8" w:rsidP="00391254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Design and Joinery details of railing and grill (steel, glass and other materials)</w:t>
            </w:r>
          </w:p>
          <w:p w:rsidR="002F01D8" w:rsidRPr="00DB7C20" w:rsidRDefault="002F01D8" w:rsidP="00DB7C20">
            <w:pPr>
              <w:tabs>
                <w:tab w:val="left" w:pos="2047"/>
              </w:tabs>
              <w:ind w:left="56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F01D8" w:rsidRPr="00DB7C20" w:rsidRDefault="006A04EA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971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2F01D8" w:rsidRPr="00E9193D" w:rsidTr="00071EE1">
        <w:trPr>
          <w:trHeight w:val="1023"/>
        </w:trPr>
        <w:tc>
          <w:tcPr>
            <w:tcW w:w="1063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IV.</w:t>
            </w:r>
          </w:p>
        </w:tc>
        <w:tc>
          <w:tcPr>
            <w:tcW w:w="1947" w:type="dxa"/>
            <w:vAlign w:val="center"/>
          </w:tcPr>
          <w:p w:rsidR="002F01D8" w:rsidRPr="00DB7C2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Steel: Materials</w:t>
            </w:r>
          </w:p>
        </w:tc>
        <w:tc>
          <w:tcPr>
            <w:tcW w:w="4246" w:type="dxa"/>
            <w:vAlign w:val="center"/>
          </w:tcPr>
          <w:p w:rsidR="002F01D8" w:rsidRPr="00DB7C20" w:rsidRDefault="002F01D8" w:rsidP="00391254">
            <w:pPr>
              <w:pStyle w:val="ListParagraph"/>
              <w:numPr>
                <w:ilvl w:val="0"/>
                <w:numId w:val="16"/>
              </w:numPr>
              <w:ind w:left="230" w:hanging="90"/>
              <w:jc w:val="left"/>
              <w:rPr>
                <w:rFonts w:ascii="Times New Roman" w:hAnsi="Times New Roman" w:cs="Times New Roman"/>
                <w:szCs w:val="24"/>
              </w:rPr>
            </w:pPr>
            <w:r w:rsidRPr="00DB7C20">
              <w:rPr>
                <w:rFonts w:ascii="Times New Roman" w:hAnsi="Times New Roman" w:cs="Times New Roman"/>
                <w:szCs w:val="24"/>
              </w:rPr>
              <w:t>Properties, architectural and interior design uses of mild steel and stainless steel</w:t>
            </w:r>
          </w:p>
        </w:tc>
        <w:tc>
          <w:tcPr>
            <w:tcW w:w="803" w:type="dxa"/>
            <w:vAlign w:val="center"/>
          </w:tcPr>
          <w:p w:rsidR="002F01D8" w:rsidRPr="00DB7C20" w:rsidRDefault="006A04EA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971" w:type="dxa"/>
            <w:vAlign w:val="center"/>
          </w:tcPr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7C20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  <w:p w:rsidR="002F01D8" w:rsidRPr="00DB7C2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01D8" w:rsidRPr="00E9193D" w:rsidTr="00071EE1">
        <w:trPr>
          <w:trHeight w:val="289"/>
        </w:trPr>
        <w:tc>
          <w:tcPr>
            <w:tcW w:w="7256" w:type="dxa"/>
            <w:gridSpan w:val="3"/>
          </w:tcPr>
          <w:p w:rsidR="002F01D8" w:rsidRPr="00E9193D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3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03" w:type="dxa"/>
            <w:vAlign w:val="center"/>
          </w:tcPr>
          <w:p w:rsidR="002F01D8" w:rsidRPr="00E9193D" w:rsidRDefault="006A04EA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71" w:type="dxa"/>
            <w:vAlign w:val="center"/>
          </w:tcPr>
          <w:p w:rsidR="002F01D8" w:rsidRPr="00E9193D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3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F01D8" w:rsidRDefault="002F01D8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4369B" w:rsidRPr="00E9193D" w:rsidRDefault="0024369B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B7C20" w:rsidRDefault="00DB7C20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F01D8" w:rsidRPr="00DB7C20" w:rsidRDefault="002F01D8" w:rsidP="002F01D8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szCs w:val="24"/>
          <w:u w:val="single"/>
        </w:rPr>
      </w:pPr>
      <w:r w:rsidRPr="00DB7C20">
        <w:rPr>
          <w:rFonts w:asciiTheme="majorHAnsi" w:eastAsia="Times New Roman" w:hAnsiTheme="majorHAnsi" w:cs="Times New Roman"/>
          <w:b/>
          <w:bCs/>
          <w:iCs/>
          <w:szCs w:val="24"/>
          <w:u w:val="single"/>
        </w:rPr>
        <w:t>TextBooks</w:t>
      </w:r>
      <w:r w:rsidRPr="00DB7C20">
        <w:rPr>
          <w:rFonts w:asciiTheme="majorHAnsi" w:eastAsia="Times New Roman" w:hAnsiTheme="majorHAnsi" w:cs="Times New Roman"/>
          <w:b/>
          <w:bCs/>
          <w:iCs/>
          <w:color w:val="000000"/>
          <w:szCs w:val="24"/>
        </w:rPr>
        <w:t xml:space="preserve">: </w:t>
      </w:r>
    </w:p>
    <w:p w:rsidR="002F01D8" w:rsidRDefault="002F01D8" w:rsidP="00391254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F443E">
        <w:rPr>
          <w:rFonts w:ascii="Times New Roman" w:hAnsi="Times New Roman" w:cs="Times New Roman"/>
          <w:sz w:val="24"/>
          <w:szCs w:val="24"/>
        </w:rPr>
        <w:t>“Building Construction” by W.B.Mackay</w:t>
      </w:r>
      <w:r w:rsidR="00DB7C20">
        <w:rPr>
          <w:rFonts w:ascii="Times New Roman" w:hAnsi="Times New Roman" w:cs="Times New Roman"/>
          <w:sz w:val="24"/>
          <w:szCs w:val="24"/>
        </w:rPr>
        <w:t>.</w:t>
      </w:r>
    </w:p>
    <w:p w:rsidR="00DB7C20" w:rsidRDefault="00DB7C20" w:rsidP="00DB7C20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DB7C20" w:rsidRPr="00DB7C20" w:rsidRDefault="00DB7C20" w:rsidP="00DB7C20">
      <w:pPr>
        <w:rPr>
          <w:rFonts w:asciiTheme="majorHAnsi" w:hAnsiTheme="majorHAnsi" w:cs="Times New Roman"/>
          <w:b/>
          <w:szCs w:val="24"/>
          <w:u w:val="single"/>
        </w:rPr>
      </w:pPr>
      <w:r w:rsidRPr="00DB7C20">
        <w:rPr>
          <w:rFonts w:asciiTheme="majorHAnsi" w:hAnsiTheme="majorHAnsi" w:cs="Times New Roman"/>
          <w:b/>
          <w:szCs w:val="24"/>
          <w:u w:val="single"/>
        </w:rPr>
        <w:t>Reference Books:</w:t>
      </w:r>
    </w:p>
    <w:p w:rsidR="002F01D8" w:rsidRPr="00DB7C20" w:rsidRDefault="00DB7C20" w:rsidP="00391254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F443E">
        <w:rPr>
          <w:rFonts w:ascii="Times New Roman" w:hAnsi="Times New Roman" w:cs="Times New Roman"/>
          <w:sz w:val="24"/>
          <w:szCs w:val="24"/>
        </w:rPr>
        <w:t>Chudley</w:t>
      </w:r>
      <w:r w:rsidR="002F01D8" w:rsidRPr="00DB7C20">
        <w:rPr>
          <w:rFonts w:ascii="Times New Roman" w:hAnsi="Times New Roman" w:cs="Times New Roman"/>
          <w:sz w:val="24"/>
          <w:szCs w:val="24"/>
        </w:rPr>
        <w:t xml:space="preserve">“Construction Technology” </w:t>
      </w:r>
    </w:p>
    <w:p w:rsidR="002F01D8" w:rsidRDefault="00DB7C20" w:rsidP="0039125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7C20">
        <w:rPr>
          <w:rFonts w:ascii="Times New Roman" w:hAnsi="Times New Roman" w:cs="Times New Roman"/>
          <w:sz w:val="24"/>
          <w:szCs w:val="24"/>
        </w:rPr>
        <w:t xml:space="preserve">Barry </w:t>
      </w:r>
      <w:r w:rsidR="002F01D8" w:rsidRPr="00DB7C20">
        <w:rPr>
          <w:rFonts w:ascii="Times New Roman" w:hAnsi="Times New Roman" w:cs="Times New Roman"/>
          <w:sz w:val="24"/>
          <w:szCs w:val="24"/>
        </w:rPr>
        <w:t xml:space="preserve">“Construction of Building” </w:t>
      </w:r>
    </w:p>
    <w:p w:rsidR="00DB7C20" w:rsidRPr="00DB7C20" w:rsidRDefault="00DB7C20" w:rsidP="00DB7C2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7C20" w:rsidRDefault="002F01D8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19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Outcomes</w:t>
      </w:r>
      <w:r w:rsidRPr="00E919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E919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B7C20" w:rsidRPr="00DB7C20" w:rsidRDefault="002F01D8" w:rsidP="00391254">
      <w:pPr>
        <w:pStyle w:val="ListParagraph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7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impart knowledge about staircase, railing and its materi</w:t>
      </w:r>
      <w:r w:rsidR="00F336F4" w:rsidRPr="00DB7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als.</w:t>
      </w:r>
    </w:p>
    <w:p w:rsidR="008843CF" w:rsidRPr="00A17511" w:rsidRDefault="00C55C27" w:rsidP="008843C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53" type="#_x0000_t202" style="position:absolute;margin-left:284.45pt;margin-top:25.7pt;width:193.4pt;height:98.45pt;z-index:25174220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">
            <v:textbox>
              <w:txbxContent>
                <w:p w:rsidR="002153F9" w:rsidRPr="00236490" w:rsidRDefault="002153F9" w:rsidP="008843C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8843CF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8843CF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8843CF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8843CF"/>
              </w:txbxContent>
            </v:textbox>
            <w10:wrap type="square"/>
          </v:shape>
        </w:pict>
      </w:r>
    </w:p>
    <w:p w:rsidR="008843CF" w:rsidRDefault="00C55C27" w:rsidP="008843C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54" style="position:absolute;left:0;text-align:left;margin-left:-.4pt;margin-top:-.25pt;width:236.9pt;height:90.75pt;z-index:-25157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BWVNrcoAgAAUgQAAA4AAAAAAAAAAAAAAAAALgIAAGRycy9lMm9E&#10;b2MueG1sUEsBAi0AFAAGAAgAAAAhAH4jN5HdAAAABwEAAA8AAAAAAAAAAAAAAAAAggQAAGRycy9k&#10;b3ducmV2LnhtbFBLBQYAAAAABAAEAPMAAACMBQAAAAA=&#10;">
            <v:textbox>
              <w:txbxContent>
                <w:p w:rsidR="002153F9" w:rsidRDefault="002153F9" w:rsidP="008843CF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III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AEEC / SEC-2*</w:t>
                  </w:r>
                </w:p>
                <w:p w:rsidR="002153F9" w:rsidRPr="00947F67" w:rsidRDefault="002153F9" w:rsidP="008843CF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IDS132S413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8843C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02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0-0-6-2</w:t>
                  </w:r>
                </w:p>
                <w:p w:rsidR="002153F9" w:rsidRDefault="002153F9" w:rsidP="008843CF">
                  <w:pPr>
                    <w:jc w:val="center"/>
                  </w:pPr>
                </w:p>
              </w:txbxContent>
            </v:textbox>
          </v:rect>
        </w:pict>
      </w:r>
    </w:p>
    <w:p w:rsidR="008843CF" w:rsidRDefault="008843CF" w:rsidP="008843C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843CF" w:rsidRDefault="008843CF" w:rsidP="008843C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87C73" w:rsidRPr="00DB7C20" w:rsidRDefault="00487C73" w:rsidP="00487C73">
      <w:pPr>
        <w:spacing w:after="0" w:line="480" w:lineRule="auto"/>
        <w:rPr>
          <w:rFonts w:ascii="Times New Roman" w:eastAsia="Times New Roman" w:hAnsi="Times New Roman" w:cs="Times New Roman"/>
          <w:b/>
          <w:szCs w:val="20"/>
        </w:rPr>
      </w:pPr>
    </w:p>
    <w:p w:rsidR="00487C73" w:rsidRPr="00DB7C20" w:rsidRDefault="00487C73" w:rsidP="00487C73">
      <w:pPr>
        <w:spacing w:after="0" w:line="480" w:lineRule="auto"/>
        <w:rPr>
          <w:rFonts w:asciiTheme="majorHAnsi" w:eastAsia="Times New Roman" w:hAnsiTheme="majorHAnsi" w:cs="Times New Roman"/>
          <w:b/>
          <w:szCs w:val="20"/>
        </w:rPr>
      </w:pPr>
      <w:r w:rsidRPr="00DB7C20">
        <w:rPr>
          <w:rFonts w:asciiTheme="majorHAnsi" w:eastAsia="Times New Roman" w:hAnsiTheme="majorHAnsi" w:cs="Times New Roman"/>
          <w:b/>
          <w:szCs w:val="20"/>
          <w:u w:val="single"/>
        </w:rPr>
        <w:t>Course Objective</w:t>
      </w:r>
      <w:r w:rsidRPr="00DB7C20">
        <w:rPr>
          <w:rFonts w:asciiTheme="majorHAnsi" w:eastAsia="Times New Roman" w:hAnsiTheme="majorHAnsi" w:cs="Times New Roman"/>
          <w:b/>
          <w:szCs w:val="20"/>
        </w:rPr>
        <w:t xml:space="preserve">: </w:t>
      </w:r>
    </w:p>
    <w:p w:rsidR="00487C73" w:rsidRPr="00DB7C20" w:rsidRDefault="00487C73" w:rsidP="00487C73">
      <w:pPr>
        <w:jc w:val="both"/>
        <w:rPr>
          <w:rFonts w:ascii="Times New Roman" w:eastAsia="Times New Roman" w:hAnsi="Times New Roman" w:cs="Times New Roman"/>
          <w:b/>
          <w:szCs w:val="20"/>
          <w:lang w:eastAsia="en-IN"/>
        </w:rPr>
      </w:pPr>
      <w:r w:rsidRPr="00DB7C20">
        <w:rPr>
          <w:rFonts w:ascii="Times New Roman" w:eastAsia="Times New Roman" w:hAnsi="Times New Roman" w:cs="Times New Roman"/>
          <w:szCs w:val="20"/>
        </w:rPr>
        <w:t xml:space="preserve">The objectives of </w:t>
      </w:r>
      <w:r w:rsidRPr="00DB7C20">
        <w:rPr>
          <w:rFonts w:ascii="Times New Roman" w:eastAsia="Times New Roman" w:hAnsi="Times New Roman" w:cs="Times New Roman"/>
          <w:b/>
          <w:szCs w:val="20"/>
          <w:lang w:eastAsia="en-IN"/>
        </w:rPr>
        <w:t xml:space="preserve">Design tools and Skills III </w:t>
      </w:r>
      <w:r w:rsidRPr="00DB7C20">
        <w:rPr>
          <w:rFonts w:ascii="Times New Roman" w:eastAsia="Times New Roman" w:hAnsi="Times New Roman" w:cs="Times New Roman"/>
          <w:szCs w:val="20"/>
        </w:rPr>
        <w:t xml:space="preserve"> are: </w:t>
      </w:r>
    </w:p>
    <w:p w:rsidR="00487C73" w:rsidRPr="00DB7C20" w:rsidRDefault="00487C73" w:rsidP="00391254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/>
          <w:szCs w:val="20"/>
        </w:rPr>
      </w:pPr>
      <w:r w:rsidRPr="00DB7C20">
        <w:rPr>
          <w:rFonts w:ascii="Times New Roman" w:hAnsi="Times New Roman" w:cs="Times New Roman"/>
          <w:szCs w:val="20"/>
        </w:rPr>
        <w:t>To familiarize students with drawing aids and equipment along with learning to computerise design drawings.</w:t>
      </w:r>
    </w:p>
    <w:p w:rsidR="00487C73" w:rsidRPr="00DB7C20" w:rsidRDefault="00487C73" w:rsidP="003912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DB7C20">
        <w:rPr>
          <w:rFonts w:ascii="Times New Roman" w:hAnsi="Times New Roman" w:cs="Times New Roman"/>
          <w:szCs w:val="20"/>
        </w:rPr>
        <w:t>To orient students to the digital tools.</w:t>
      </w:r>
    </w:p>
    <w:p w:rsidR="00487C73" w:rsidRPr="00DB7C20" w:rsidRDefault="00487C73" w:rsidP="00487C7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</w:rPr>
      </w:pPr>
      <w:r w:rsidRPr="00DB7C20">
        <w:rPr>
          <w:rFonts w:ascii="Times New Roman" w:eastAsia="Times New Roman" w:hAnsi="Times New Roman" w:cs="Times New Roman"/>
          <w:b/>
          <w:szCs w:val="20"/>
          <w:u w:val="single"/>
        </w:rPr>
        <w:t>Detailed Syllabus</w:t>
      </w:r>
      <w:r w:rsidRPr="00DB7C20">
        <w:rPr>
          <w:rFonts w:ascii="Times New Roman" w:eastAsia="Times New Roman" w:hAnsi="Times New Roman" w:cs="Times New Roman"/>
          <w:b/>
          <w:color w:val="000000" w:themeColor="text1"/>
          <w:szCs w:val="20"/>
        </w:rPr>
        <w:t>:</w:t>
      </w:r>
    </w:p>
    <w:tbl>
      <w:tblPr>
        <w:tblStyle w:val="TableGrid"/>
        <w:tblW w:w="10125" w:type="dxa"/>
        <w:jc w:val="center"/>
        <w:tblLook w:val="04A0" w:firstRow="1" w:lastRow="0" w:firstColumn="1" w:lastColumn="0" w:noHBand="0" w:noVBand="1"/>
      </w:tblPr>
      <w:tblGrid>
        <w:gridCol w:w="1288"/>
        <w:gridCol w:w="2312"/>
        <w:gridCol w:w="4705"/>
        <w:gridCol w:w="1820"/>
      </w:tblGrid>
      <w:tr w:rsidR="00CF7924" w:rsidRPr="00CF7924" w:rsidTr="005F6689">
        <w:trPr>
          <w:trHeight w:val="493"/>
          <w:jc w:val="center"/>
        </w:trPr>
        <w:tc>
          <w:tcPr>
            <w:tcW w:w="1288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Modules</w:t>
            </w:r>
          </w:p>
        </w:tc>
        <w:tc>
          <w:tcPr>
            <w:tcW w:w="2312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Topics</w:t>
            </w:r>
          </w:p>
        </w:tc>
        <w:tc>
          <w:tcPr>
            <w:tcW w:w="4705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Course content</w:t>
            </w:r>
          </w:p>
        </w:tc>
        <w:tc>
          <w:tcPr>
            <w:tcW w:w="1820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Periods</w:t>
            </w:r>
          </w:p>
        </w:tc>
      </w:tr>
      <w:tr w:rsidR="00CF7924" w:rsidRPr="00CF7924" w:rsidTr="00DB7C20">
        <w:trPr>
          <w:trHeight w:val="1520"/>
          <w:jc w:val="center"/>
        </w:trPr>
        <w:tc>
          <w:tcPr>
            <w:tcW w:w="1288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I.</w:t>
            </w:r>
          </w:p>
        </w:tc>
        <w:tc>
          <w:tcPr>
            <w:tcW w:w="2312" w:type="dxa"/>
            <w:vAlign w:val="center"/>
          </w:tcPr>
          <w:p w:rsidR="00487C73" w:rsidRPr="00DB7C20" w:rsidRDefault="00487C73" w:rsidP="005F668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Interface</w:t>
            </w:r>
          </w:p>
        </w:tc>
        <w:tc>
          <w:tcPr>
            <w:tcW w:w="4705" w:type="dxa"/>
            <w:vAlign w:val="center"/>
          </w:tcPr>
          <w:p w:rsidR="00487C73" w:rsidRPr="00DB7C20" w:rsidRDefault="00487C73" w:rsidP="005F6689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color w:val="000000" w:themeColor="text1"/>
                <w:szCs w:val="20"/>
              </w:rPr>
              <w:t>Introduction to the interface, Digital drawings tools, drawing lines and shapes, modifying lines and shapes, drawing with accuracy and speed tools and commands. Page setup.</w:t>
            </w:r>
          </w:p>
        </w:tc>
        <w:tc>
          <w:tcPr>
            <w:tcW w:w="1820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CF7924" w:rsidRPr="00CF7924" w:rsidTr="00DB7C20">
        <w:trPr>
          <w:trHeight w:val="1070"/>
          <w:jc w:val="center"/>
        </w:trPr>
        <w:tc>
          <w:tcPr>
            <w:tcW w:w="1288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II.</w:t>
            </w:r>
          </w:p>
        </w:tc>
        <w:tc>
          <w:tcPr>
            <w:tcW w:w="2312" w:type="dxa"/>
            <w:vAlign w:val="center"/>
          </w:tcPr>
          <w:p w:rsidR="00487C73" w:rsidRPr="00DB7C20" w:rsidRDefault="00487C73" w:rsidP="005F668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Drawing and Modifying</w:t>
            </w:r>
          </w:p>
        </w:tc>
        <w:tc>
          <w:tcPr>
            <w:tcW w:w="4705" w:type="dxa"/>
            <w:vAlign w:val="center"/>
          </w:tcPr>
          <w:p w:rsidR="00487C73" w:rsidRPr="00DB7C20" w:rsidRDefault="00487C73" w:rsidP="005F6689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color w:val="000000" w:themeColor="text1"/>
                <w:szCs w:val="20"/>
              </w:rPr>
              <w:t>Drawing and Modifying objects, properties, Units , dimensions, lines and pen weight. Blocks, array.</w:t>
            </w:r>
          </w:p>
        </w:tc>
        <w:tc>
          <w:tcPr>
            <w:tcW w:w="1820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CF7924" w:rsidRPr="00CF7924" w:rsidTr="00DB7C20">
        <w:trPr>
          <w:trHeight w:val="1430"/>
          <w:jc w:val="center"/>
        </w:trPr>
        <w:tc>
          <w:tcPr>
            <w:tcW w:w="1288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III.</w:t>
            </w:r>
          </w:p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487C73" w:rsidRPr="00DB7C20" w:rsidRDefault="00487C73" w:rsidP="005F668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Presentation and plotting</w:t>
            </w:r>
          </w:p>
        </w:tc>
        <w:tc>
          <w:tcPr>
            <w:tcW w:w="4705" w:type="dxa"/>
            <w:vAlign w:val="center"/>
          </w:tcPr>
          <w:p w:rsidR="00487C73" w:rsidRPr="00DB7C20" w:rsidRDefault="00487C73" w:rsidP="005F6689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color w:val="000000" w:themeColor="text1"/>
                <w:szCs w:val="20"/>
              </w:rPr>
              <w:t>Presentation, hatching and rendering, texts, Layers, planes , views and viewports Import/export, layout , xref, print setup and plotting(with a specific project submission)</w:t>
            </w:r>
          </w:p>
        </w:tc>
        <w:tc>
          <w:tcPr>
            <w:tcW w:w="1820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CF7924" w:rsidRPr="00CF7924" w:rsidTr="005F6689">
        <w:trPr>
          <w:trHeight w:val="816"/>
          <w:jc w:val="center"/>
        </w:trPr>
        <w:tc>
          <w:tcPr>
            <w:tcW w:w="1288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IV.</w:t>
            </w:r>
          </w:p>
        </w:tc>
        <w:tc>
          <w:tcPr>
            <w:tcW w:w="2312" w:type="dxa"/>
            <w:vAlign w:val="center"/>
          </w:tcPr>
          <w:p w:rsidR="00487C73" w:rsidRPr="00DB7C20" w:rsidRDefault="00CF7924" w:rsidP="005F668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Time Problem</w:t>
            </w:r>
          </w:p>
        </w:tc>
        <w:tc>
          <w:tcPr>
            <w:tcW w:w="4705" w:type="dxa"/>
            <w:vAlign w:val="center"/>
          </w:tcPr>
          <w:p w:rsidR="00487C73" w:rsidRPr="00DB7C20" w:rsidRDefault="00CF7924" w:rsidP="005F6689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szCs w:val="20"/>
              </w:rPr>
              <w:t>Problem Solving with detailed modelling.</w:t>
            </w:r>
          </w:p>
        </w:tc>
        <w:tc>
          <w:tcPr>
            <w:tcW w:w="1820" w:type="dxa"/>
            <w:vAlign w:val="center"/>
          </w:tcPr>
          <w:p w:rsidR="00487C73" w:rsidRPr="00DB7C20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CF7924" w:rsidRPr="00CF7924" w:rsidTr="005F6689">
        <w:trPr>
          <w:trHeight w:val="302"/>
          <w:jc w:val="center"/>
        </w:trPr>
        <w:tc>
          <w:tcPr>
            <w:tcW w:w="8305" w:type="dxa"/>
            <w:gridSpan w:val="3"/>
          </w:tcPr>
          <w:p w:rsidR="00487C73" w:rsidRPr="00CF7924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9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20" w:type="dxa"/>
            <w:vAlign w:val="center"/>
          </w:tcPr>
          <w:p w:rsidR="00487C73" w:rsidRPr="00CF7924" w:rsidRDefault="00487C73" w:rsidP="005F66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9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</w:t>
            </w:r>
          </w:p>
        </w:tc>
      </w:tr>
    </w:tbl>
    <w:p w:rsidR="00487C73" w:rsidRPr="00487C73" w:rsidRDefault="00487C73" w:rsidP="00487C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</w:rPr>
      </w:pPr>
    </w:p>
    <w:p w:rsidR="00487C73" w:rsidRPr="00DA3224" w:rsidRDefault="00DB7C20" w:rsidP="00487C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>Text Books</w:t>
      </w:r>
      <w:r w:rsidR="00487C73" w:rsidRPr="00DA322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: </w:t>
      </w:r>
    </w:p>
    <w:p w:rsidR="00487C73" w:rsidRPr="00B03340" w:rsidRDefault="00DB7C20" w:rsidP="00391254">
      <w:pPr>
        <w:pStyle w:val="ListParagraph"/>
        <w:numPr>
          <w:ilvl w:val="0"/>
          <w:numId w:val="39"/>
        </w:numPr>
        <w:spacing w:after="200" w:line="276" w:lineRule="auto"/>
        <w:jc w:val="left"/>
        <w:rPr>
          <w:rFonts w:ascii="Times New Roman" w:hAnsi="Times New Roman" w:cs="Times New Roman"/>
          <w:szCs w:val="20"/>
        </w:rPr>
      </w:pPr>
      <w:r w:rsidRPr="00B03340">
        <w:rPr>
          <w:rFonts w:ascii="Times New Roman" w:hAnsi="Times New Roman" w:cs="Times New Roman"/>
          <w:i/>
          <w:iCs/>
          <w:szCs w:val="20"/>
        </w:rPr>
        <w:t>Up and Running with AutoCAD 2015: 2D &amp; 3D Drawing and Modelling</w:t>
      </w:r>
      <w:r w:rsidRPr="00B03340">
        <w:rPr>
          <w:rFonts w:ascii="Times New Roman" w:hAnsi="Times New Roman" w:cs="Times New Roman"/>
          <w:szCs w:val="20"/>
        </w:rPr>
        <w:t>;Gindis, E.</w:t>
      </w:r>
      <w:r w:rsidR="00487C73" w:rsidRPr="00B03340">
        <w:rPr>
          <w:rFonts w:ascii="Times New Roman" w:hAnsi="Times New Roman" w:cs="Times New Roman"/>
          <w:i/>
          <w:iCs/>
          <w:szCs w:val="20"/>
        </w:rPr>
        <w:t>;1</w:t>
      </w:r>
      <w:r w:rsidR="00487C73" w:rsidRPr="00B03340">
        <w:rPr>
          <w:rFonts w:ascii="Times New Roman" w:hAnsi="Times New Roman" w:cs="Times New Roman"/>
          <w:i/>
          <w:iCs/>
          <w:szCs w:val="20"/>
          <w:vertAlign w:val="superscript"/>
        </w:rPr>
        <w:t>st</w:t>
      </w:r>
      <w:r w:rsidR="00487C73" w:rsidRPr="00B03340">
        <w:rPr>
          <w:rFonts w:ascii="Times New Roman" w:hAnsi="Times New Roman" w:cs="Times New Roman"/>
          <w:i/>
          <w:iCs/>
          <w:szCs w:val="20"/>
        </w:rPr>
        <w:t xml:space="preserve"> Ed.; 2014; </w:t>
      </w:r>
      <w:r w:rsidR="00B03340" w:rsidRPr="00B03340">
        <w:rPr>
          <w:rFonts w:ascii="Times New Roman" w:hAnsi="Times New Roman" w:cs="Times New Roman"/>
          <w:szCs w:val="20"/>
        </w:rPr>
        <w:t>Elsevier; London.</w:t>
      </w:r>
    </w:p>
    <w:p w:rsidR="00B03340" w:rsidRPr="00B03340" w:rsidRDefault="00B03340" w:rsidP="00B0334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3340">
        <w:rPr>
          <w:rFonts w:ascii="Times New Roman" w:hAnsi="Times New Roman" w:cs="Times New Roman"/>
          <w:b/>
          <w:sz w:val="20"/>
          <w:szCs w:val="20"/>
          <w:u w:val="single"/>
        </w:rPr>
        <w:t>Reference Books:</w:t>
      </w:r>
    </w:p>
    <w:p w:rsidR="00487C73" w:rsidRPr="00B03340" w:rsidRDefault="00487C73" w:rsidP="00391254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rFonts w:ascii="Times New Roman" w:hAnsi="Times New Roman" w:cs="Times New Roman"/>
          <w:szCs w:val="20"/>
        </w:rPr>
      </w:pPr>
      <w:r w:rsidRPr="00B03340">
        <w:rPr>
          <w:rFonts w:ascii="Times New Roman" w:hAnsi="Times New Roman" w:cs="Times New Roman"/>
          <w:szCs w:val="20"/>
        </w:rPr>
        <w:t xml:space="preserve">Seidler, D. R.; </w:t>
      </w:r>
      <w:r w:rsidRPr="00B03340">
        <w:rPr>
          <w:rFonts w:ascii="Times New Roman" w:hAnsi="Times New Roman" w:cs="Times New Roman"/>
          <w:i/>
          <w:iCs/>
          <w:szCs w:val="20"/>
        </w:rPr>
        <w:t xml:space="preserve">Digital Drawing for Designers: A Visual Guide to AutoCAD 2012; </w:t>
      </w:r>
      <w:r w:rsidRPr="00B03340">
        <w:rPr>
          <w:rFonts w:ascii="Times New Roman" w:hAnsi="Times New Roman" w:cs="Times New Roman"/>
          <w:szCs w:val="20"/>
        </w:rPr>
        <w:t>1</w:t>
      </w:r>
      <w:r w:rsidRPr="00B03340">
        <w:rPr>
          <w:rFonts w:ascii="Times New Roman" w:hAnsi="Times New Roman" w:cs="Times New Roman"/>
          <w:szCs w:val="20"/>
          <w:vertAlign w:val="superscript"/>
        </w:rPr>
        <w:t>st</w:t>
      </w:r>
      <w:r w:rsidRPr="00B03340">
        <w:rPr>
          <w:rFonts w:ascii="Times New Roman" w:hAnsi="Times New Roman" w:cs="Times New Roman"/>
          <w:szCs w:val="20"/>
        </w:rPr>
        <w:t xml:space="preserve"> Ed.; 2007; Fairchild Publications; London.</w:t>
      </w:r>
    </w:p>
    <w:p w:rsidR="00487C73" w:rsidRPr="00B03340" w:rsidRDefault="00487C73" w:rsidP="00391254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rFonts w:ascii="Times New Roman" w:hAnsi="Times New Roman" w:cs="Times New Roman"/>
          <w:i/>
          <w:iCs/>
          <w:szCs w:val="20"/>
        </w:rPr>
      </w:pPr>
      <w:r w:rsidRPr="00B03340">
        <w:rPr>
          <w:rFonts w:ascii="Times New Roman" w:hAnsi="Times New Roman" w:cs="Times New Roman"/>
          <w:szCs w:val="20"/>
        </w:rPr>
        <w:t xml:space="preserve">Smith, B. L.; </w:t>
      </w:r>
      <w:r w:rsidRPr="00B03340">
        <w:rPr>
          <w:rFonts w:ascii="Times New Roman" w:hAnsi="Times New Roman" w:cs="Times New Roman"/>
          <w:i/>
          <w:iCs/>
          <w:szCs w:val="20"/>
        </w:rPr>
        <w:t xml:space="preserve">3ds Max 2008 Architectural Visualization Beginner to Intermediate; </w:t>
      </w:r>
      <w:r w:rsidRPr="00B03340">
        <w:rPr>
          <w:rFonts w:ascii="Times New Roman" w:hAnsi="Times New Roman" w:cs="Times New Roman"/>
          <w:szCs w:val="20"/>
        </w:rPr>
        <w:t>1</w:t>
      </w:r>
      <w:r w:rsidRPr="00B03340">
        <w:rPr>
          <w:rFonts w:ascii="Times New Roman" w:hAnsi="Times New Roman" w:cs="Times New Roman"/>
          <w:szCs w:val="20"/>
          <w:vertAlign w:val="superscript"/>
        </w:rPr>
        <w:t>st</w:t>
      </w:r>
      <w:r w:rsidRPr="00B03340">
        <w:rPr>
          <w:rFonts w:ascii="Times New Roman" w:hAnsi="Times New Roman" w:cs="Times New Roman"/>
          <w:szCs w:val="20"/>
        </w:rPr>
        <w:t xml:space="preserve"> ed.; 2007; 3DATS; China.</w:t>
      </w:r>
    </w:p>
    <w:p w:rsidR="00B03340" w:rsidRPr="00B03340" w:rsidRDefault="00B03340" w:rsidP="00B03340">
      <w:pPr>
        <w:pStyle w:val="ListParagraph"/>
        <w:spacing w:after="200" w:line="276" w:lineRule="auto"/>
        <w:ind w:left="360"/>
        <w:jc w:val="left"/>
        <w:rPr>
          <w:rFonts w:ascii="Times New Roman" w:hAnsi="Times New Roman" w:cs="Times New Roman"/>
          <w:i/>
          <w:iCs/>
          <w:szCs w:val="20"/>
        </w:rPr>
      </w:pPr>
    </w:p>
    <w:p w:rsidR="00487C73" w:rsidRPr="00B03340" w:rsidRDefault="00487C73" w:rsidP="00391254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rFonts w:ascii="Times New Roman" w:hAnsi="Times New Roman" w:cs="Times New Roman"/>
          <w:i/>
          <w:iCs/>
          <w:szCs w:val="20"/>
        </w:rPr>
      </w:pPr>
      <w:r w:rsidRPr="00B03340">
        <w:rPr>
          <w:rFonts w:ascii="Times New Roman" w:hAnsi="Times New Roman" w:cs="Times New Roman"/>
          <w:szCs w:val="20"/>
        </w:rPr>
        <w:lastRenderedPageBreak/>
        <w:t xml:space="preserve">Moss, Elise; </w:t>
      </w:r>
      <w:r w:rsidRPr="00B03340">
        <w:rPr>
          <w:rFonts w:ascii="Times New Roman" w:hAnsi="Times New Roman" w:cs="Times New Roman"/>
          <w:i/>
          <w:iCs/>
          <w:szCs w:val="20"/>
        </w:rPr>
        <w:t xml:space="preserve">Autodesk AutoCAD Architecture 2016 Fundamentals; </w:t>
      </w:r>
      <w:r w:rsidRPr="00B03340">
        <w:rPr>
          <w:rFonts w:ascii="Times New Roman" w:hAnsi="Times New Roman" w:cs="Times New Roman"/>
          <w:szCs w:val="20"/>
        </w:rPr>
        <w:t>1</w:t>
      </w:r>
      <w:r w:rsidRPr="00B03340">
        <w:rPr>
          <w:rFonts w:ascii="Times New Roman" w:hAnsi="Times New Roman" w:cs="Times New Roman"/>
          <w:szCs w:val="20"/>
          <w:vertAlign w:val="superscript"/>
        </w:rPr>
        <w:t>st</w:t>
      </w:r>
      <w:r w:rsidRPr="00B03340">
        <w:rPr>
          <w:rFonts w:ascii="Times New Roman" w:hAnsi="Times New Roman" w:cs="Times New Roman"/>
          <w:szCs w:val="20"/>
        </w:rPr>
        <w:t xml:space="preserve"> Ed.; 2011; SDC Publications; London.</w:t>
      </w:r>
    </w:p>
    <w:p w:rsidR="00487C73" w:rsidRPr="00DA3224" w:rsidRDefault="00487C73" w:rsidP="00391254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B03340">
        <w:rPr>
          <w:rFonts w:ascii="Times New Roman" w:hAnsi="Times New Roman" w:cs="Times New Roman"/>
          <w:szCs w:val="20"/>
        </w:rPr>
        <w:t xml:space="preserve">Omura, George &amp; Benton, Brian C; </w:t>
      </w:r>
      <w:r w:rsidRPr="00B03340">
        <w:rPr>
          <w:rFonts w:ascii="Times New Roman" w:hAnsi="Times New Roman" w:cs="Times New Roman"/>
          <w:i/>
          <w:iCs/>
          <w:szCs w:val="20"/>
        </w:rPr>
        <w:t xml:space="preserve">Mastering AutoCAD 2016 and AutoCAD LT 2016; </w:t>
      </w:r>
      <w:r w:rsidRPr="00B03340">
        <w:rPr>
          <w:rFonts w:ascii="Times New Roman" w:hAnsi="Times New Roman" w:cs="Times New Roman"/>
          <w:szCs w:val="20"/>
        </w:rPr>
        <w:t>1</w:t>
      </w:r>
      <w:r w:rsidRPr="00B03340">
        <w:rPr>
          <w:rFonts w:ascii="Times New Roman" w:hAnsi="Times New Roman" w:cs="Times New Roman"/>
          <w:szCs w:val="20"/>
          <w:vertAlign w:val="superscript"/>
        </w:rPr>
        <w:t>st</w:t>
      </w:r>
      <w:r w:rsidRPr="00B03340">
        <w:rPr>
          <w:rFonts w:ascii="Times New Roman" w:hAnsi="Times New Roman" w:cs="Times New Roman"/>
          <w:szCs w:val="20"/>
        </w:rPr>
        <w:t xml:space="preserve"> Ed.; 2017; John Wiley &amp; Sons; London</w:t>
      </w:r>
      <w:r w:rsidRPr="00DA3224">
        <w:rPr>
          <w:rFonts w:ascii="Times New Roman" w:hAnsi="Times New Roman" w:cs="Times New Roman"/>
          <w:sz w:val="20"/>
          <w:szCs w:val="20"/>
        </w:rPr>
        <w:t>.</w:t>
      </w:r>
    </w:p>
    <w:p w:rsidR="00487C73" w:rsidRPr="00DA3224" w:rsidRDefault="00487C73" w:rsidP="00487C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487C73" w:rsidRPr="00DA3224" w:rsidRDefault="00487C73" w:rsidP="00487C7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9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 Outcomes</w:t>
      </w:r>
      <w:r w:rsidRPr="00DA322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DA3224">
        <w:rPr>
          <w:rFonts w:ascii="Times New Roman" w:eastAsia="Times New Roman" w:hAnsi="Times New Roman" w:cs="Times New Roman"/>
          <w:sz w:val="20"/>
          <w:szCs w:val="20"/>
        </w:rPr>
        <w:t>The students will</w:t>
      </w:r>
    </w:p>
    <w:p w:rsidR="00487C73" w:rsidRPr="00DA3224" w:rsidRDefault="00487C73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Develop techniques of computerize architectural representation</w:t>
      </w:r>
    </w:p>
    <w:p w:rsidR="00487C73" w:rsidRPr="00DA3224" w:rsidRDefault="00487C73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Comprehend an object or space and represent it graphically and digitally</w:t>
      </w:r>
    </w:p>
    <w:p w:rsidR="00487C73" w:rsidRPr="00DA3224" w:rsidRDefault="00487C73" w:rsidP="00391254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understand the importance of design tools .(autoCAD)</w:t>
      </w:r>
    </w:p>
    <w:p w:rsidR="00A35E4B" w:rsidRDefault="00A35E4B" w:rsidP="009355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93552F" w:rsidRPr="00A17511" w:rsidRDefault="00C55C27" w:rsidP="0093552F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55" type="#_x0000_t202" style="position:absolute;margin-left:284.45pt;margin-top:25.7pt;width:193.4pt;height:98.45pt;z-index:25174528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">
            <v:textbox>
              <w:txbxContent>
                <w:p w:rsidR="002153F9" w:rsidRPr="00236490" w:rsidRDefault="002153F9" w:rsidP="0093552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93552F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93552F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93552F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93552F"/>
              </w:txbxContent>
            </v:textbox>
            <w10:wrap type="square"/>
          </v:shape>
        </w:pict>
      </w:r>
    </w:p>
    <w:p w:rsidR="0093552F" w:rsidRDefault="00C55C27" w:rsidP="0093552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56" style="position:absolute;left:0;text-align:left;margin-left:-.4pt;margin-top:-.25pt;width:236.9pt;height:90.75pt;z-index:-251572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BFdRBAoAgAAUgQAAA4AAAAAAAAAAAAAAAAALgIAAGRycy9lMm9E&#10;b2MueG1sUEsBAi0AFAAGAAgAAAAhAH4jN5HdAAAABwEAAA8AAAAAAAAAAAAAAAAAggQAAGRycy9k&#10;b3ducmV2LnhtbFBLBQYAAAAABAAEAPMAAACMBQAAAAA=&#10;">
            <v:textbox>
              <w:txbxContent>
                <w:p w:rsidR="002153F9" w:rsidRDefault="002153F9" w:rsidP="0093552F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IV: Model Making Workshop</w:t>
                  </w:r>
                </w:p>
                <w:p w:rsidR="002153F9" w:rsidRPr="00947F67" w:rsidRDefault="002153F9" w:rsidP="0093552F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IDS132G414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93552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03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0-2-2-3</w:t>
                  </w:r>
                </w:p>
                <w:p w:rsidR="002153F9" w:rsidRDefault="002153F9" w:rsidP="0093552F">
                  <w:pPr>
                    <w:jc w:val="center"/>
                  </w:pPr>
                </w:p>
              </w:txbxContent>
            </v:textbox>
          </v:rect>
        </w:pict>
      </w:r>
    </w:p>
    <w:p w:rsidR="0093552F" w:rsidRDefault="0093552F" w:rsidP="0093552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A04EA" w:rsidRDefault="006A04EA" w:rsidP="002F01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340" w:rsidRDefault="00B03340" w:rsidP="002F0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1D8" w:rsidRPr="00B03340" w:rsidRDefault="002F01D8" w:rsidP="002F01D8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B03340">
        <w:rPr>
          <w:rFonts w:asciiTheme="majorHAnsi" w:eastAsia="Times New Roman" w:hAnsiTheme="majorHAnsi" w:cs="Times New Roman"/>
          <w:b/>
          <w:szCs w:val="24"/>
          <w:u w:val="single"/>
        </w:rPr>
        <w:t>Objective</w:t>
      </w:r>
      <w:r w:rsidRPr="00B03340">
        <w:rPr>
          <w:rFonts w:asciiTheme="majorHAnsi" w:eastAsia="Times New Roman" w:hAnsiTheme="majorHAnsi" w:cs="Times New Roman"/>
          <w:color w:val="000000" w:themeColor="text1"/>
          <w:szCs w:val="24"/>
        </w:rPr>
        <w:t>:</w:t>
      </w:r>
      <w:r w:rsidRPr="00B03340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The objectives of </w:t>
      </w:r>
      <w:r w:rsidRPr="00B03340">
        <w:rPr>
          <w:rFonts w:ascii="Times New Roman" w:eastAsia="Times New Roman" w:hAnsi="Times New Roman" w:cs="Times New Roman"/>
          <w:b/>
          <w:szCs w:val="24"/>
          <w:lang w:eastAsia="en-IN"/>
        </w:rPr>
        <w:t xml:space="preserve">Model Making Workshop </w:t>
      </w:r>
      <w:r w:rsidRPr="00B03340">
        <w:rPr>
          <w:rFonts w:ascii="Times New Roman" w:eastAsia="Times New Roman" w:hAnsi="Times New Roman" w:cs="Times New Roman"/>
          <w:color w:val="000000" w:themeColor="text1"/>
          <w:szCs w:val="24"/>
        </w:rPr>
        <w:t>are</w:t>
      </w:r>
    </w:p>
    <w:p w:rsidR="002F01D8" w:rsidRPr="00B03340" w:rsidRDefault="002F01D8" w:rsidP="0039125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B03340">
        <w:rPr>
          <w:rFonts w:ascii="Times New Roman" w:hAnsi="Times New Roman" w:cs="Times New Roman"/>
          <w:szCs w:val="24"/>
        </w:rPr>
        <w:t>To develop models of various works done in interior design projects</w:t>
      </w:r>
      <w:r w:rsidR="00B03340">
        <w:rPr>
          <w:rFonts w:ascii="Times New Roman" w:hAnsi="Times New Roman" w:cs="Times New Roman"/>
          <w:szCs w:val="24"/>
        </w:rPr>
        <w:t>.</w:t>
      </w:r>
    </w:p>
    <w:p w:rsidR="00B03340" w:rsidRPr="00B03340" w:rsidRDefault="00B03340" w:rsidP="00B03340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2F01D8" w:rsidRPr="00B03340" w:rsidRDefault="002F01D8" w:rsidP="00B03340">
      <w:pPr>
        <w:rPr>
          <w:rFonts w:asciiTheme="majorHAnsi" w:eastAsia="Times New Roman" w:hAnsiTheme="majorHAnsi" w:cs="Times New Roman"/>
          <w:b/>
          <w:color w:val="000000" w:themeColor="text1"/>
          <w:szCs w:val="24"/>
        </w:rPr>
      </w:pPr>
      <w:r w:rsidRPr="00B03340">
        <w:rPr>
          <w:rFonts w:asciiTheme="majorHAnsi" w:eastAsia="Times New Roman" w:hAnsiTheme="majorHAnsi" w:cs="Times New Roman"/>
          <w:b/>
          <w:szCs w:val="24"/>
          <w:u w:val="single"/>
        </w:rPr>
        <w:t>Prerequisites</w:t>
      </w:r>
      <w:r w:rsidR="00B03340">
        <w:rPr>
          <w:rFonts w:asciiTheme="majorHAnsi" w:eastAsia="Times New Roman" w:hAnsiTheme="majorHAnsi" w:cs="Times New Roman"/>
          <w:b/>
          <w:color w:val="000000" w:themeColor="text1"/>
          <w:szCs w:val="24"/>
        </w:rPr>
        <w:t>:</w:t>
      </w:r>
      <w:r w:rsidR="00B03340">
        <w:rPr>
          <w:rFonts w:asciiTheme="majorHAnsi" w:eastAsia="Times New Roman" w:hAnsiTheme="majorHAnsi" w:cs="Times New Roman"/>
          <w:b/>
          <w:color w:val="000000" w:themeColor="text1"/>
          <w:szCs w:val="24"/>
        </w:rPr>
        <w:tab/>
      </w:r>
      <w:r w:rsidRPr="00B03340">
        <w:rPr>
          <w:rFonts w:ascii="Times New Roman" w:eastAsia="Times New Roman" w:hAnsi="Times New Roman" w:cs="Times New Roman"/>
          <w:color w:val="000000" w:themeColor="text1"/>
          <w:szCs w:val="24"/>
        </w:rPr>
        <w:t>No prerequisites.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1942"/>
        <w:gridCol w:w="3943"/>
        <w:gridCol w:w="1440"/>
        <w:gridCol w:w="854"/>
      </w:tblGrid>
      <w:tr w:rsidR="002F01D8" w:rsidRPr="00E9193D" w:rsidTr="00071EE1">
        <w:trPr>
          <w:trHeight w:val="472"/>
          <w:jc w:val="center"/>
        </w:trPr>
        <w:tc>
          <w:tcPr>
            <w:tcW w:w="1063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2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3943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440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854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2F01D8" w:rsidRPr="00E9193D" w:rsidTr="00071EE1">
        <w:trPr>
          <w:trHeight w:val="715"/>
          <w:jc w:val="center"/>
        </w:trPr>
        <w:tc>
          <w:tcPr>
            <w:tcW w:w="1063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942" w:type="dxa"/>
            <w:vAlign w:val="center"/>
          </w:tcPr>
          <w:p w:rsidR="002F01D8" w:rsidRPr="00B03340" w:rsidRDefault="002F01D8" w:rsidP="00071EE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bCs/>
                <w:szCs w:val="24"/>
              </w:rPr>
              <w:t>Composition</w:t>
            </w:r>
          </w:p>
        </w:tc>
        <w:tc>
          <w:tcPr>
            <w:tcW w:w="3943" w:type="dxa"/>
            <w:vAlign w:val="center"/>
          </w:tcPr>
          <w:p w:rsidR="002F01D8" w:rsidRPr="00B0334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B03340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B03340">
              <w:rPr>
                <w:rFonts w:ascii="Times New Roman" w:hAnsi="Times New Roman" w:cs="Times New Roman"/>
                <w:szCs w:val="24"/>
              </w:rPr>
              <w:t>To design an innovative product, which needs to be functional and based on its usage.</w:t>
            </w:r>
          </w:p>
          <w:p w:rsidR="002F01D8" w:rsidRPr="00B03340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B03340">
              <w:rPr>
                <w:rFonts w:ascii="Times New Roman" w:hAnsi="Times New Roman" w:cs="Times New Roman"/>
                <w:szCs w:val="24"/>
              </w:rPr>
              <w:t xml:space="preserve">The product should be a part of the design.  </w:t>
            </w:r>
          </w:p>
          <w:p w:rsidR="002F01D8" w:rsidRPr="00B0334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E9193D" w:rsidTr="00071EE1">
        <w:trPr>
          <w:trHeight w:val="607"/>
          <w:jc w:val="center"/>
        </w:trPr>
        <w:tc>
          <w:tcPr>
            <w:tcW w:w="1063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1942" w:type="dxa"/>
            <w:vAlign w:val="center"/>
          </w:tcPr>
          <w:p w:rsidR="002F01D8" w:rsidRPr="00B03340" w:rsidRDefault="002F01D8" w:rsidP="00071EE1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bCs/>
                <w:szCs w:val="24"/>
              </w:rPr>
              <w:t xml:space="preserve">Furniture </w:t>
            </w:r>
          </w:p>
        </w:tc>
        <w:tc>
          <w:tcPr>
            <w:tcW w:w="3943" w:type="dxa"/>
            <w:vAlign w:val="center"/>
          </w:tcPr>
          <w:p w:rsidR="002F01D8" w:rsidRPr="00B03340" w:rsidRDefault="002F01D8" w:rsidP="00071EE1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B03340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B03340">
              <w:rPr>
                <w:rFonts w:ascii="Times New Roman" w:hAnsi="Times New Roman" w:cs="Times New Roman"/>
                <w:szCs w:val="24"/>
              </w:rPr>
              <w:t>Model of the furniture designed during last semester subject Ergonomics and Human Behaviour.</w:t>
            </w:r>
          </w:p>
          <w:p w:rsidR="002F01D8" w:rsidRPr="00B0334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854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E9193D" w:rsidTr="00071EE1">
        <w:trPr>
          <w:trHeight w:val="805"/>
          <w:jc w:val="center"/>
        </w:trPr>
        <w:tc>
          <w:tcPr>
            <w:tcW w:w="1063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2" w:type="dxa"/>
            <w:vAlign w:val="center"/>
          </w:tcPr>
          <w:p w:rsidR="002F01D8" w:rsidRPr="00B03340" w:rsidRDefault="002F01D8" w:rsidP="00071E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B03340">
              <w:rPr>
                <w:rFonts w:ascii="Times New Roman" w:hAnsi="Times New Roman" w:cs="Times New Roman"/>
                <w:b/>
                <w:bCs/>
                <w:szCs w:val="24"/>
              </w:rPr>
              <w:t>Model-I</w:t>
            </w:r>
          </w:p>
        </w:tc>
        <w:tc>
          <w:tcPr>
            <w:tcW w:w="3943" w:type="dxa"/>
            <w:vAlign w:val="center"/>
          </w:tcPr>
          <w:p w:rsidR="002F01D8" w:rsidRPr="00B03340" w:rsidRDefault="002F01D8" w:rsidP="00071EE1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F01D8" w:rsidRPr="00B03340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B03340">
              <w:rPr>
                <w:rFonts w:ascii="Times New Roman" w:hAnsi="Times New Roman" w:cs="Times New Roman"/>
                <w:szCs w:val="24"/>
              </w:rPr>
              <w:t>Detailed model of the Living Room of the earlier designed Residence.</w:t>
            </w:r>
          </w:p>
          <w:p w:rsidR="002F01D8" w:rsidRPr="00B0334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E9193D" w:rsidTr="00071EE1">
        <w:trPr>
          <w:trHeight w:val="805"/>
          <w:jc w:val="center"/>
        </w:trPr>
        <w:tc>
          <w:tcPr>
            <w:tcW w:w="1063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1942" w:type="dxa"/>
            <w:vAlign w:val="center"/>
          </w:tcPr>
          <w:p w:rsidR="002F01D8" w:rsidRPr="00B03340" w:rsidRDefault="002F01D8" w:rsidP="00071E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 xml:space="preserve">Model </w:t>
            </w:r>
            <w:r w:rsidR="00505782" w:rsidRPr="00B03340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B03340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3943" w:type="dxa"/>
            <w:vAlign w:val="center"/>
          </w:tcPr>
          <w:p w:rsidR="002F01D8" w:rsidRPr="00B03340" w:rsidRDefault="002F01D8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B03340">
              <w:rPr>
                <w:rFonts w:ascii="Times New Roman" w:hAnsi="Times New Roman" w:cs="Times New Roman"/>
                <w:szCs w:val="24"/>
              </w:rPr>
              <w:t>Detailed model of the office space designed in III semester.</w:t>
            </w:r>
          </w:p>
          <w:p w:rsidR="002F01D8" w:rsidRPr="00B03340" w:rsidRDefault="002F01D8" w:rsidP="00071EE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854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2F01D8" w:rsidRPr="00E9193D" w:rsidTr="00071EE1">
        <w:trPr>
          <w:trHeight w:val="289"/>
          <w:jc w:val="center"/>
        </w:trPr>
        <w:tc>
          <w:tcPr>
            <w:tcW w:w="6948" w:type="dxa"/>
            <w:gridSpan w:val="3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  <w:tc>
          <w:tcPr>
            <w:tcW w:w="854" w:type="dxa"/>
            <w:vAlign w:val="center"/>
          </w:tcPr>
          <w:p w:rsidR="002F01D8" w:rsidRPr="00B03340" w:rsidRDefault="002F01D8" w:rsidP="00071E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  <w:tr w:rsidR="002F01D8" w:rsidRPr="00E9193D" w:rsidTr="00071EE1">
        <w:trPr>
          <w:trHeight w:val="289"/>
          <w:jc w:val="center"/>
        </w:trPr>
        <w:tc>
          <w:tcPr>
            <w:tcW w:w="6948" w:type="dxa"/>
            <w:gridSpan w:val="3"/>
          </w:tcPr>
          <w:p w:rsidR="002F01D8" w:rsidRPr="00E9193D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01D8" w:rsidRPr="00E9193D" w:rsidRDefault="002F01D8" w:rsidP="0007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2F01D8" w:rsidRPr="00E9193D" w:rsidRDefault="002F01D8" w:rsidP="00071E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01D8" w:rsidRPr="00B03340" w:rsidRDefault="002F01D8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</w:pPr>
    </w:p>
    <w:p w:rsidR="00B03340" w:rsidRDefault="002F01D8" w:rsidP="002F01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03340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t>Text/Reference Books</w:t>
      </w:r>
      <w:r w:rsidRPr="00E91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2F01D8" w:rsidRDefault="002F01D8" w:rsidP="0039125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</w:pPr>
      <w:r w:rsidRPr="00B03340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Hands on training</w:t>
      </w:r>
      <w:r w:rsidRPr="00B0334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.</w:t>
      </w:r>
    </w:p>
    <w:p w:rsidR="00B03340" w:rsidRPr="00B03340" w:rsidRDefault="00B03340" w:rsidP="00B03340">
      <w:pPr>
        <w:pStyle w:val="ListParagraph"/>
        <w:autoSpaceDE w:val="0"/>
        <w:autoSpaceDN w:val="0"/>
        <w:adjustRightInd w:val="0"/>
        <w:ind w:left="108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</w:pPr>
    </w:p>
    <w:p w:rsidR="00B03340" w:rsidRDefault="002F01D8" w:rsidP="002F01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3340">
        <w:rPr>
          <w:rFonts w:asciiTheme="majorHAnsi" w:eastAsia="Times New Roman" w:hAnsiTheme="majorHAnsi" w:cs="Times New Roman"/>
          <w:b/>
          <w:szCs w:val="24"/>
          <w:u w:val="single"/>
        </w:rPr>
        <w:t>Course Outcomes</w:t>
      </w:r>
      <w:r w:rsidRPr="00E919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    </w:t>
      </w:r>
    </w:p>
    <w:p w:rsidR="002F01D8" w:rsidRPr="00B03340" w:rsidRDefault="002F01D8" w:rsidP="00391254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3340">
        <w:rPr>
          <w:rFonts w:ascii="Times New Roman" w:eastAsia="Times New Roman" w:hAnsi="Times New Roman" w:cs="Times New Roman"/>
          <w:color w:val="000000" w:themeColor="text1"/>
          <w:szCs w:val="24"/>
        </w:rPr>
        <w:t>To design spaces understanding its relation to human movement</w:t>
      </w:r>
      <w:r w:rsidRPr="00B03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F01D8" w:rsidRPr="00E9193D" w:rsidRDefault="002F01D8" w:rsidP="002F01D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3340" w:rsidRDefault="00B03340" w:rsidP="00A35E4B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A35E4B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03340" w:rsidRDefault="00B03340" w:rsidP="00A35E4B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A35E4B" w:rsidRPr="00A17511" w:rsidRDefault="00C55C27" w:rsidP="00A35E4B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57" type="#_x0000_t202" style="position:absolute;margin-left:284.45pt;margin-top:25.7pt;width:193.4pt;height:98.45pt;z-index:25174835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">
            <v:textbox>
              <w:txbxContent>
                <w:p w:rsidR="002153F9" w:rsidRPr="00236490" w:rsidRDefault="002153F9" w:rsidP="00A35E4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A35E4B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A35E4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A35E4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A35E4B"/>
              </w:txbxContent>
            </v:textbox>
            <w10:wrap type="square"/>
          </v:shape>
        </w:pict>
      </w:r>
    </w:p>
    <w:p w:rsidR="00A35E4B" w:rsidRDefault="00C55C27" w:rsidP="00A35E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58" style="position:absolute;left:0;text-align:left;margin-left:-.4pt;margin-top:-.25pt;width:236.9pt;height:90.75pt;z-index:-25156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">
            <v:textbox>
              <w:txbxContent>
                <w:p w:rsidR="002153F9" w:rsidRDefault="002153F9" w:rsidP="00A35E4B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V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Furniture Design II</w:t>
                  </w:r>
                </w:p>
                <w:p w:rsidR="002153F9" w:rsidRPr="00947F67" w:rsidRDefault="002153F9" w:rsidP="00A35E4B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IDS132G425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A35E4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04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0-0-4-4</w:t>
                  </w:r>
                </w:p>
                <w:p w:rsidR="002153F9" w:rsidRDefault="002153F9" w:rsidP="00A35E4B">
                  <w:pPr>
                    <w:jc w:val="center"/>
                  </w:pPr>
                </w:p>
              </w:txbxContent>
            </v:textbox>
          </v:rect>
        </w:pict>
      </w:r>
    </w:p>
    <w:p w:rsidR="00A35E4B" w:rsidRDefault="00A35E4B" w:rsidP="00A35E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35E4B" w:rsidRDefault="00A35E4B" w:rsidP="00A35E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35E4B" w:rsidRPr="00775D91" w:rsidRDefault="00A35E4B" w:rsidP="00A35E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A0CBC" w:rsidRPr="00B03340" w:rsidRDefault="00AA0CBC" w:rsidP="00AA0CB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03340">
        <w:rPr>
          <w:rFonts w:asciiTheme="majorHAnsi" w:eastAsia="Times New Roman" w:hAnsiTheme="majorHAnsi" w:cs="Times New Roman"/>
          <w:b/>
          <w:szCs w:val="24"/>
          <w:u w:val="single"/>
        </w:rPr>
        <w:t>Objective</w:t>
      </w:r>
      <w:r w:rsidRPr="00E91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03340">
        <w:rPr>
          <w:rFonts w:ascii="Times New Roman" w:eastAsia="Times New Roman" w:hAnsi="Times New Roman" w:cs="Times New Roman"/>
          <w:color w:val="000000" w:themeColor="text1"/>
        </w:rPr>
        <w:t xml:space="preserve">The objectives of </w:t>
      </w:r>
      <w:r w:rsidRPr="00B03340">
        <w:rPr>
          <w:rFonts w:ascii="Times New Roman" w:eastAsia="Times New Roman" w:hAnsi="Times New Roman" w:cs="Times New Roman"/>
          <w:b/>
          <w:lang w:eastAsia="en-IN"/>
        </w:rPr>
        <w:t xml:space="preserve">Furniture Design II </w:t>
      </w:r>
      <w:r w:rsidRPr="00B03340">
        <w:rPr>
          <w:rFonts w:ascii="Times New Roman" w:eastAsia="Times New Roman" w:hAnsi="Times New Roman" w:cs="Times New Roman"/>
          <w:color w:val="000000" w:themeColor="text1"/>
        </w:rPr>
        <w:t>is</w:t>
      </w:r>
    </w:p>
    <w:p w:rsidR="00AA0CBC" w:rsidRDefault="00AA0CBC" w:rsidP="0039125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en-US"/>
        </w:rPr>
      </w:pPr>
      <w:r w:rsidRPr="00B03340">
        <w:rPr>
          <w:rFonts w:ascii="Times New Roman" w:hAnsi="Times New Roman" w:cs="Times New Roman"/>
        </w:rPr>
        <w:t>To design furniture for the office designed in 3</w:t>
      </w:r>
      <w:r w:rsidRPr="00B03340">
        <w:rPr>
          <w:rFonts w:ascii="Times New Roman" w:hAnsi="Times New Roman" w:cs="Times New Roman"/>
          <w:vertAlign w:val="superscript"/>
        </w:rPr>
        <w:t xml:space="preserve">rd </w:t>
      </w:r>
      <w:r w:rsidRPr="00B03340">
        <w:rPr>
          <w:rFonts w:ascii="Times New Roman" w:eastAsia="Times New Roman" w:hAnsi="Times New Roman" w:cs="Times New Roman"/>
          <w:lang w:val="en-US"/>
        </w:rPr>
        <w:t>Semester</w:t>
      </w:r>
      <w:r w:rsidR="00B03340">
        <w:rPr>
          <w:rFonts w:ascii="Times New Roman" w:eastAsia="Times New Roman" w:hAnsi="Times New Roman" w:cs="Times New Roman"/>
          <w:lang w:val="en-US"/>
        </w:rPr>
        <w:t>.</w:t>
      </w:r>
    </w:p>
    <w:p w:rsidR="00B03340" w:rsidRPr="00B03340" w:rsidRDefault="00B03340" w:rsidP="00B03340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en-US"/>
        </w:rPr>
      </w:pPr>
    </w:p>
    <w:p w:rsidR="00AA0CBC" w:rsidRPr="00B03340" w:rsidRDefault="00AA0CBC" w:rsidP="00B03340">
      <w:pPr>
        <w:rPr>
          <w:rFonts w:asciiTheme="majorHAnsi" w:eastAsia="Times New Roman" w:hAnsiTheme="majorHAnsi" w:cs="Times New Roman"/>
          <w:b/>
          <w:color w:val="000000" w:themeColor="text1"/>
          <w:szCs w:val="24"/>
          <w:u w:val="single"/>
        </w:rPr>
      </w:pPr>
      <w:r w:rsidRPr="00B03340">
        <w:rPr>
          <w:rFonts w:asciiTheme="majorHAnsi" w:eastAsia="Times New Roman" w:hAnsiTheme="majorHAnsi" w:cs="Times New Roman"/>
          <w:b/>
          <w:szCs w:val="24"/>
          <w:u w:val="single"/>
        </w:rPr>
        <w:t>Prerequisites:</w:t>
      </w:r>
      <w:r w:rsidR="00B03340">
        <w:rPr>
          <w:rFonts w:asciiTheme="majorHAnsi" w:eastAsia="Times New Roman" w:hAnsiTheme="majorHAnsi" w:cs="Times New Roman"/>
          <w:b/>
          <w:color w:val="000000" w:themeColor="text1"/>
          <w:szCs w:val="24"/>
          <w:u w:val="single"/>
        </w:rPr>
        <w:tab/>
      </w:r>
      <w:r w:rsidRPr="00B03340">
        <w:rPr>
          <w:rFonts w:ascii="Times New Roman" w:eastAsia="Times New Roman" w:hAnsi="Times New Roman" w:cs="Times New Roman"/>
          <w:color w:val="000000" w:themeColor="text1"/>
          <w:szCs w:val="24"/>
        </w:rPr>
        <w:t>No prerequisites.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1942"/>
        <w:gridCol w:w="3943"/>
        <w:gridCol w:w="1440"/>
        <w:gridCol w:w="989"/>
      </w:tblGrid>
      <w:tr w:rsidR="00AA0CBC" w:rsidRPr="00E9193D" w:rsidTr="00AA0CBC">
        <w:trPr>
          <w:trHeight w:val="472"/>
          <w:jc w:val="center"/>
        </w:trPr>
        <w:tc>
          <w:tcPr>
            <w:tcW w:w="1063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2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3943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440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989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AA0CBC" w:rsidRPr="00E9193D" w:rsidTr="00AA0CBC">
        <w:trPr>
          <w:trHeight w:val="715"/>
          <w:jc w:val="center"/>
        </w:trPr>
        <w:tc>
          <w:tcPr>
            <w:tcW w:w="1063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942" w:type="dxa"/>
            <w:vAlign w:val="center"/>
          </w:tcPr>
          <w:p w:rsidR="00AA0CBC" w:rsidRPr="00B03340" w:rsidRDefault="00AA0CBC" w:rsidP="006100EC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bCs/>
                <w:szCs w:val="24"/>
              </w:rPr>
              <w:t>Reception Area</w:t>
            </w:r>
          </w:p>
        </w:tc>
        <w:tc>
          <w:tcPr>
            <w:tcW w:w="3943" w:type="dxa"/>
            <w:vAlign w:val="center"/>
          </w:tcPr>
          <w:p w:rsidR="00AA0CBC" w:rsidRPr="00B03340" w:rsidRDefault="00AA0CBC" w:rsidP="006100E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AA0CBC" w:rsidRPr="00B03340" w:rsidRDefault="00AA0CBC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B03340">
              <w:rPr>
                <w:rFonts w:ascii="Times New Roman" w:hAnsi="Times New Roman" w:cs="Times New Roman"/>
                <w:szCs w:val="24"/>
              </w:rPr>
              <w:t>To design furniture of the reception area of the office</w:t>
            </w:r>
          </w:p>
          <w:p w:rsidR="00AA0CBC" w:rsidRPr="00B03340" w:rsidRDefault="00AA0CBC" w:rsidP="006100E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AA0CBC" w:rsidRPr="00E9193D" w:rsidTr="00AA0CBC">
        <w:trPr>
          <w:trHeight w:val="607"/>
          <w:jc w:val="center"/>
        </w:trPr>
        <w:tc>
          <w:tcPr>
            <w:tcW w:w="1063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1942" w:type="dxa"/>
            <w:vAlign w:val="center"/>
          </w:tcPr>
          <w:p w:rsidR="00AA0CBC" w:rsidRPr="00B03340" w:rsidRDefault="00AA0CBC" w:rsidP="006100EC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bCs/>
                <w:szCs w:val="24"/>
              </w:rPr>
              <w:t xml:space="preserve">Work Station Module </w:t>
            </w:r>
          </w:p>
        </w:tc>
        <w:tc>
          <w:tcPr>
            <w:tcW w:w="3943" w:type="dxa"/>
            <w:vAlign w:val="center"/>
          </w:tcPr>
          <w:p w:rsidR="00AA0CBC" w:rsidRPr="00B03340" w:rsidRDefault="00AA0CBC" w:rsidP="006100EC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AA0CBC" w:rsidRPr="00B03340" w:rsidRDefault="00AA0CBC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B03340">
              <w:rPr>
                <w:rFonts w:ascii="Times New Roman" w:hAnsi="Times New Roman" w:cs="Times New Roman"/>
                <w:szCs w:val="24"/>
              </w:rPr>
              <w:t xml:space="preserve">To design furniture of the work station module. </w:t>
            </w:r>
          </w:p>
          <w:p w:rsidR="00AA0CBC" w:rsidRPr="00B03340" w:rsidRDefault="00AA0CBC" w:rsidP="006100E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89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AA0CBC" w:rsidRPr="00E9193D" w:rsidTr="00AA0CBC">
        <w:trPr>
          <w:trHeight w:val="805"/>
          <w:jc w:val="center"/>
        </w:trPr>
        <w:tc>
          <w:tcPr>
            <w:tcW w:w="1063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2" w:type="dxa"/>
            <w:vAlign w:val="center"/>
          </w:tcPr>
          <w:p w:rsidR="00AA0CBC" w:rsidRPr="00B03340" w:rsidRDefault="00AA0CBC" w:rsidP="006100E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B03340">
              <w:rPr>
                <w:rFonts w:ascii="Times New Roman" w:hAnsi="Times New Roman" w:cs="Times New Roman"/>
                <w:b/>
                <w:bCs/>
                <w:szCs w:val="24"/>
              </w:rPr>
              <w:t>Executive Cabin</w:t>
            </w:r>
          </w:p>
        </w:tc>
        <w:tc>
          <w:tcPr>
            <w:tcW w:w="3943" w:type="dxa"/>
            <w:vAlign w:val="center"/>
          </w:tcPr>
          <w:p w:rsidR="00AA0CBC" w:rsidRPr="00B03340" w:rsidRDefault="00AA0CBC" w:rsidP="006100EC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AA0CBC" w:rsidRPr="00B03340" w:rsidRDefault="00AA0CBC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B03340">
              <w:rPr>
                <w:rFonts w:ascii="Times New Roman" w:hAnsi="Times New Roman" w:cs="Times New Roman"/>
                <w:szCs w:val="24"/>
              </w:rPr>
              <w:t>To detail out the executive cabin</w:t>
            </w:r>
          </w:p>
          <w:p w:rsidR="00AA0CBC" w:rsidRPr="00B03340" w:rsidRDefault="00AA0CBC" w:rsidP="006100E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AA0CBC" w:rsidRPr="00E9193D" w:rsidTr="00AA0CBC">
        <w:trPr>
          <w:trHeight w:val="805"/>
          <w:jc w:val="center"/>
        </w:trPr>
        <w:tc>
          <w:tcPr>
            <w:tcW w:w="1063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1942" w:type="dxa"/>
            <w:vAlign w:val="center"/>
          </w:tcPr>
          <w:p w:rsidR="00AA0CBC" w:rsidRPr="00B03340" w:rsidRDefault="00AA0CBC" w:rsidP="006100E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Conference/ Board Room</w:t>
            </w:r>
          </w:p>
        </w:tc>
        <w:tc>
          <w:tcPr>
            <w:tcW w:w="3943" w:type="dxa"/>
            <w:vAlign w:val="center"/>
          </w:tcPr>
          <w:p w:rsidR="00AA0CBC" w:rsidRPr="00B03340" w:rsidRDefault="00AA0CBC" w:rsidP="00391254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B03340">
              <w:rPr>
                <w:rFonts w:ascii="Times New Roman" w:hAnsi="Times New Roman" w:cs="Times New Roman"/>
                <w:szCs w:val="24"/>
              </w:rPr>
              <w:t>To detail out furniture for conference</w:t>
            </w:r>
          </w:p>
          <w:p w:rsidR="00AA0CBC" w:rsidRPr="00B03340" w:rsidRDefault="00AA0CBC" w:rsidP="006100EC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89" w:type="dxa"/>
            <w:vAlign w:val="center"/>
          </w:tcPr>
          <w:p w:rsidR="00AA0CBC" w:rsidRPr="00B03340" w:rsidRDefault="00AA0CBC" w:rsidP="006100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340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AA0CBC" w:rsidRPr="00E9193D" w:rsidTr="00AA0CBC">
        <w:trPr>
          <w:trHeight w:val="289"/>
          <w:jc w:val="center"/>
        </w:trPr>
        <w:tc>
          <w:tcPr>
            <w:tcW w:w="6948" w:type="dxa"/>
            <w:gridSpan w:val="3"/>
          </w:tcPr>
          <w:p w:rsidR="00AA0CBC" w:rsidRPr="00E9193D" w:rsidRDefault="00AA0CBC" w:rsidP="0061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3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:rsidR="00AA0CBC" w:rsidRPr="00E9193D" w:rsidRDefault="00AA0CBC" w:rsidP="0061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89" w:type="dxa"/>
            <w:vAlign w:val="center"/>
          </w:tcPr>
          <w:p w:rsidR="00AA0CBC" w:rsidRPr="00E9193D" w:rsidRDefault="00AA0CBC" w:rsidP="0061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3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A0CBC" w:rsidRPr="00E9193D" w:rsidTr="00AA0CBC">
        <w:trPr>
          <w:trHeight w:val="289"/>
          <w:jc w:val="center"/>
        </w:trPr>
        <w:tc>
          <w:tcPr>
            <w:tcW w:w="6948" w:type="dxa"/>
            <w:gridSpan w:val="3"/>
          </w:tcPr>
          <w:p w:rsidR="00AA0CBC" w:rsidRPr="00E9193D" w:rsidRDefault="00AA0CBC" w:rsidP="0061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0CBC" w:rsidRPr="00E9193D" w:rsidRDefault="00AA0CBC" w:rsidP="0061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A0CBC" w:rsidRPr="00E9193D" w:rsidRDefault="00AA0CBC" w:rsidP="006100E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0CBC" w:rsidRPr="00E9193D" w:rsidRDefault="00AA0CBC" w:rsidP="00AA0C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03340" w:rsidRDefault="00AA0CBC" w:rsidP="00AA0C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03340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t>Text/Reference Books</w:t>
      </w:r>
      <w:r w:rsidRPr="00E91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A0CBC" w:rsidRDefault="00AA0CBC" w:rsidP="0039125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033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Hands on training</w:t>
      </w:r>
      <w:r w:rsidRPr="00B03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B03340" w:rsidRPr="00B03340" w:rsidRDefault="00B03340" w:rsidP="00B03340">
      <w:pPr>
        <w:pStyle w:val="ListParagraph"/>
        <w:autoSpaceDE w:val="0"/>
        <w:autoSpaceDN w:val="0"/>
        <w:adjustRightInd w:val="0"/>
        <w:ind w:left="108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03340" w:rsidRDefault="00AA0CBC" w:rsidP="00AA0CB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3340">
        <w:rPr>
          <w:rFonts w:ascii="Times New Roman" w:eastAsia="Times New Roman" w:hAnsi="Times New Roman" w:cs="Times New Roman"/>
          <w:b/>
          <w:szCs w:val="24"/>
          <w:u w:val="single"/>
        </w:rPr>
        <w:t>Course Outcomes</w:t>
      </w:r>
      <w:r w:rsidRPr="00E919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   </w:t>
      </w:r>
    </w:p>
    <w:p w:rsidR="00AA0CBC" w:rsidRPr="00B03340" w:rsidRDefault="00AA0CBC" w:rsidP="00391254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3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design spaces understanding its relation to human movement.</w:t>
      </w:r>
    </w:p>
    <w:p w:rsidR="00AA0CBC" w:rsidRDefault="00AA0CBC" w:rsidP="00AA0CB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5E4B" w:rsidRDefault="00A35E4B" w:rsidP="00AA0CB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5E4B" w:rsidRDefault="00A35E4B" w:rsidP="00AA0CB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5E4B" w:rsidRDefault="00A35E4B" w:rsidP="00AA0CB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5E4B" w:rsidRDefault="00A35E4B" w:rsidP="00AA0CB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5E4B" w:rsidRDefault="00A35E4B" w:rsidP="00AA0CB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5E4B" w:rsidRPr="00A17511" w:rsidRDefault="00C55C27" w:rsidP="00A35E4B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59" type="#_x0000_t202" style="position:absolute;margin-left:284.45pt;margin-top:25.7pt;width:193.4pt;height:98.45pt;z-index:25175142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">
            <v:textbox>
              <w:txbxContent>
                <w:p w:rsidR="002153F9" w:rsidRPr="00236490" w:rsidRDefault="002153F9" w:rsidP="00A35E4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2153F9" w:rsidRPr="00236490" w:rsidRDefault="002153F9" w:rsidP="00A35E4B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2153F9" w:rsidRPr="00236490" w:rsidRDefault="002153F9" w:rsidP="00A35E4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2153F9" w:rsidRPr="00410DB8" w:rsidRDefault="002153F9" w:rsidP="00A35E4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2153F9" w:rsidRDefault="002153F9" w:rsidP="00A35E4B"/>
              </w:txbxContent>
            </v:textbox>
            <w10:wrap type="square"/>
          </v:shape>
        </w:pict>
      </w:r>
    </w:p>
    <w:p w:rsidR="00A35E4B" w:rsidRDefault="00C55C27" w:rsidP="00A35E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60" style="position:absolute;left:0;text-align:left;margin-left:-.4pt;margin-top:-.25pt;width:236.9pt;height:90.75pt;z-index:-25156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F+OPuMoAgAAUgQAAA4AAAAAAAAAAAAAAAAALgIAAGRycy9lMm9E&#10;b2MueG1sUEsBAi0AFAAGAAgAAAAhAH4jN5HdAAAABwEAAA8AAAAAAAAAAAAAAAAAggQAAGRycy9k&#10;b3ducmV2LnhtbFBLBQYAAAAABAAEAPMAAACMBQAAAAA=&#10;">
            <v:textbox>
              <w:txbxContent>
                <w:p w:rsidR="002153F9" w:rsidRDefault="002153F9" w:rsidP="00A35E4B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VI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DSE 1 – Interior Landscape</w:t>
                  </w:r>
                </w:p>
                <w:p w:rsidR="002153F9" w:rsidRPr="00947F67" w:rsidRDefault="002153F9" w:rsidP="00A35E4B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IDS132D426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2153F9" w:rsidRDefault="002153F9" w:rsidP="00A35E4B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03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3-0-0-3</w:t>
                  </w:r>
                </w:p>
                <w:p w:rsidR="002153F9" w:rsidRDefault="002153F9" w:rsidP="00A35E4B">
                  <w:pPr>
                    <w:jc w:val="center"/>
                  </w:pPr>
                </w:p>
              </w:txbxContent>
            </v:textbox>
          </v:rect>
        </w:pict>
      </w:r>
    </w:p>
    <w:p w:rsidR="00A35E4B" w:rsidRDefault="00A35E4B" w:rsidP="00A35E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35E4B" w:rsidRDefault="00A35E4B" w:rsidP="00A35E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35E4B" w:rsidRPr="00775D91" w:rsidRDefault="00A35E4B" w:rsidP="00A35E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A6B51" w:rsidRPr="00B03340" w:rsidRDefault="004A6B51" w:rsidP="004A6B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B03340">
        <w:rPr>
          <w:rFonts w:ascii="Times New Roman" w:eastAsia="Times New Roman" w:hAnsi="Times New Roman" w:cs="Times New Roman"/>
          <w:b/>
          <w:u w:val="single"/>
        </w:rPr>
        <w:t>Course Objective</w:t>
      </w:r>
      <w:r w:rsidRPr="00B03340">
        <w:rPr>
          <w:rFonts w:ascii="Times New Roman" w:eastAsia="Times New Roman" w:hAnsi="Times New Roman" w:cs="Times New Roman"/>
          <w:b/>
          <w:color w:val="FF0000"/>
        </w:rPr>
        <w:t xml:space="preserve">: </w:t>
      </w:r>
    </w:p>
    <w:p w:rsidR="004A6B51" w:rsidRPr="004A6B51" w:rsidRDefault="004A6B51" w:rsidP="004A6B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A6B51" w:rsidRPr="00B03340" w:rsidRDefault="004A6B51" w:rsidP="00391254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Cs w:val="20"/>
        </w:rPr>
      </w:pPr>
      <w:r w:rsidRPr="00B03340">
        <w:rPr>
          <w:rFonts w:ascii="Times New Roman" w:eastAsia="Times New Roman" w:hAnsi="Times New Roman" w:cs="Times New Roman"/>
          <w:szCs w:val="20"/>
        </w:rPr>
        <w:t>To introduce students to the discipline of interior landscape and to develop basic skills required in handling simple interior landscape design projects.</w:t>
      </w:r>
    </w:p>
    <w:p w:rsidR="004A6B51" w:rsidRPr="004A6B51" w:rsidRDefault="004A6B51" w:rsidP="004A6B51">
      <w:pPr>
        <w:pStyle w:val="ListParagraph"/>
        <w:ind w:left="108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A6B51" w:rsidRPr="00B03340" w:rsidRDefault="004A6B51" w:rsidP="004A6B51">
      <w:pPr>
        <w:jc w:val="both"/>
        <w:rPr>
          <w:rFonts w:ascii="Times New Roman" w:eastAsia="Times New Roman" w:hAnsi="Times New Roman" w:cs="Times New Roman"/>
          <w:b/>
          <w:color w:val="FF0000"/>
          <w:szCs w:val="20"/>
        </w:rPr>
      </w:pPr>
      <w:r w:rsidRPr="00B03340">
        <w:rPr>
          <w:rFonts w:ascii="Times New Roman" w:eastAsia="Times New Roman" w:hAnsi="Times New Roman" w:cs="Times New Roman"/>
          <w:b/>
          <w:szCs w:val="20"/>
          <w:u w:val="single"/>
        </w:rPr>
        <w:t>Detailed Syllabu</w:t>
      </w:r>
      <w:r w:rsidRPr="005F68EB">
        <w:rPr>
          <w:rFonts w:ascii="Times New Roman" w:eastAsia="Times New Roman" w:hAnsi="Times New Roman" w:cs="Times New Roman"/>
          <w:b/>
          <w:color w:val="000000" w:themeColor="text1"/>
          <w:szCs w:val="20"/>
          <w:u w:val="single"/>
        </w:rPr>
        <w:t>s</w:t>
      </w:r>
      <w:r w:rsidRPr="005F68EB">
        <w:rPr>
          <w:rFonts w:ascii="Times New Roman" w:eastAsia="Times New Roman" w:hAnsi="Times New Roman" w:cs="Times New Roman"/>
          <w:b/>
          <w:color w:val="000000" w:themeColor="text1"/>
          <w:szCs w:val="20"/>
        </w:rPr>
        <w:t>:</w:t>
      </w:r>
    </w:p>
    <w:tbl>
      <w:tblPr>
        <w:tblStyle w:val="TableGrid"/>
        <w:tblW w:w="10499" w:type="dxa"/>
        <w:jc w:val="center"/>
        <w:tblLook w:val="04A0" w:firstRow="1" w:lastRow="0" w:firstColumn="1" w:lastColumn="0" w:noHBand="0" w:noVBand="1"/>
      </w:tblPr>
      <w:tblGrid>
        <w:gridCol w:w="1277"/>
        <w:gridCol w:w="2339"/>
        <w:gridCol w:w="5101"/>
        <w:gridCol w:w="1782"/>
      </w:tblGrid>
      <w:tr w:rsidR="004A6B51" w:rsidRPr="004A6B51" w:rsidTr="00B03340">
        <w:trPr>
          <w:trHeight w:val="539"/>
          <w:jc w:val="center"/>
        </w:trPr>
        <w:tc>
          <w:tcPr>
            <w:tcW w:w="1277" w:type="dxa"/>
            <w:vAlign w:val="center"/>
          </w:tcPr>
          <w:p w:rsidR="004A6B51" w:rsidRPr="00362EF9" w:rsidRDefault="004A6B51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Modules</w:t>
            </w:r>
          </w:p>
        </w:tc>
        <w:tc>
          <w:tcPr>
            <w:tcW w:w="2339" w:type="dxa"/>
            <w:vAlign w:val="center"/>
          </w:tcPr>
          <w:p w:rsidR="004A6B51" w:rsidRPr="00362EF9" w:rsidRDefault="004A6B51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Topics</w:t>
            </w:r>
          </w:p>
        </w:tc>
        <w:tc>
          <w:tcPr>
            <w:tcW w:w="5101" w:type="dxa"/>
            <w:vAlign w:val="center"/>
          </w:tcPr>
          <w:p w:rsidR="004A6B51" w:rsidRPr="00362EF9" w:rsidRDefault="004A6B51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Course content</w:t>
            </w:r>
          </w:p>
        </w:tc>
        <w:tc>
          <w:tcPr>
            <w:tcW w:w="1782" w:type="dxa"/>
            <w:vAlign w:val="center"/>
          </w:tcPr>
          <w:p w:rsidR="004A6B51" w:rsidRPr="00362EF9" w:rsidRDefault="004A6B51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Periods</w:t>
            </w:r>
          </w:p>
        </w:tc>
      </w:tr>
      <w:tr w:rsidR="004A6B51" w:rsidRPr="004A6B51" w:rsidTr="00B03340">
        <w:trPr>
          <w:trHeight w:val="2060"/>
          <w:jc w:val="center"/>
        </w:trPr>
        <w:tc>
          <w:tcPr>
            <w:tcW w:w="1277" w:type="dxa"/>
            <w:vAlign w:val="center"/>
          </w:tcPr>
          <w:p w:rsidR="004A6B51" w:rsidRPr="00362EF9" w:rsidRDefault="004A6B51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I.</w:t>
            </w:r>
          </w:p>
        </w:tc>
        <w:tc>
          <w:tcPr>
            <w:tcW w:w="2339" w:type="dxa"/>
            <w:vAlign w:val="center"/>
          </w:tcPr>
          <w:p w:rsidR="004A6B51" w:rsidRPr="00362EF9" w:rsidRDefault="004A6B51" w:rsidP="005F668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</w:p>
          <w:p w:rsidR="004A6B51" w:rsidRPr="00362EF9" w:rsidRDefault="004A6B51" w:rsidP="004A6B51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Introduction to Interior Landscape</w:t>
            </w:r>
          </w:p>
        </w:tc>
        <w:tc>
          <w:tcPr>
            <w:tcW w:w="5101" w:type="dxa"/>
            <w:vAlign w:val="center"/>
          </w:tcPr>
          <w:p w:rsidR="004A6B51" w:rsidRPr="00362EF9" w:rsidRDefault="004A6B51" w:rsidP="0039125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62" w:hanging="26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Introduction to </w:t>
            </w:r>
            <w:r w:rsidR="00473168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Interior </w:t>
            </w: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Landscape, definitions.</w:t>
            </w:r>
          </w:p>
          <w:p w:rsidR="0097416E" w:rsidRPr="00362EF9" w:rsidRDefault="004A6B51" w:rsidP="0097416E">
            <w:pPr>
              <w:pStyle w:val="ListParagraph"/>
              <w:autoSpaceDE w:val="0"/>
              <w:autoSpaceDN w:val="0"/>
              <w:adjustRightInd w:val="0"/>
              <w:ind w:left="26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(</w:t>
            </w:r>
            <w:r w:rsidR="0097416E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Natural and Man-made landscapes)</w:t>
            </w:r>
          </w:p>
          <w:p w:rsidR="0097416E" w:rsidRPr="00362EF9" w:rsidRDefault="0097416E" w:rsidP="0097416E">
            <w:pPr>
              <w:pStyle w:val="ListParagraph"/>
              <w:autoSpaceDE w:val="0"/>
              <w:autoSpaceDN w:val="0"/>
              <w:adjustRightInd w:val="0"/>
              <w:ind w:left="26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4B659D" w:rsidRPr="00362EF9" w:rsidRDefault="0097416E" w:rsidP="0039125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62" w:hanging="26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T</w:t>
            </w:r>
            <w:r w:rsidR="00502FA8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ypes of Natural Elements and their visual characteristics: (colour, texture, foliage)</w:t>
            </w:r>
          </w:p>
          <w:p w:rsidR="004A6B51" w:rsidRPr="00362EF9" w:rsidRDefault="00977B30" w:rsidP="0039125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Stones, Rocks, Pebbles, Water F</w:t>
            </w:r>
            <w:r w:rsidR="0097416E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orms, </w:t>
            </w:r>
            <w:r w:rsidR="00502FA8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Indoor </w:t>
            </w:r>
            <w:r w:rsidR="00361647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plants and V</w:t>
            </w:r>
            <w:r w:rsidR="0097416E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egetation</w:t>
            </w:r>
            <w:r w:rsidR="00361647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="00502FA8" w:rsidRPr="00362EF9" w:rsidRDefault="00502FA8" w:rsidP="00502F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4A6B51" w:rsidRPr="00362EF9" w:rsidRDefault="00F01F21" w:rsidP="00A9790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9</w:t>
            </w:r>
          </w:p>
        </w:tc>
      </w:tr>
      <w:tr w:rsidR="004A6B51" w:rsidRPr="004A6B51" w:rsidTr="00B03340">
        <w:trPr>
          <w:trHeight w:val="1862"/>
          <w:jc w:val="center"/>
        </w:trPr>
        <w:tc>
          <w:tcPr>
            <w:tcW w:w="1277" w:type="dxa"/>
            <w:vAlign w:val="center"/>
          </w:tcPr>
          <w:p w:rsidR="004A6B51" w:rsidRPr="00362EF9" w:rsidRDefault="004A6B51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II.</w:t>
            </w:r>
          </w:p>
        </w:tc>
        <w:tc>
          <w:tcPr>
            <w:tcW w:w="2339" w:type="dxa"/>
            <w:vAlign w:val="center"/>
          </w:tcPr>
          <w:p w:rsidR="004A6B51" w:rsidRPr="00362EF9" w:rsidRDefault="00F72093" w:rsidP="007727DF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Landscape Design Parameters</w:t>
            </w:r>
            <w:r w:rsidR="004B0144" w:rsidRPr="00362EF9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 (Interiors)</w:t>
            </w:r>
          </w:p>
        </w:tc>
        <w:tc>
          <w:tcPr>
            <w:tcW w:w="5101" w:type="dxa"/>
            <w:vAlign w:val="center"/>
          </w:tcPr>
          <w:p w:rsidR="007727DF" w:rsidRPr="00362EF9" w:rsidRDefault="007727DF" w:rsidP="0039125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62" w:hanging="26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Landscaping design parameters for various types of built forms:</w:t>
            </w:r>
          </w:p>
          <w:p w:rsidR="007727DF" w:rsidRPr="00362EF9" w:rsidRDefault="007727DF" w:rsidP="0039125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Indoor / Outdoor linkage to spaces. Residential form and commercial forms.</w:t>
            </w:r>
          </w:p>
          <w:p w:rsidR="007727DF" w:rsidRPr="00362EF9" w:rsidRDefault="007727DF" w:rsidP="007727DF">
            <w:pPr>
              <w:pStyle w:val="ListParagraph"/>
              <w:autoSpaceDE w:val="0"/>
              <w:autoSpaceDN w:val="0"/>
              <w:adjustRightInd w:val="0"/>
              <w:ind w:left="62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727DF" w:rsidRPr="00362EF9" w:rsidRDefault="007727DF" w:rsidP="0039125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Landscape of courtyards </w:t>
            </w:r>
            <w:r w:rsidRPr="00362EF9">
              <w:rPr>
                <w:rFonts w:ascii="Cambria Math" w:hAnsi="Cambria Math" w:cs="Cambria Math"/>
                <w:color w:val="000000" w:themeColor="text1"/>
                <w:szCs w:val="20"/>
              </w:rPr>
              <w:t>‐</w:t>
            </w: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Residential form and commercial forms.</w:t>
            </w:r>
          </w:p>
          <w:p w:rsidR="007727DF" w:rsidRPr="00362EF9" w:rsidRDefault="007727DF" w:rsidP="007727DF">
            <w:pPr>
              <w:pStyle w:val="ListParagraph"/>
              <w:autoSpaceDE w:val="0"/>
              <w:autoSpaceDN w:val="0"/>
              <w:adjustRightInd w:val="0"/>
              <w:ind w:left="62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727DF" w:rsidRPr="00362EF9" w:rsidRDefault="007727DF" w:rsidP="007727DF">
            <w:pPr>
              <w:pStyle w:val="ListParagraph"/>
              <w:autoSpaceDE w:val="0"/>
              <w:autoSpaceDN w:val="0"/>
              <w:adjustRightInd w:val="0"/>
              <w:ind w:left="62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4A6B51" w:rsidRPr="00362EF9" w:rsidRDefault="00656679" w:rsidP="00A9790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15</w:t>
            </w:r>
          </w:p>
        </w:tc>
      </w:tr>
      <w:tr w:rsidR="004A6B51" w:rsidRPr="004A6B51" w:rsidTr="00B03340">
        <w:trPr>
          <w:trHeight w:val="1106"/>
          <w:jc w:val="center"/>
        </w:trPr>
        <w:tc>
          <w:tcPr>
            <w:tcW w:w="1277" w:type="dxa"/>
            <w:vAlign w:val="center"/>
          </w:tcPr>
          <w:p w:rsidR="004A6B51" w:rsidRPr="00362EF9" w:rsidRDefault="004A6B51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III.</w:t>
            </w:r>
          </w:p>
          <w:p w:rsidR="004A6B51" w:rsidRPr="00362EF9" w:rsidRDefault="004A6B51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4A6B51" w:rsidRPr="00362EF9" w:rsidRDefault="004A6B51" w:rsidP="005F668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Documentation</w:t>
            </w:r>
          </w:p>
        </w:tc>
        <w:tc>
          <w:tcPr>
            <w:tcW w:w="5101" w:type="dxa"/>
            <w:vAlign w:val="center"/>
          </w:tcPr>
          <w:p w:rsidR="001C2C7F" w:rsidRPr="00362EF9" w:rsidRDefault="001C2C7F" w:rsidP="001C2C7F">
            <w:pPr>
              <w:pStyle w:val="ListParagraph"/>
              <w:ind w:left="26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4A6B51" w:rsidRPr="00362EF9" w:rsidRDefault="004A6B51" w:rsidP="00391254">
            <w:pPr>
              <w:pStyle w:val="ListParagraph"/>
              <w:numPr>
                <w:ilvl w:val="0"/>
                <w:numId w:val="20"/>
              </w:numPr>
              <w:ind w:left="262" w:hanging="26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Field identification </w:t>
            </w:r>
            <w:r w:rsidR="00B76390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of </w:t>
            </w:r>
            <w:r w:rsidR="00074C58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common Indian Trees, Shrubs </w:t>
            </w:r>
            <w:r w:rsidR="00455EE3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used in Interiors.</w:t>
            </w:r>
          </w:p>
          <w:p w:rsidR="00AD3CC9" w:rsidRPr="00362EF9" w:rsidRDefault="00AD3CC9" w:rsidP="00AD3CC9">
            <w:pPr>
              <w:pStyle w:val="ListParagraph"/>
              <w:ind w:left="26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4A6B51" w:rsidRPr="00362EF9" w:rsidRDefault="004A6B51" w:rsidP="00074C58">
            <w:pPr>
              <w:pStyle w:val="ListParagraph"/>
              <w:ind w:left="26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4A6B51" w:rsidRPr="00362EF9" w:rsidRDefault="00F01F21" w:rsidP="00A9790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15</w:t>
            </w:r>
          </w:p>
        </w:tc>
      </w:tr>
      <w:tr w:rsidR="004A6B51" w:rsidRPr="004A6B51" w:rsidTr="00B03340">
        <w:trPr>
          <w:trHeight w:val="719"/>
          <w:jc w:val="center"/>
        </w:trPr>
        <w:tc>
          <w:tcPr>
            <w:tcW w:w="1277" w:type="dxa"/>
            <w:vAlign w:val="center"/>
          </w:tcPr>
          <w:p w:rsidR="004A6B51" w:rsidRPr="00362EF9" w:rsidRDefault="004A6B51" w:rsidP="005F6689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IV.</w:t>
            </w:r>
          </w:p>
        </w:tc>
        <w:tc>
          <w:tcPr>
            <w:tcW w:w="2339" w:type="dxa"/>
            <w:vAlign w:val="center"/>
          </w:tcPr>
          <w:p w:rsidR="004A6B51" w:rsidRPr="00362EF9" w:rsidRDefault="004A6B51" w:rsidP="005F6689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Time Problem</w:t>
            </w:r>
          </w:p>
        </w:tc>
        <w:tc>
          <w:tcPr>
            <w:tcW w:w="5101" w:type="dxa"/>
            <w:vAlign w:val="center"/>
          </w:tcPr>
          <w:p w:rsidR="004A6B51" w:rsidRPr="00362EF9" w:rsidRDefault="004A6B51" w:rsidP="00391254">
            <w:pPr>
              <w:pStyle w:val="ListParagraph"/>
              <w:numPr>
                <w:ilvl w:val="0"/>
                <w:numId w:val="20"/>
              </w:numPr>
              <w:ind w:left="262" w:hanging="262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Problem Solving </w:t>
            </w:r>
            <w:r w:rsidR="00E530AE" w:rsidRPr="00362EF9">
              <w:rPr>
                <w:rFonts w:ascii="Times New Roman" w:hAnsi="Times New Roman" w:cs="Times New Roman"/>
                <w:color w:val="000000" w:themeColor="text1"/>
                <w:szCs w:val="20"/>
              </w:rPr>
              <w:t>(Residential / Commercial)</w:t>
            </w:r>
          </w:p>
        </w:tc>
        <w:tc>
          <w:tcPr>
            <w:tcW w:w="1782" w:type="dxa"/>
            <w:vAlign w:val="center"/>
          </w:tcPr>
          <w:p w:rsidR="004A6B51" w:rsidRPr="00362EF9" w:rsidRDefault="00656679" w:rsidP="00A9790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9</w:t>
            </w:r>
          </w:p>
        </w:tc>
      </w:tr>
      <w:tr w:rsidR="004A6B51" w:rsidRPr="004A6B51" w:rsidTr="005F6689">
        <w:trPr>
          <w:trHeight w:val="324"/>
          <w:jc w:val="center"/>
        </w:trPr>
        <w:tc>
          <w:tcPr>
            <w:tcW w:w="8717" w:type="dxa"/>
            <w:gridSpan w:val="3"/>
            <w:vAlign w:val="center"/>
          </w:tcPr>
          <w:p w:rsidR="004A6B51" w:rsidRPr="00362EF9" w:rsidRDefault="004A6B51" w:rsidP="00B033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82" w:type="dxa"/>
            <w:vAlign w:val="center"/>
          </w:tcPr>
          <w:p w:rsidR="004A6B51" w:rsidRPr="00362EF9" w:rsidRDefault="0097416E" w:rsidP="009741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62E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</w:t>
            </w:r>
          </w:p>
        </w:tc>
      </w:tr>
    </w:tbl>
    <w:p w:rsidR="00B03340" w:rsidRDefault="00B03340" w:rsidP="004A6B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4A6B51" w:rsidRPr="004A6B51" w:rsidRDefault="004A6B51" w:rsidP="004A6B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</w:rPr>
      </w:pPr>
      <w:r w:rsidRPr="002119AD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>Text</w:t>
      </w:r>
      <w:r w:rsidR="00B03340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 xml:space="preserve"> Book</w:t>
      </w:r>
      <w:r w:rsidR="00B03340" w:rsidRPr="00EF62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</w:rPr>
        <w:t>s</w:t>
      </w:r>
      <w:r w:rsidRPr="00EF62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: </w:t>
      </w:r>
    </w:p>
    <w:p w:rsidR="004A6B51" w:rsidRPr="00B03340" w:rsidRDefault="004A6B51" w:rsidP="00391254">
      <w:pPr>
        <w:pStyle w:val="ListParagraph"/>
        <w:numPr>
          <w:ilvl w:val="0"/>
          <w:numId w:val="19"/>
        </w:numPr>
        <w:spacing w:after="200" w:line="276" w:lineRule="auto"/>
        <w:ind w:left="360"/>
        <w:jc w:val="left"/>
        <w:rPr>
          <w:rFonts w:ascii="Times New Roman" w:hAnsi="Times New Roman" w:cs="Times New Roman"/>
        </w:rPr>
      </w:pPr>
      <w:r w:rsidRPr="00B03340">
        <w:rPr>
          <w:rFonts w:ascii="Times New Roman" w:hAnsi="Times New Roman" w:cs="Times New Roman"/>
          <w:i/>
        </w:rPr>
        <w:t xml:space="preserve">Landscape Architecture: </w:t>
      </w:r>
      <w:r w:rsidRPr="00B03340">
        <w:rPr>
          <w:rFonts w:ascii="Times New Roman" w:hAnsi="Times New Roman" w:cs="Times New Roman"/>
        </w:rPr>
        <w:t>Simmonds J.O.; 5 edition (1 Marc</w:t>
      </w:r>
      <w:r w:rsidR="00B03340" w:rsidRPr="00B03340">
        <w:rPr>
          <w:rFonts w:ascii="Times New Roman" w:hAnsi="Times New Roman" w:cs="Times New Roman"/>
        </w:rPr>
        <w:t>h 2013), McGraw-Hill Education.</w:t>
      </w:r>
    </w:p>
    <w:p w:rsidR="00B03340" w:rsidRDefault="00B03340" w:rsidP="0039125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B03340">
        <w:rPr>
          <w:rFonts w:ascii="Times New Roman" w:hAnsi="Times New Roman" w:cs="Times New Roman"/>
          <w:i/>
        </w:rPr>
        <w:t xml:space="preserve">Introduction to Landscape Architecture: </w:t>
      </w:r>
      <w:r w:rsidRPr="00B03340">
        <w:rPr>
          <w:rFonts w:ascii="Times New Roman" w:hAnsi="Times New Roman" w:cs="Times New Roman"/>
        </w:rPr>
        <w:t>Laurie Michael, 2nd Revised edition edition (1 February 1986), Elsevier Science Ltd.</w:t>
      </w:r>
    </w:p>
    <w:p w:rsidR="00B03340" w:rsidRPr="00B03340" w:rsidRDefault="00B03340" w:rsidP="00B03340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B03340" w:rsidRPr="00B03340" w:rsidRDefault="00B03340" w:rsidP="00B03340">
      <w:pPr>
        <w:rPr>
          <w:rFonts w:ascii="Times New Roman" w:hAnsi="Times New Roman" w:cs="Times New Roman"/>
          <w:b/>
          <w:u w:val="single"/>
        </w:rPr>
      </w:pPr>
      <w:r w:rsidRPr="00B03340">
        <w:rPr>
          <w:rFonts w:ascii="Times New Roman" w:hAnsi="Times New Roman" w:cs="Times New Roman"/>
          <w:b/>
          <w:u w:val="single"/>
        </w:rPr>
        <w:t>Reference Books:</w:t>
      </w:r>
    </w:p>
    <w:p w:rsidR="00B03340" w:rsidRPr="00B03340" w:rsidRDefault="00B03340" w:rsidP="00391254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3340">
        <w:rPr>
          <w:rFonts w:ascii="Times New Roman" w:hAnsi="Times New Roman" w:cs="Times New Roman"/>
        </w:rPr>
        <w:t>PradipKrishen</w:t>
      </w:r>
      <w:r w:rsidRPr="00B03340">
        <w:rPr>
          <w:rFonts w:ascii="Times New Roman" w:hAnsi="Times New Roman" w:cs="Times New Roman"/>
          <w:i/>
        </w:rPr>
        <w:t xml:space="preserve"> ;</w:t>
      </w:r>
      <w:r w:rsidR="004A6B51" w:rsidRPr="00B03340">
        <w:rPr>
          <w:rFonts w:ascii="Times New Roman" w:hAnsi="Times New Roman" w:cs="Times New Roman"/>
          <w:i/>
        </w:rPr>
        <w:t>Jungle Trees of Central India:</w:t>
      </w:r>
    </w:p>
    <w:p w:rsidR="004A6B51" w:rsidRPr="00B03340" w:rsidRDefault="00B03340" w:rsidP="00391254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3340">
        <w:rPr>
          <w:rFonts w:ascii="Times New Roman" w:hAnsi="Times New Roman" w:cs="Times New Roman"/>
        </w:rPr>
        <w:t>Grant W. Reid;</w:t>
      </w:r>
      <w:r w:rsidR="004A6B51" w:rsidRPr="00B03340">
        <w:rPr>
          <w:rFonts w:ascii="Times New Roman" w:hAnsi="Times New Roman" w:cs="Times New Roman"/>
          <w:i/>
        </w:rPr>
        <w:t>Landscape Graphics</w:t>
      </w:r>
    </w:p>
    <w:p w:rsidR="004A6B51" w:rsidRPr="00B03340" w:rsidRDefault="004A6B51" w:rsidP="00391254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B03340">
        <w:rPr>
          <w:rFonts w:ascii="Times New Roman" w:eastAsia="Times New Roman" w:hAnsi="Times New Roman" w:cs="Times New Roman"/>
          <w:bCs/>
          <w:i/>
          <w:shd w:val="clear" w:color="auto" w:fill="FFFFFF"/>
          <w:lang w:val="en-GB" w:eastAsia="en-GB"/>
        </w:rPr>
        <w:t>Time Saver</w:t>
      </w:r>
      <w:r w:rsidRPr="00B03340">
        <w:rPr>
          <w:rFonts w:ascii="Times New Roman" w:eastAsia="Times New Roman" w:hAnsi="Times New Roman" w:cs="Times New Roman"/>
          <w:i/>
          <w:shd w:val="clear" w:color="auto" w:fill="FFFFFF"/>
          <w:lang w:val="en-GB" w:eastAsia="en-GB"/>
        </w:rPr>
        <w:t> Standards for </w:t>
      </w:r>
      <w:r w:rsidRPr="00B03340">
        <w:rPr>
          <w:rFonts w:ascii="Times New Roman" w:eastAsia="Times New Roman" w:hAnsi="Times New Roman" w:cs="Times New Roman"/>
          <w:bCs/>
          <w:i/>
          <w:shd w:val="clear" w:color="auto" w:fill="FFFFFF"/>
          <w:lang w:val="en-GB" w:eastAsia="en-GB"/>
        </w:rPr>
        <w:t>Landscape Architecture</w:t>
      </w:r>
      <w:r w:rsidR="00B03340">
        <w:rPr>
          <w:rFonts w:ascii="Times New Roman" w:eastAsia="Times New Roman" w:hAnsi="Times New Roman" w:cs="Times New Roman"/>
          <w:bCs/>
          <w:i/>
          <w:shd w:val="clear" w:color="auto" w:fill="FFFFFF"/>
          <w:lang w:val="en-GB" w:eastAsia="en-GB"/>
        </w:rPr>
        <w:t>.</w:t>
      </w:r>
    </w:p>
    <w:sectPr w:rsidR="004A6B51" w:rsidRPr="00B03340" w:rsidSect="00300833">
      <w:footerReference w:type="default" r:id="rId10"/>
      <w:pgSz w:w="11909" w:h="16834" w:code="9"/>
      <w:pgMar w:top="630" w:right="1080" w:bottom="63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27" w:rsidRDefault="00C55C27" w:rsidP="007475AD">
      <w:pPr>
        <w:spacing w:after="0" w:line="240" w:lineRule="auto"/>
      </w:pPr>
      <w:r>
        <w:separator/>
      </w:r>
    </w:p>
  </w:endnote>
  <w:endnote w:type="continuationSeparator" w:id="0">
    <w:p w:rsidR="00C55C27" w:rsidRDefault="00C55C27" w:rsidP="0074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79" w:rsidRDefault="00656679">
    <w:pPr>
      <w:pStyle w:val="Footer"/>
      <w:jc w:val="center"/>
    </w:pPr>
  </w:p>
  <w:p w:rsidR="00656679" w:rsidRDefault="006566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677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6679" w:rsidRDefault="007659E5">
        <w:pPr>
          <w:pStyle w:val="Footer"/>
          <w:jc w:val="center"/>
        </w:pPr>
        <w:r>
          <w:fldChar w:fldCharType="begin"/>
        </w:r>
        <w:r w:rsidR="00656679">
          <w:instrText xml:space="preserve"> PAGE   \* MERGEFORMAT </w:instrText>
        </w:r>
        <w:r>
          <w:fldChar w:fldCharType="separate"/>
        </w:r>
        <w:r w:rsidR="00D618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6679" w:rsidRDefault="00656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27" w:rsidRDefault="00C55C27" w:rsidP="007475AD">
      <w:pPr>
        <w:spacing w:after="0" w:line="240" w:lineRule="auto"/>
      </w:pPr>
      <w:r>
        <w:separator/>
      </w:r>
    </w:p>
  </w:footnote>
  <w:footnote w:type="continuationSeparator" w:id="0">
    <w:p w:rsidR="00C55C27" w:rsidRDefault="00C55C27" w:rsidP="0074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5E7"/>
    <w:multiLevelType w:val="hybridMultilevel"/>
    <w:tmpl w:val="0C46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0FC"/>
    <w:multiLevelType w:val="hybridMultilevel"/>
    <w:tmpl w:val="0146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3A6C"/>
    <w:multiLevelType w:val="hybridMultilevel"/>
    <w:tmpl w:val="6B1E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F50"/>
    <w:multiLevelType w:val="hybridMultilevel"/>
    <w:tmpl w:val="0A6C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32B4"/>
    <w:multiLevelType w:val="hybridMultilevel"/>
    <w:tmpl w:val="B308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64BE7"/>
    <w:multiLevelType w:val="hybridMultilevel"/>
    <w:tmpl w:val="CFA23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55AFF"/>
    <w:multiLevelType w:val="hybridMultilevel"/>
    <w:tmpl w:val="0712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20411"/>
    <w:multiLevelType w:val="hybridMultilevel"/>
    <w:tmpl w:val="0C46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E98"/>
    <w:multiLevelType w:val="hybridMultilevel"/>
    <w:tmpl w:val="914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91C28"/>
    <w:multiLevelType w:val="hybridMultilevel"/>
    <w:tmpl w:val="A4D85C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634DE"/>
    <w:multiLevelType w:val="hybridMultilevel"/>
    <w:tmpl w:val="CFA23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630F4"/>
    <w:multiLevelType w:val="hybridMultilevel"/>
    <w:tmpl w:val="5F70A49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723326F"/>
    <w:multiLevelType w:val="hybridMultilevel"/>
    <w:tmpl w:val="0C46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51EE9"/>
    <w:multiLevelType w:val="hybridMultilevel"/>
    <w:tmpl w:val="1E366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7708FA"/>
    <w:multiLevelType w:val="hybridMultilevel"/>
    <w:tmpl w:val="0A6C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76B97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97769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85D65"/>
    <w:multiLevelType w:val="hybridMultilevel"/>
    <w:tmpl w:val="CFA23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D3D2B"/>
    <w:multiLevelType w:val="hybridMultilevel"/>
    <w:tmpl w:val="5D10C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5779A1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52BEE"/>
    <w:multiLevelType w:val="hybridMultilevel"/>
    <w:tmpl w:val="D8FCCA60"/>
    <w:lvl w:ilvl="0" w:tplc="F46EEACA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1" w15:restartNumberingAfterBreak="0">
    <w:nsid w:val="4B0C5ECB"/>
    <w:multiLevelType w:val="hybridMultilevel"/>
    <w:tmpl w:val="5F70A49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C3D10E1"/>
    <w:multiLevelType w:val="hybridMultilevel"/>
    <w:tmpl w:val="83CA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24BBF"/>
    <w:multiLevelType w:val="hybridMultilevel"/>
    <w:tmpl w:val="4626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A7B10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E2C77"/>
    <w:multiLevelType w:val="hybridMultilevel"/>
    <w:tmpl w:val="CFA23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210815"/>
    <w:multiLevelType w:val="hybridMultilevel"/>
    <w:tmpl w:val="0712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5242D"/>
    <w:multiLevelType w:val="hybridMultilevel"/>
    <w:tmpl w:val="5F70A49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7C9114D"/>
    <w:multiLevelType w:val="hybridMultilevel"/>
    <w:tmpl w:val="0C46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80035"/>
    <w:multiLevelType w:val="hybridMultilevel"/>
    <w:tmpl w:val="0C46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F4669"/>
    <w:multiLevelType w:val="hybridMultilevel"/>
    <w:tmpl w:val="3078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46CE"/>
    <w:multiLevelType w:val="hybridMultilevel"/>
    <w:tmpl w:val="5F70A49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E9547A7"/>
    <w:multiLevelType w:val="hybridMultilevel"/>
    <w:tmpl w:val="0C46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02E1"/>
    <w:multiLevelType w:val="hybridMultilevel"/>
    <w:tmpl w:val="74C2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53F75"/>
    <w:multiLevelType w:val="hybridMultilevel"/>
    <w:tmpl w:val="E8664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85EF0"/>
    <w:multiLevelType w:val="hybridMultilevel"/>
    <w:tmpl w:val="AA5AA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81352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B0D8F"/>
    <w:multiLevelType w:val="hybridMultilevel"/>
    <w:tmpl w:val="3AD2FDE6"/>
    <w:lvl w:ilvl="0" w:tplc="98F6B9EC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8" w15:restartNumberingAfterBreak="0">
    <w:nsid w:val="75370B54"/>
    <w:multiLevelType w:val="hybridMultilevel"/>
    <w:tmpl w:val="4D26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52211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A1C50"/>
    <w:multiLevelType w:val="hybridMultilevel"/>
    <w:tmpl w:val="A4D85C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976DB7"/>
    <w:multiLevelType w:val="hybridMultilevel"/>
    <w:tmpl w:val="A20C31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4632C"/>
    <w:multiLevelType w:val="hybridMultilevel"/>
    <w:tmpl w:val="8AB4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9"/>
  </w:num>
  <w:num w:numId="4">
    <w:abstractNumId w:val="41"/>
  </w:num>
  <w:num w:numId="5">
    <w:abstractNumId w:val="18"/>
  </w:num>
  <w:num w:numId="6">
    <w:abstractNumId w:val="22"/>
  </w:num>
  <w:num w:numId="7">
    <w:abstractNumId w:val="30"/>
  </w:num>
  <w:num w:numId="8">
    <w:abstractNumId w:val="33"/>
  </w:num>
  <w:num w:numId="9">
    <w:abstractNumId w:val="2"/>
  </w:num>
  <w:num w:numId="10">
    <w:abstractNumId w:val="17"/>
  </w:num>
  <w:num w:numId="11">
    <w:abstractNumId w:val="38"/>
  </w:num>
  <w:num w:numId="12">
    <w:abstractNumId w:val="3"/>
  </w:num>
  <w:num w:numId="13">
    <w:abstractNumId w:val="34"/>
  </w:num>
  <w:num w:numId="14">
    <w:abstractNumId w:val="26"/>
  </w:num>
  <w:num w:numId="15">
    <w:abstractNumId w:val="40"/>
  </w:num>
  <w:num w:numId="16">
    <w:abstractNumId w:val="8"/>
  </w:num>
  <w:num w:numId="17">
    <w:abstractNumId w:val="21"/>
  </w:num>
  <w:num w:numId="18">
    <w:abstractNumId w:val="36"/>
  </w:num>
  <w:num w:numId="19">
    <w:abstractNumId w:val="24"/>
  </w:num>
  <w:num w:numId="20">
    <w:abstractNumId w:val="42"/>
  </w:num>
  <w:num w:numId="21">
    <w:abstractNumId w:val="37"/>
  </w:num>
  <w:num w:numId="22">
    <w:abstractNumId w:val="20"/>
  </w:num>
  <w:num w:numId="23">
    <w:abstractNumId w:val="23"/>
  </w:num>
  <w:num w:numId="24">
    <w:abstractNumId w:val="12"/>
  </w:num>
  <w:num w:numId="25">
    <w:abstractNumId w:val="35"/>
  </w:num>
  <w:num w:numId="26">
    <w:abstractNumId w:val="6"/>
  </w:num>
  <w:num w:numId="27">
    <w:abstractNumId w:val="14"/>
  </w:num>
  <w:num w:numId="28">
    <w:abstractNumId w:val="10"/>
  </w:num>
  <w:num w:numId="29">
    <w:abstractNumId w:val="7"/>
  </w:num>
  <w:num w:numId="30">
    <w:abstractNumId w:val="28"/>
  </w:num>
  <w:num w:numId="31">
    <w:abstractNumId w:val="9"/>
  </w:num>
  <w:num w:numId="32">
    <w:abstractNumId w:val="27"/>
  </w:num>
  <w:num w:numId="33">
    <w:abstractNumId w:val="39"/>
  </w:num>
  <w:num w:numId="34">
    <w:abstractNumId w:val="25"/>
  </w:num>
  <w:num w:numId="35">
    <w:abstractNumId w:val="5"/>
  </w:num>
  <w:num w:numId="36">
    <w:abstractNumId w:val="31"/>
  </w:num>
  <w:num w:numId="37">
    <w:abstractNumId w:val="11"/>
  </w:num>
  <w:num w:numId="38">
    <w:abstractNumId w:val="4"/>
  </w:num>
  <w:num w:numId="39">
    <w:abstractNumId w:val="19"/>
  </w:num>
  <w:num w:numId="40">
    <w:abstractNumId w:val="15"/>
  </w:num>
  <w:num w:numId="41">
    <w:abstractNumId w:val="16"/>
  </w:num>
  <w:num w:numId="42">
    <w:abstractNumId w:val="0"/>
  </w:num>
  <w:num w:numId="43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B59"/>
    <w:rsid w:val="000069B8"/>
    <w:rsid w:val="000259E4"/>
    <w:rsid w:val="000365E6"/>
    <w:rsid w:val="00037BAE"/>
    <w:rsid w:val="00037D35"/>
    <w:rsid w:val="0004061D"/>
    <w:rsid w:val="00042F0C"/>
    <w:rsid w:val="00071834"/>
    <w:rsid w:val="00071EE1"/>
    <w:rsid w:val="00074C58"/>
    <w:rsid w:val="00093DFF"/>
    <w:rsid w:val="000B4308"/>
    <w:rsid w:val="000C394A"/>
    <w:rsid w:val="000D2BCE"/>
    <w:rsid w:val="000D3459"/>
    <w:rsid w:val="000D36B2"/>
    <w:rsid w:val="000E2A84"/>
    <w:rsid w:val="000E724D"/>
    <w:rsid w:val="000F18A5"/>
    <w:rsid w:val="000F2A0B"/>
    <w:rsid w:val="000F5D01"/>
    <w:rsid w:val="00100407"/>
    <w:rsid w:val="001021C3"/>
    <w:rsid w:val="00102BF2"/>
    <w:rsid w:val="00104CA7"/>
    <w:rsid w:val="001068B0"/>
    <w:rsid w:val="00111C2A"/>
    <w:rsid w:val="00116B1E"/>
    <w:rsid w:val="001269C8"/>
    <w:rsid w:val="00130FE0"/>
    <w:rsid w:val="0013106C"/>
    <w:rsid w:val="00142E69"/>
    <w:rsid w:val="00155DCB"/>
    <w:rsid w:val="00162979"/>
    <w:rsid w:val="001705EC"/>
    <w:rsid w:val="00172464"/>
    <w:rsid w:val="001776BE"/>
    <w:rsid w:val="00186A54"/>
    <w:rsid w:val="001940DF"/>
    <w:rsid w:val="001C2C7F"/>
    <w:rsid w:val="001C5D93"/>
    <w:rsid w:val="001D0438"/>
    <w:rsid w:val="001E1BD1"/>
    <w:rsid w:val="001E6ED3"/>
    <w:rsid w:val="001E7B98"/>
    <w:rsid w:val="00200F29"/>
    <w:rsid w:val="002049B2"/>
    <w:rsid w:val="002119AD"/>
    <w:rsid w:val="002153F9"/>
    <w:rsid w:val="00221DD6"/>
    <w:rsid w:val="002371D6"/>
    <w:rsid w:val="002419E3"/>
    <w:rsid w:val="0024369B"/>
    <w:rsid w:val="00245C27"/>
    <w:rsid w:val="00245F41"/>
    <w:rsid w:val="002619CC"/>
    <w:rsid w:val="002623D9"/>
    <w:rsid w:val="00262CEA"/>
    <w:rsid w:val="0026347B"/>
    <w:rsid w:val="002643F2"/>
    <w:rsid w:val="00265822"/>
    <w:rsid w:val="00270483"/>
    <w:rsid w:val="002709F5"/>
    <w:rsid w:val="002744F2"/>
    <w:rsid w:val="002776B9"/>
    <w:rsid w:val="00277ABB"/>
    <w:rsid w:val="002859DE"/>
    <w:rsid w:val="002A2092"/>
    <w:rsid w:val="002D148B"/>
    <w:rsid w:val="002D257A"/>
    <w:rsid w:val="002D2A6D"/>
    <w:rsid w:val="002F01D8"/>
    <w:rsid w:val="002F2A1F"/>
    <w:rsid w:val="002F3DAC"/>
    <w:rsid w:val="002F7F14"/>
    <w:rsid w:val="00300833"/>
    <w:rsid w:val="00301A31"/>
    <w:rsid w:val="003077C2"/>
    <w:rsid w:val="00307B78"/>
    <w:rsid w:val="00314CA6"/>
    <w:rsid w:val="00320D57"/>
    <w:rsid w:val="00323D3F"/>
    <w:rsid w:val="00324942"/>
    <w:rsid w:val="0032714C"/>
    <w:rsid w:val="00332A1D"/>
    <w:rsid w:val="003343B6"/>
    <w:rsid w:val="003418F7"/>
    <w:rsid w:val="003465FB"/>
    <w:rsid w:val="00346D26"/>
    <w:rsid w:val="0035439D"/>
    <w:rsid w:val="00354C82"/>
    <w:rsid w:val="0035678B"/>
    <w:rsid w:val="003574A9"/>
    <w:rsid w:val="00361647"/>
    <w:rsid w:val="00362EF9"/>
    <w:rsid w:val="00366ADC"/>
    <w:rsid w:val="003735BD"/>
    <w:rsid w:val="0037400A"/>
    <w:rsid w:val="00376A69"/>
    <w:rsid w:val="00380EA4"/>
    <w:rsid w:val="003876A5"/>
    <w:rsid w:val="00391254"/>
    <w:rsid w:val="00397553"/>
    <w:rsid w:val="003A3071"/>
    <w:rsid w:val="003B11FB"/>
    <w:rsid w:val="003C45C0"/>
    <w:rsid w:val="003C7E9C"/>
    <w:rsid w:val="003D2274"/>
    <w:rsid w:val="003D348B"/>
    <w:rsid w:val="003F4ECB"/>
    <w:rsid w:val="00400151"/>
    <w:rsid w:val="004001FD"/>
    <w:rsid w:val="00410206"/>
    <w:rsid w:val="00410DB8"/>
    <w:rsid w:val="00410F26"/>
    <w:rsid w:val="00421673"/>
    <w:rsid w:val="00422042"/>
    <w:rsid w:val="004303C0"/>
    <w:rsid w:val="00430D1D"/>
    <w:rsid w:val="004518BC"/>
    <w:rsid w:val="004558BD"/>
    <w:rsid w:val="00455958"/>
    <w:rsid w:val="00455EE3"/>
    <w:rsid w:val="004564DC"/>
    <w:rsid w:val="004617BB"/>
    <w:rsid w:val="00461CD0"/>
    <w:rsid w:val="00463863"/>
    <w:rsid w:val="0046486F"/>
    <w:rsid w:val="00465AB8"/>
    <w:rsid w:val="00472511"/>
    <w:rsid w:val="00473168"/>
    <w:rsid w:val="0048352A"/>
    <w:rsid w:val="00486278"/>
    <w:rsid w:val="00487C73"/>
    <w:rsid w:val="004A14BA"/>
    <w:rsid w:val="004A21CD"/>
    <w:rsid w:val="004A385C"/>
    <w:rsid w:val="004A5E09"/>
    <w:rsid w:val="004A6B51"/>
    <w:rsid w:val="004B0144"/>
    <w:rsid w:val="004B106E"/>
    <w:rsid w:val="004B659D"/>
    <w:rsid w:val="004D436C"/>
    <w:rsid w:val="004E4E4E"/>
    <w:rsid w:val="004F1621"/>
    <w:rsid w:val="004F6161"/>
    <w:rsid w:val="00501EA8"/>
    <w:rsid w:val="00502FA8"/>
    <w:rsid w:val="00503A14"/>
    <w:rsid w:val="00505782"/>
    <w:rsid w:val="00510532"/>
    <w:rsid w:val="00515B33"/>
    <w:rsid w:val="00515CFA"/>
    <w:rsid w:val="0052502E"/>
    <w:rsid w:val="005319BF"/>
    <w:rsid w:val="00532D9D"/>
    <w:rsid w:val="00537229"/>
    <w:rsid w:val="00537E86"/>
    <w:rsid w:val="00550C29"/>
    <w:rsid w:val="0056112C"/>
    <w:rsid w:val="00561ACE"/>
    <w:rsid w:val="0056454E"/>
    <w:rsid w:val="005D0D3A"/>
    <w:rsid w:val="005D17C0"/>
    <w:rsid w:val="005E5441"/>
    <w:rsid w:val="005F570F"/>
    <w:rsid w:val="005F6689"/>
    <w:rsid w:val="005F68EB"/>
    <w:rsid w:val="006100EC"/>
    <w:rsid w:val="00610AF5"/>
    <w:rsid w:val="006158B8"/>
    <w:rsid w:val="00615C37"/>
    <w:rsid w:val="0062435C"/>
    <w:rsid w:val="0063071A"/>
    <w:rsid w:val="0064197B"/>
    <w:rsid w:val="00642FB8"/>
    <w:rsid w:val="006434D4"/>
    <w:rsid w:val="00643C2C"/>
    <w:rsid w:val="00650D9B"/>
    <w:rsid w:val="0065464E"/>
    <w:rsid w:val="00656679"/>
    <w:rsid w:val="00660DFF"/>
    <w:rsid w:val="00662695"/>
    <w:rsid w:val="0066659E"/>
    <w:rsid w:val="00671427"/>
    <w:rsid w:val="00671DC9"/>
    <w:rsid w:val="00684E5D"/>
    <w:rsid w:val="00684F2C"/>
    <w:rsid w:val="006925CB"/>
    <w:rsid w:val="006A04EA"/>
    <w:rsid w:val="006A0A45"/>
    <w:rsid w:val="006A3219"/>
    <w:rsid w:val="006A46F8"/>
    <w:rsid w:val="006A4904"/>
    <w:rsid w:val="006B2BDF"/>
    <w:rsid w:val="006B353E"/>
    <w:rsid w:val="006C4B90"/>
    <w:rsid w:val="006C6B87"/>
    <w:rsid w:val="006D4AA7"/>
    <w:rsid w:val="006E2EAC"/>
    <w:rsid w:val="006E46F3"/>
    <w:rsid w:val="006E4F49"/>
    <w:rsid w:val="006E4FA4"/>
    <w:rsid w:val="006E7CEF"/>
    <w:rsid w:val="006F44A2"/>
    <w:rsid w:val="006F50C4"/>
    <w:rsid w:val="006F69E3"/>
    <w:rsid w:val="0070516F"/>
    <w:rsid w:val="0070734B"/>
    <w:rsid w:val="0071691D"/>
    <w:rsid w:val="00716DF7"/>
    <w:rsid w:val="0074113C"/>
    <w:rsid w:val="00741CAF"/>
    <w:rsid w:val="007475AD"/>
    <w:rsid w:val="00753493"/>
    <w:rsid w:val="007659E5"/>
    <w:rsid w:val="00767047"/>
    <w:rsid w:val="007727DF"/>
    <w:rsid w:val="007728F7"/>
    <w:rsid w:val="00776687"/>
    <w:rsid w:val="007D4C41"/>
    <w:rsid w:val="007D7068"/>
    <w:rsid w:val="007E70AC"/>
    <w:rsid w:val="007E74D2"/>
    <w:rsid w:val="007E7C3A"/>
    <w:rsid w:val="008010E5"/>
    <w:rsid w:val="00803F42"/>
    <w:rsid w:val="00812A1C"/>
    <w:rsid w:val="0081457D"/>
    <w:rsid w:val="008236A2"/>
    <w:rsid w:val="00824EEB"/>
    <w:rsid w:val="0082506F"/>
    <w:rsid w:val="008777CC"/>
    <w:rsid w:val="00883662"/>
    <w:rsid w:val="00883EF0"/>
    <w:rsid w:val="008843CF"/>
    <w:rsid w:val="00897BFA"/>
    <w:rsid w:val="008A1D9F"/>
    <w:rsid w:val="008A2847"/>
    <w:rsid w:val="008A4FAB"/>
    <w:rsid w:val="008D1084"/>
    <w:rsid w:val="008D6091"/>
    <w:rsid w:val="008E4E4B"/>
    <w:rsid w:val="008F22F4"/>
    <w:rsid w:val="00900154"/>
    <w:rsid w:val="00903E88"/>
    <w:rsid w:val="00906DE3"/>
    <w:rsid w:val="009107AA"/>
    <w:rsid w:val="009263BE"/>
    <w:rsid w:val="009267F0"/>
    <w:rsid w:val="0093552F"/>
    <w:rsid w:val="00947F67"/>
    <w:rsid w:val="00956086"/>
    <w:rsid w:val="0097416E"/>
    <w:rsid w:val="00977B30"/>
    <w:rsid w:val="00992CBE"/>
    <w:rsid w:val="009950F2"/>
    <w:rsid w:val="009977A5"/>
    <w:rsid w:val="009A1060"/>
    <w:rsid w:val="009A21EA"/>
    <w:rsid w:val="009A25FB"/>
    <w:rsid w:val="009A5D6E"/>
    <w:rsid w:val="009B5A91"/>
    <w:rsid w:val="009C11D0"/>
    <w:rsid w:val="009C5B59"/>
    <w:rsid w:val="009C649F"/>
    <w:rsid w:val="009D1751"/>
    <w:rsid w:val="009D3693"/>
    <w:rsid w:val="009E1F97"/>
    <w:rsid w:val="00A07455"/>
    <w:rsid w:val="00A110AA"/>
    <w:rsid w:val="00A14DA7"/>
    <w:rsid w:val="00A15FF1"/>
    <w:rsid w:val="00A174D3"/>
    <w:rsid w:val="00A17511"/>
    <w:rsid w:val="00A3387D"/>
    <w:rsid w:val="00A35E4B"/>
    <w:rsid w:val="00A4059B"/>
    <w:rsid w:val="00A46FB7"/>
    <w:rsid w:val="00A47DBF"/>
    <w:rsid w:val="00A51CE2"/>
    <w:rsid w:val="00A527CC"/>
    <w:rsid w:val="00A53242"/>
    <w:rsid w:val="00A5471D"/>
    <w:rsid w:val="00A6657E"/>
    <w:rsid w:val="00A70503"/>
    <w:rsid w:val="00A7096D"/>
    <w:rsid w:val="00A73CD0"/>
    <w:rsid w:val="00A807B8"/>
    <w:rsid w:val="00A83E64"/>
    <w:rsid w:val="00A942E5"/>
    <w:rsid w:val="00A9790F"/>
    <w:rsid w:val="00AA0CBC"/>
    <w:rsid w:val="00AA3619"/>
    <w:rsid w:val="00AA3704"/>
    <w:rsid w:val="00AA6DF7"/>
    <w:rsid w:val="00AB3E51"/>
    <w:rsid w:val="00AB65FC"/>
    <w:rsid w:val="00AB6E6E"/>
    <w:rsid w:val="00AB781D"/>
    <w:rsid w:val="00AC2494"/>
    <w:rsid w:val="00AC3B65"/>
    <w:rsid w:val="00AC6CDC"/>
    <w:rsid w:val="00AC7CF4"/>
    <w:rsid w:val="00AD3CC9"/>
    <w:rsid w:val="00AE0EAC"/>
    <w:rsid w:val="00B0257E"/>
    <w:rsid w:val="00B03340"/>
    <w:rsid w:val="00B0568F"/>
    <w:rsid w:val="00B062E8"/>
    <w:rsid w:val="00B10E5C"/>
    <w:rsid w:val="00B20D12"/>
    <w:rsid w:val="00B23900"/>
    <w:rsid w:val="00B41B9D"/>
    <w:rsid w:val="00B42BCA"/>
    <w:rsid w:val="00B42E7C"/>
    <w:rsid w:val="00B50732"/>
    <w:rsid w:val="00B67D5E"/>
    <w:rsid w:val="00B7136F"/>
    <w:rsid w:val="00B76390"/>
    <w:rsid w:val="00B85B49"/>
    <w:rsid w:val="00B860AC"/>
    <w:rsid w:val="00B87298"/>
    <w:rsid w:val="00BA3AA1"/>
    <w:rsid w:val="00BA3B35"/>
    <w:rsid w:val="00BA5898"/>
    <w:rsid w:val="00BB4D53"/>
    <w:rsid w:val="00BB7121"/>
    <w:rsid w:val="00BC25FE"/>
    <w:rsid w:val="00BC5EF3"/>
    <w:rsid w:val="00BD041D"/>
    <w:rsid w:val="00BD6404"/>
    <w:rsid w:val="00BE1C20"/>
    <w:rsid w:val="00BF5458"/>
    <w:rsid w:val="00C01336"/>
    <w:rsid w:val="00C133EB"/>
    <w:rsid w:val="00C1615B"/>
    <w:rsid w:val="00C25195"/>
    <w:rsid w:val="00C25E98"/>
    <w:rsid w:val="00C32CAE"/>
    <w:rsid w:val="00C40768"/>
    <w:rsid w:val="00C51348"/>
    <w:rsid w:val="00C5509E"/>
    <w:rsid w:val="00C55C27"/>
    <w:rsid w:val="00C609CB"/>
    <w:rsid w:val="00C61FDC"/>
    <w:rsid w:val="00C62ED5"/>
    <w:rsid w:val="00C65AA5"/>
    <w:rsid w:val="00C67FFD"/>
    <w:rsid w:val="00C717D0"/>
    <w:rsid w:val="00C85F65"/>
    <w:rsid w:val="00C95233"/>
    <w:rsid w:val="00C96FF9"/>
    <w:rsid w:val="00C97D1A"/>
    <w:rsid w:val="00CA18FD"/>
    <w:rsid w:val="00CA1929"/>
    <w:rsid w:val="00CA52A4"/>
    <w:rsid w:val="00CC337E"/>
    <w:rsid w:val="00CC4D93"/>
    <w:rsid w:val="00CC4DD1"/>
    <w:rsid w:val="00CC7680"/>
    <w:rsid w:val="00CD5286"/>
    <w:rsid w:val="00CE3CD1"/>
    <w:rsid w:val="00CE4B19"/>
    <w:rsid w:val="00CF1F80"/>
    <w:rsid w:val="00CF3D9C"/>
    <w:rsid w:val="00CF3F40"/>
    <w:rsid w:val="00CF7924"/>
    <w:rsid w:val="00D03A87"/>
    <w:rsid w:val="00D1415E"/>
    <w:rsid w:val="00D24F46"/>
    <w:rsid w:val="00D268EE"/>
    <w:rsid w:val="00D32B0C"/>
    <w:rsid w:val="00D60C46"/>
    <w:rsid w:val="00D61886"/>
    <w:rsid w:val="00D62B06"/>
    <w:rsid w:val="00D64AC3"/>
    <w:rsid w:val="00D7277B"/>
    <w:rsid w:val="00D74066"/>
    <w:rsid w:val="00D81D31"/>
    <w:rsid w:val="00D952BD"/>
    <w:rsid w:val="00D973DB"/>
    <w:rsid w:val="00DA45B8"/>
    <w:rsid w:val="00DB12C6"/>
    <w:rsid w:val="00DB40FE"/>
    <w:rsid w:val="00DB441F"/>
    <w:rsid w:val="00DB7C20"/>
    <w:rsid w:val="00DC0097"/>
    <w:rsid w:val="00DC0DBD"/>
    <w:rsid w:val="00DC2CFA"/>
    <w:rsid w:val="00DC5F2F"/>
    <w:rsid w:val="00DD5B18"/>
    <w:rsid w:val="00DF46D0"/>
    <w:rsid w:val="00E00DF8"/>
    <w:rsid w:val="00E20173"/>
    <w:rsid w:val="00E2528F"/>
    <w:rsid w:val="00E41E19"/>
    <w:rsid w:val="00E4430A"/>
    <w:rsid w:val="00E50AD4"/>
    <w:rsid w:val="00E5165F"/>
    <w:rsid w:val="00E530AE"/>
    <w:rsid w:val="00E5495D"/>
    <w:rsid w:val="00E54B22"/>
    <w:rsid w:val="00E54BF9"/>
    <w:rsid w:val="00E55243"/>
    <w:rsid w:val="00E574B8"/>
    <w:rsid w:val="00E60721"/>
    <w:rsid w:val="00E72D13"/>
    <w:rsid w:val="00E74DAE"/>
    <w:rsid w:val="00E839E2"/>
    <w:rsid w:val="00E93C45"/>
    <w:rsid w:val="00E946FC"/>
    <w:rsid w:val="00EC3402"/>
    <w:rsid w:val="00ED688D"/>
    <w:rsid w:val="00EE1943"/>
    <w:rsid w:val="00EE2E79"/>
    <w:rsid w:val="00EE7E40"/>
    <w:rsid w:val="00EF62DD"/>
    <w:rsid w:val="00F00AA3"/>
    <w:rsid w:val="00F01F21"/>
    <w:rsid w:val="00F053CA"/>
    <w:rsid w:val="00F117E1"/>
    <w:rsid w:val="00F16989"/>
    <w:rsid w:val="00F216BC"/>
    <w:rsid w:val="00F336F4"/>
    <w:rsid w:val="00F37D9A"/>
    <w:rsid w:val="00F4039E"/>
    <w:rsid w:val="00F50C0D"/>
    <w:rsid w:val="00F51869"/>
    <w:rsid w:val="00F62D89"/>
    <w:rsid w:val="00F62DEC"/>
    <w:rsid w:val="00F7008F"/>
    <w:rsid w:val="00F70FE4"/>
    <w:rsid w:val="00F718E6"/>
    <w:rsid w:val="00F72093"/>
    <w:rsid w:val="00F73B7D"/>
    <w:rsid w:val="00F73EDD"/>
    <w:rsid w:val="00F863FB"/>
    <w:rsid w:val="00F87E1A"/>
    <w:rsid w:val="00F93DFD"/>
    <w:rsid w:val="00F959FE"/>
    <w:rsid w:val="00F96187"/>
    <w:rsid w:val="00F9727C"/>
    <w:rsid w:val="00FB04B8"/>
    <w:rsid w:val="00FB2523"/>
    <w:rsid w:val="00FB29CC"/>
    <w:rsid w:val="00FB7120"/>
    <w:rsid w:val="00FD646A"/>
    <w:rsid w:val="00FF23C7"/>
    <w:rsid w:val="00FF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847350-40CA-4B0E-A609-49640BAC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1834"/>
    <w:pPr>
      <w:spacing w:after="0" w:line="240" w:lineRule="auto"/>
      <w:jc w:val="center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1834"/>
    <w:pPr>
      <w:spacing w:after="0" w:line="240" w:lineRule="auto"/>
      <w:ind w:left="720"/>
      <w:contextualSpacing/>
      <w:jc w:val="center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74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AD"/>
  </w:style>
  <w:style w:type="paragraph" w:styleId="Footer">
    <w:name w:val="footer"/>
    <w:basedOn w:val="Normal"/>
    <w:link w:val="FooterChar"/>
    <w:uiPriority w:val="99"/>
    <w:unhideWhenUsed/>
    <w:rsid w:val="0074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11D7-EB05-4EBE-A6C0-D4E20A16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34</Pages>
  <Words>5439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RSA</cp:lastModifiedBy>
  <cp:revision>261</cp:revision>
  <cp:lastPrinted>2018-05-04T10:53:00Z</cp:lastPrinted>
  <dcterms:created xsi:type="dcterms:W3CDTF">2017-11-08T05:48:00Z</dcterms:created>
  <dcterms:modified xsi:type="dcterms:W3CDTF">2018-07-27T10:01:00Z</dcterms:modified>
</cp:coreProperties>
</file>